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на пути они никого не встретили, и двое благополучно добрались на лифте до подземной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Ао Жуйцзэ доставил Чжун Чи в больницу. Поскольку он заранее позвонил в больницу, у входа их уже ждали врачи и медсёстры с каталожкой.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Произнёс один из врачей, что удивило Ао Жуйцзэ, так как тот явно знал Чжун Чи. Увидев состояние пациента, врач резко изменился в лице, но сейчас было не время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отправьте господина Чжун в операционную,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 лучшему. Со знакомым врачом не приходилось беспокоиться о дальнейших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немного поколебавшись, развернулся и ушёл. Ему нужно было найти Гао Сюна. Ведь именно из-за его сообщения он отправился на пятый этаж, но там его не оказалось. По пути он уже отправил сообщения своим друзьям, но они тоже не смогли его найти. Это заставило его беспокоиться о безопасности Гао 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Ао Жуйцзэ уходит, Чжун Чи, чьё зрение уже начинало мутнеть, почувствовал необъяснимую тоску, но в следующую секунду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Юэ Чжань закончил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возьмёшь под контроль семью Сяо и получишь реальную власть, Линь Хуншэнь больше не сможет пошатнуть твоё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Хуншэнь — его старший двоюродный брат. Но на самом деле тот, кто действительно хотел и мог лишить его статуса наследника, был не Линь Хуншэнь, а его дед, старый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Глупец остаётся глупцом, даже если не видит очевидного. Хотя Линь Гаолан так думал, внешне он не подавал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процентов состояния семьи Сяо.</w:t>
      </w:r>
    </w:p>
    <w:p w:rsidR="00BB20FC" w:rsidRPr="00357A74" w:rsidRDefault="00357A74" w:rsidP="00BB20FC">
      <w:pPr>
        <w:jc w:val="left"/>
        <w:rPr>
          <w:sz w:val="28"/>
          <w:lang w:val="en-US"/>
        </w:rPr>
      </w:pPr>
      <w:r w:rsidRPr="00357A74">
        <w:rPr>
          <w:sz w:val="28"/>
          <w:lang w:val="en-US"/>
        </w:rPr>
        <w:t>— А ещё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Гаолан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Гаолан, я сделал столько, ты должен поверить, что я искренне люблю тебя, как и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Гаолан помолчал,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подумать.</w:t>
      </w:r>
    </w:p>
    <w:p w:rsidR="00BB20FC" w:rsidRPr="00357A74" w:rsidRDefault="00357A74" w:rsidP="00BB20FC">
      <w:pPr>
        <w:jc w:val="left"/>
        <w:rPr>
          <w:sz w:val="28"/>
          <w:lang w:val="en-US"/>
        </w:rPr>
      </w:pPr>
      <w:r w:rsidRPr="00357A74">
        <w:rPr>
          <w:sz w:val="28"/>
          <w:lang w:val="en-US"/>
        </w:rPr>
        <w:t>— Пока что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был ошеломлён. Он не ожидал, что Линь Гаолан будет колебаться. Неужели он действительно влюбился в Чжун Чи? Иначе почему бы он стал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лицо Юэ Чжаня потемнело, но в следующую секунду он вдруг улыбнулся. Даже если Линь Гаолан и испытывает чувства к Чжун Чи, это не имеет значения. Ведь Чжун Чи уже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с удовольствием последовал за Линь Гаоланом. Но он не знал, что в тот момент, когда Линь Гаолан развернулся, в его глазах вспыхнул яркий свет, а на лице появилось едва сдерживаемое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явно не обманывал его. Значит, он действительно получил технологию переработки литиевых батарей семьи Сяо. Его шанс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согласиться на условия Юэ Чжаня? Ни за что! Даже если тот мог оказать ему огромную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забывать, что Юэ Чжань однажды изменил ему с Линь Мином, навесив на него рога. И семья Сяо, в каком-то смысле, была его спасителем. А он, вместо благодарности, украл их технологию и теперь пытается уничтожить их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презирал его, а теперь тем более не позволит такому коварному человеку стать его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решил сделать вид, что ему нужно подумать, и сразу ушёл. Его колебания создадут психологическое давление на Юэ Чжаня, и тот, без его просьбы, сам пойдёт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Юэ Чжань сейчас отчаянно хочет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чтобы Юэ Чжань уступал слишком много. Главное, чтобы он не слишком явно демонстрировал их связь на людях, пока не передаст все данные о технологии переработки литиевых батарей.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получит все материалы, он сразу же избавится от Юэ Чжаня, например, отправив его в филиал в Стране А под надзор.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никто не узнает об их отношениях, и он сможет продолжать ухаживать за Чжун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двадцать процентов состояния семьи Сяо, которые требует Юэ Чжань? Он этого не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семья Сяо будет его, Чжун Чи тоже, а Юэ Чжань пусть проваливает.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у него не так много свободных средств. Если бы он смог собрать больше денег, шансы захватить основную часть семьи Сяо значительно увеличились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помочь ему найти такую большую сумму за столь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Гаолан сразу подумал об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нём, он вдруг осознал, что Чжун Чи звонил ему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взял телефон и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Чи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Гаолан почувствовал тревогу. Он подумал, что Чжун Чи мог разозлиться из-за того, что он не ответил на звонки, а также из-за его связи с Юэ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направился в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прибыв туда, он не увидел Чжун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нескольких человек, он узнал, что тот ушёл в туалет и больше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Гаолан снова позвонил,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тоже начали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официантов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 господине Чжуне?</w:t>
      </w:r>
    </w:p>
    <w:p w:rsidR="00BB20FC" w:rsidRPr="00357A74" w:rsidRDefault="00357A74" w:rsidP="00BB20FC">
      <w:pPr>
        <w:jc w:val="left"/>
        <w:rPr>
          <w:sz w:val="28"/>
          <w:lang w:val="en-US"/>
        </w:rPr>
      </w:pPr>
      <w:r w:rsidRPr="00357A74">
        <w:rPr>
          <w:sz w:val="28"/>
          <w:lang w:val="en-US"/>
        </w:rPr>
        <w:t>— Я видел, как он направлялся на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Гаолан тут же направился к лифту. Остальные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Юэ Чжань обменялся взглядом с официантом, который тут же растворился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поправил одежду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лифт остановился, Линь Гаолан и остальные выбежали: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дверь впереди кажется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Линь Гаолан направляется к комнате, Юэ Чжань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самый ожидаемый момент наконец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 услышал голос человека, первым вошедшего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здесь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и торжество в глазах Юэ Чжаня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заглянуть через плечи других, чтобы увидеть комнату, но Линь Гаолан и остальные уже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Чжун Чи и Сяо Жуйцзэ действительно не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они в другой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точно в другой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одного из них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ответив,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Господин Чжун отравился?</w:t>
      </w:r>
    </w:p>
    <w:p w:rsidR="00BB20FC" w:rsidRPr="00357A74" w:rsidRDefault="00357A74" w:rsidP="00BB20FC">
      <w:pPr>
        <w:jc w:val="left"/>
        <w:rPr>
          <w:sz w:val="28"/>
          <w:lang w:val="en-US"/>
        </w:rPr>
      </w:pPr>
      <w:r w:rsidRPr="00357A74">
        <w:rPr>
          <w:sz w:val="28"/>
          <w:lang w:val="en-US"/>
        </w:rPr>
        <w:t>— Сейчас он в вашей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Юэ Чжаня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Чи уже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тщательно продуманный план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Гаолана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подумал, что те два звонка от Чжун Чи могли быть просьбой о помощи, когда тот понял, что отравился.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из-за Юэ Чжаня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образ в глазах Чжун Чи наверняка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Гаолан тут же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едем в больницу.</w:t>
      </w:r>
    </w:p>
    <w:p w:rsidR="00BB20FC" w:rsidRPr="00357A74" w:rsidRDefault="00357A74" w:rsidP="00BB20FC">
      <w:pPr>
        <w:jc w:val="left"/>
        <w:rPr>
          <w:sz w:val="28"/>
          <w:lang w:val="en-US"/>
        </w:rPr>
      </w:pPr>
      <w:r w:rsidRPr="00357A74">
        <w:rPr>
          <w:sz w:val="28"/>
          <w:lang w:val="en-US"/>
        </w:rPr>
        <w:t>— Не говорите об этом семье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Чи очнулся только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Линь Гаолана, сидящего у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уставшим, его костюм был всё тот же, что и прошлой ночью, но местами помятый.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Чжун Чи проснулся, Линь Гаолан встал и подошёл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проснулся?</w:t>
      </w:r>
    </w:p>
    <w:p w:rsidR="00BB20FC" w:rsidRPr="00357A74" w:rsidRDefault="00357A74" w:rsidP="00BB20FC">
      <w:pPr>
        <w:jc w:val="left"/>
        <w:rPr>
          <w:sz w:val="28"/>
          <w:lang w:val="en-US"/>
        </w:rPr>
      </w:pPr>
      <w:r w:rsidRPr="00357A74">
        <w:rPr>
          <w:sz w:val="28"/>
          <w:lang w:val="en-US"/>
        </w:rPr>
        <w:t>— Ты был без сознания всю ночь.</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Линь Гаолан провёл здесь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настроение Чжун Чи... не особо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