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один чих — это кто-то ругает тебя, два чиха — кто-то скучает, а три чиха — это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сильно обмахиваю? — сказал Гао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Жуйцзэ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меня кто-то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ругает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услышал, как Ао Жуйцзэ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последнее время действительно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Гао Сюн успел понять, что он имеет в виду, Ао Жуйцзэ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постоянно дёргается левый глаз, и моё шестое чувство подсказывает, что в этом месяце страна Y принесёт мне ещё одну крупную прибыль.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остальные, плававшие в бассейне, сразу же подплыли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облокотились на край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видели, насколько точным может быть шестое чувство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в зале для азартных игр клуба «Хуанмин» они стали свидетелями того, как Ао Жуйцзэ выиграл двести миллионов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последовали за ним, покупая биби-коины, и заработали миллионы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у Ао Жуйцзэ снова сработало шестое чувство, они не могли остаться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прошлом месяце в стране Y шёл дождь целый месяц, и эксперты уже говорят, что урожай зерна там значительно сократится. Основной доход страны Y зависит от экспорта зерна и стали, и из-за этого их фондовый рынок продолжает падать. Поэтому я думаю, что стоит сыграть на понижение.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Сюн и остальные сразу 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колебались: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вложу восемьдесят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много, как у вас, поэтому я вложу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заложу свой дом и машину, чтобы вложить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они проиграют, это будет потеря всего нескольких миллионов, так как большая часть этих денег была заработана на биби-коинах.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 ним подошли двое мужчин в костюмах в сопровождении нескольких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молодые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и остальные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директор клуба «Хуанмин»,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с улыбкой протянул им визитки: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Чжоу Шэн, я из города Чжао, и сейчас имею честь быть управляющим клуба «Хуанмин».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 остальные взглянули на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Чжоу, из города Чжао — скорее всего, он из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была известна в провинции Гэн как крупные землевладельцы.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поняли, с кем имеют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сегодня, чтобы предложить вам попробовать новое вино из нашего винодельческого хозяйства «Хуанмин», а заодно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дал знак официантам, которые принесли стол и разлили уже отстоявшееся вино по бокалам, предложив их Ао Жуйцзэ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бокалы, взглянули на насыщенный красный цвет, вдохнули аромат и только потом сделали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элитное вино от «Хуанмин». Цвет чистый, вкус насыщенный, аромат богатый, послевкусие долгое.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о вине, на самом деле никто не был сосредоточен на нём, поэтому, сделав один глоток, все поставили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вино от «Хуанмин» стоит десятки тысяч за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учитывая, что Ао Жуйцзэ однажды выиграл в клубе «Хуанмин» более двухсот миллионов, неудивительно, что господин Чжоу проявлял к нему такой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также поставил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 прошлый раз, когда вы, молодой господин Хай, рекомендовали Гао и остальным купить биби-коины, я случайно проходил мимо и услышал ваш разговор. Но по некоторым причинам я тогда не решился вложиться, и в итоге упустил отличную возможность. С тех пор я каждый раз сожалею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тогда не был в «Хуанмин», но официанты, обслуживавшие Ао Жуйцзэ и его компанию, услышали их разговор и доложили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самых «некоторых причин», то, по сути, он, как и многие другие, просто не поверил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официанты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 как «Хуанмин» потерял более двухсот миллионов, они также потеряли несколько талантливых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этого инцидента Чжоу Шэн решил изучить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собранные данные, он пришёл к выводу, который отличался от мнения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подсказывала, что Ао Жуйцзэ — не просто богатый бездельник, каким его считали. По крайней мере, обычный бездельник не стал бы продолжать скупать биби-коины, когда их стоимость упала на 70 %, и тем более не смог бы с такой уверенностью сказать Гао Сюну и остальным, что биби-коины вырастут в двадцать раз, и посоветовать им не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Чжоу Шэн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просто познакомиться с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пришёл и случайно услышал ваши слова, молодой господин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Ао Жуйцзэ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очень заинтересовал ваш план. Не мог бы я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рассмеялся, он любил иметь дело с умными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встретились, и в лучах солнца это выглядело особенно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Гао Сюн и 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даже Чжоу Шэн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тоже считает, что Ао Жуйцзэ снова заработает крупную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им позвать своих друзей и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такая отличная возможность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они тоже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Ао Жуйцзэ, Цзинь Боши, который в этот момент играл с дочерью, поспешно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Ао Жуйцзэ он смог переехать с семьёй из городской деревни в лучшее жильё и перевести дочь в более качественную больницу, где она ждала подходящего донора костного мозга, чтобы наконец избавиться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жена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 Боши был искренне благодарен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представить, как он испугался, когда только что вложил двести миллионов в биби-коины по совету Ао Жуйцзэ, а затем столкнулся с резким падением их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Ао Жуйцзэ потеряет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позже биби-коины резко пошли вверх, и Ао Жуйцзэ заработал тридцать миллиардов, что успокоило Цзинь Боши.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он понял, что Ао Жуйцзэ — не тот бездарный богатый наследник, каким его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соглашался с мнением Чжоу Шэна: ни один бездарь не смог бы сохранять спокойствие, потеряв 70 % своих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подозревать, что Ао Жуйцзэ не просто угадал, что биби-коины снова вырастут, а рассчитал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приказ от Ао Жуйцзэ немедленно нанять команду для игры на понижение на фондовом рынке страны Y, 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Цзинь Боши через хедхантеров заключил договор с финансовой компанией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под их управлением, первая партия в десять миллиардов была вложена в фондовый рынок страны Y для игры на понижение акций десяти крупнейших технологических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Хуаго, в стране Y нет ограничений на рост или падение акций, то есть стоимость акций компании может вырасти в сотни раз или упасть до нуля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фондовом рынке страны Y обычные акции могут быть куплены с шестикратным или даже десятикратным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объём средств большой, то плечо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десять миллиардов быстро превратились в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акции десяти крупнейших технологических компаний страны Y упали на два процента, а акции десятой по величине компании, Y Telecom, упали на 7 %. Индекс страны Y снизился на 2,6 %.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день, убыток — полтора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вторая партия в десять миллиардов снова была вложена в фондовый рынок страны Y для продолжения игры на понижение акций десяти крупнейших технологических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