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раза, сегодня последний. — Юэ Циюнь знал, что Су Хэ хочет спросить, но не желал слушать, предпочитая сразу ответить, чтобы сэкономить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Аюнь... — Мастер Су Хэ, обычно красноречивая, на этот раз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ненавидела У Ю. Она постоянно думала о нём, мечтая, что однажды заставит его встать на колени и назвать её отцом. Однако она никогда не думала о том,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была старшей ученицей патриарха Школы Юйцюань, доброй и мягкосердечной. За сотни лет, проведённых в школе, она наказывала многих, но весь мир Ютянь знал, что Су Хэ из Школы Юйцюань никогда не проливала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человеческая жизнь ценилась мало, но для Су Хэ она была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её, они были совсем не похожи. Юэ Циюнь думал, что только он был злодеем, убивающим без сожаления, и его смерть была бы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Юэ Циюнь был смешным и ничтожным персонажем. Он был жесток и беспринципен, но всё это обернулось насмешкой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предчувствовал, что не преуспеет. Даже если бы У Ю действительно проглотил яд, он остался бы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под защитой Небесного Дао, которое с улыбкой наблюдало за его жалкими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испытывал ненависти, но жаждал убийства.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недоволен, но ничего не мог поделать, лишь молча наблюдал, как движется к неизбежному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рассчитал, но в итоге остался один. Его сопровождали только ночные кошмары и меч, полный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отправился в Зал Цзинчжи, чтобы получить наказание, и сам предложил отправиться на Утёс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с тобой? — Её собственный ученик устроил такой переполох, но ещё не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Размышлений об Ошибках — серьёзное наказание. Ты не совершил никаких проступков, зачем тебе туда идти? Вернись и отдохни, не говори глупостей, это не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детства был самым послушным среди своих сверстников. Даже если он нарушал мелкие правила, патриарх закрывал на это глаза, а строгая Истинный человек Струящегося Грома никогда не собиралась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сам пришёл за наказанием, и сразу предложил самое строгое — Утёс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стоял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учитель,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Разрешите? Что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и У Ю устроили переполох, но вся школа знает, что это не твоя вина. — Она не могла понять, что вдруг случилось с Юэ Циюнем, и начала строить догадки. — Или тебя раздражает Ло Юань? Я велю ему вернуться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проблема, она не связана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отправка на Утёс Размышлений об Ошибках — это событие, которое станет известно всей школе. Если тебя накажут без причины, что подумают другие ученики? Что в нашей школе наказывают без разбора, несправедливо обвиняя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Истинного человека Струящегося Грома дети иногда капризничают, её ученик раньше делал это раз в несколько дней, и всё проходило после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Юэ Циюнь, который никогда не капризничал, вдруг устроит такой скандал и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на Утёс Размышлений об Ошибках — серьёзное дело, и Истинный человек Струящегося Грома не позволила бы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которая пришла с Юэ Циюнем, наконец не выдержала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разозлилась на Аюня и хочу его строго наказать. Прошу вас,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фыркнула. Разве она не знала, как хорошо ладят эти двое? Они пытались её обмануть? Нужно было придумать что-то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Истинный человек Струящегося Грома не смогла переубедить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решение: Утёс Размышлений об Ошибках открыт для Юэ Циюня. Он может идти туда сам и вернуться, когда захочет. Школа не будет уведомлена, это будет выглядеть, как если бы он просто пошёл туда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брат-патриарх, Циюнь всегда был послушным и умным ребёнком. Что с ним случилось? Он не хочет говорить. Су Хэ тоже, она всё время помогает ему, но не говорит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Циюнь ушёл, Истинный человек Струящегося Грома отправилась к Истинному человеку Чистого Грома, чтобы обсудить это. Она хотела выяснить, что случилось с Юэ Циюнем, но оказалось, что они даже не уведомили своего учителя, а сразу пришли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Струящегося Грома медленно шагала,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самый младший, но самый спокойный из всех. Даже в те годы, когда дети труднее всего поддаются управлению, Ло Юань и Ши Дун постоянно попадали в неприятности, а Циюнь никогда не доставлял хлопот. Я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сидел в медитации, его глаза слегка приоткрылись, взгляд был мягким, но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 с детства был самостоятельным и часто поступал необычно. Но он всегда знал меру. У него есть свои причины. У каждого своя карма, пусть идёт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Истинный человек Струящегося Грома не хотела распространять информацию, отправка на Утёс Размышлений об Ошибках была серьёзным событием, и через несколько дней об этом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была неизвестна, многие ученики обратились к патриарху или Истинному человеку Струящегося Грома, чтобы заступиться за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 обидел Су Хэ. Это она его наказала, если хотите заступиться, идите к ней. — Истинный человек Струящегося Грома была раздражена. Она сама хотела, чтобы Юэ Циюнь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несколько раз приходил к ней, требуя отправиться на Утёс Размышлений об Ошибках и вернуть Юэ Циюня. Ло Юань, с его вспыльчивым характером,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 попросила Истинного человека Струящегося Грома запретить всем видеться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Школы Юйцюань Юэ Циюнь был добрым и вежливым, многие из них пили с ним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популярен среди учеников всех пиков Горы Юйцюань, даже с главами Пика Зимней Стужи, которые были известны как любители вина, он мог позволить себе некоторые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особенно близок с Ши Дуном и другими, с кем вырос, в детстве они всегда ходили, обнявшись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Юэ Циюнь действительно совершил серьёзный проступок, заслуживающий наказания, многие ученики заступились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причина была в Юэ Циюне и Су Хэ, это стало личным делом их семьи, и другим было неудобно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поверил? Сама Су Хэ была так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недавно присоединился к Школе Юйцюань и ещё не до конца разобрался во всех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устроил большой скандал с Ло Юанем, ему просто сказали, чтобы в следующий раз он не мешал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наказание Юэ Циюня на Утёсе Размышлений об Ошибках? Какие правила в Школе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недоволен. Он не мог видеть своего старшего брата, с кем ему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провёл некоторое время на Утёсе Размышлений об Ошибках, но не слишком долго. В конце концов, его вызвал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патриарх отправил другого ученика, но Ло Юань перехватил его и взял на себя задачу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Размышлений об Ошибках находился над облаками, где ветер был острым, как нож, и сосредотачивался на вершине, что делало его идеальным местом для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установлены защитные барьеры, запрещающие использование мечей, поэтому Ло Юань бежал наверх,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сидел, держа меч, неподвижно, глядя на облачное море, словно размышлял или просто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вдруг растерялся, все слова, которые он приготовил, внезапно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 присутствие, обернулся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сюда мечтать? — Юэ Циюнь усмехнулся. — Я спрашиваю,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наконец пришёл в себя и сразу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оглох. Что за бред у тебя в голове? Где тебя угораздило? Зачем ты сюда пришёл мучиться? Юэ Циюнь,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начал с напора, но к концу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который сидел на утёсе, внезапно стал объектом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что с тобой не так? Ты пришёл сюда только чтобы ругаться? У тебя больше нет дел? — Кто же избаловал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— Ло Юань наконец вспомнил о деле. — Патриарх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сказать, что не вернётся, что он любит это место и не уйдёт, даже если его назовут собакой. Но, услышав, что это приказ патриарха,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учителя нельзя игнорировать, это было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всё же придётся решить, избежать их не удастся. Он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встал и повесил Сючунь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