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предстало перед глазами Юэ Циюня, действительно заставило его вздрогнуть. В магической проекции был предмет, очень похожий на тот серебряный кольцевой зажим, который он ранее заметил и который содержал зловещее тайное снадобье, превращающее практикующих в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оно? — У Ю, увидев реакцию Юэ Циюня, уже знал ответ, даже не дожидаясь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слегка наклонил голову и внимательно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Похоже. Но тот, что я видел, всё же немного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эти два украшения принадлежат к одной серии. Не одно и то же, но определённо связаны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 — Юэ Циюнь посмотрел на У Ю и тут же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 с Собрания Десяти Тысяч Сокровищ?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Собрания остался месяц, и большинство предметов, которые будут продаваться, уже доставлены в дом У. Сегодня днём я попросил прислать мне список, чтобы посмотреть, есть ли что-то, что может тебя заинтересовать, и уговорить тебя поехать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всё ещё не оставлял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молча смотрел на него,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Собрании продаётся множество вещей. Помимо эликсиров и магических артефактов, есть и предметы из мира смертных, особенно украшения, мебель и декоративные изделия, которые также пользуются популярностью у практикующих. Этот зажим — просто украшение для ароматических свечей, не магический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кивнул. Тот, что он видел раньше, тоже был обычным украшением, но красивым и дорогим, и, вероятно, многим девушкам он бы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вещи просто для развлечения, их цена невысока, можно купить за духовные камни или золото мира смертных. Обычно они были бы смешаны с другими предметами, и я бы даже не обратил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же проблема? — с любопытством спросил Юэ Циюнь. Если У Ю обратил на это внимание, наверняка была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Цена, — объяснил У Ю. — Подобные украшения обычно продаются за сто духовных камней, большинство можно купить за несколько десятков низкокачественных камней. Но за этот предмет продавец запросил...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показал Юэ Циюню список предметов из мира смертных, отсортированный по цене. На первом месте был этот зажим, и его цена составляла десять тысяч высококачественных духовных камней, тогда как следующий предмет стоил всего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такие вещи не вызывают ажиотажа, и начальная цена становится конечной, — добавил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 готовы платить большие деньги за высококачественные эликсиры, редкие техники или магические артефакты, но никто не станет тратить столько на обычные украшения, которые не имеют практической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высококачественных духовных камней — за эти деньги можно было бы купить артефакт начального уровня. Кто станет тратить их на украшение? Даже если оно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ещё не всё, — продолжил У Ю. — Я заинтересовался этим предметом и спросил у управляющего, который его регистрировал. Он сказал, что продавец оставил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напрягся, предчувствуя нечто неприятное: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Рыбалка Тай-гуна, — серьёзно произнёс У Ю. — Я никогда такого не слышал.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был потрясён. Он едва сдержался, чтобы не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и другие могли не знать, но он-то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«Рыбалка Тай-гуна, пусть клюнет тот, кто хочет» — это была поговорка из его родного мира! Самое известное изречение самого великого даоса его родного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из его прошлой жизни, с кем он когда-то был связан, тоже попал в эту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всему, этот человек явно охотится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Юэ Циюня было слишком много «любовных долгов» в прошлом, и он не мог угадать, кто из его бывших возлюбленных так настойчиво преследует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ты знаешь, что это значит? — Хотя это был вопрос, У Ю уже понял, что Юэ Циюнь знает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молчал, не зная,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ли У Ю, что он из другого мира? Что кто-то из его мира тоже попал в эту книгу? И, возможно, знает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объяснить? И поймут ли они, что такое «переселение»? Поверят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верил, что такое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Циюнь? — У Ю, видя, что он задумался, мягко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подумать, — Юэ Циюнь действительно не знал, что сказать, его мысли были в полном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кто знает его, попал в ту же книгу, взял зажим, который видел только он, и теперь «ловит его на крючок»?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 собачья, разве можно просто так попасть в книгу? Он был единственным читателем этой книги. Книга, которую он читал двадцать лет назад, теперь вызывает такие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здесь должно быть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магические артефакты, которые могут читать чужую память? Или предсказывать прошлое? — спросил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немало артефактов, которые могут предсказывать прошлое и будущее. Практикующие, изучающие искусство предсказания, на достаточно высоком уровне могут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звучало гораздо правдоподобнее. Юэ Циюнь ни за что не поверил бы, что кто-то из его прошлого мира тоже переселился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фраза из одной старой книги, я не помню, из какой, — Юэ Циюнь решил обмануть У Ю. Пока он сам не разберётся в ситуации, он не скажет ни слова. Даже под пытками.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которого сделали дураком, мог только притвориться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Юэ Циюнь не хотел говорить, никто не мог заставить его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«Рыбалка Тай-гуна, пусть клюнет тот, кто хочет», — объяснил Юэ Циюнь смысл фразы, опасаясь, что У Ю не поймёт. — Тот, кто готов заплатить десять тысяч духовных камней за этот предмет, сделает это добровольно. Это не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кивнул, он не был настоящим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Юэ Циюнь вспомнил о другом важном вопросе: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принёс этот зажим на продажу?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Собрания, мы никогда не спрашиваем о личности продавца или происхождении вещей. Если что-то принесли на продажу, мы принимаем. Многие вещи сомнительного происхождения, и продавцы часто используют магию, чтобы скрыть свою внешность. Мы не можем выяснить их истинную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Собрания были известны большинству практикующих, поэтому оно и стало крупнейшим в мире Ютянь.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принёс, мы примем — у семьи У были на это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я всё же спросил о ситуации, — У Ю, как младший господин семьи, имел свои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сказал, что продавец скрыл лицо чёрной вуалью и был одет в чёрный плащ, явно не желая, чтобы его узнали. Определённо, у него были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только после окончания Собрания, когда продавец придёт за камнями, можно будет снова увидеть его? — Юэ Циюнь, хотя и знал ответ, всё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никто не захочет купить? — Кто, кроме Юэ Циюня, готов выложить десять тысяч камней за такой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окончания Собрания вещь вернут обратно. Продавец может забрать её или оставить у нас на хранение до следующего Собрания через три года. — У Ю всегда отвечал на вопросы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вдруг бросил на У Ю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беру чужие вещи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конечно, если тебе что-то понравилось, оно в итоге становится твоим, — подумал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ним стоял чёткий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Поехать в Фэнчжоу на Собрание, купить этот зажим, чтобы узнать, в чём его секрет, и дождаться, пока продавец появится после окончания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Циюнь не был глупцом, он понимал, что кто-то явно ставит на него ловушку и, скорее всего, уже готовит западню.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тогда идти на явный крючок? Юэ Циюнь не был настолько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и ясно мыслящий Юэ Циюнь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