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Такой грубый человек, как Чжан Дачжу, обычно не знает, что такое застенчивость. Но сейчас его огромное тело, похожее на медведя, сжалось, пока он неловко стоит и качает головой. Помимо застенчивости, У Цинъюань не может придумать никаких других слов, чтобы описать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было никого, кроме брата Чжоу, кто мог бы вызвать такую реакцию у него. Когда Чжан Дачжу сказал, что его мать ищет его, У Цинъюань сразу же кое о чем догадался. Должно быть, его семья хочет договориться о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действительно так. Сегодня тетя Чжан, помимо того, что привела своего сына к У Цинъюаню для помощи с переездом, она так же еще пришла, чтобы сделать предложение руки и сердца. Воспользовавшись этим хорошим днем, она хотела быстро уладить брак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 ее сына всегда была для нее проблемой, он был ее вторым ребенком, и хотя младшие уже сыграли свои свадьбы,  его женитьба до сих пор откладывалась, так как она может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ей нравился Чжоу. Он хорошо выглядит, а то, что он гер – не имеет никакого значения, ее семья не имела предубеждений по этому поводу. Гер так же хорош, как и женщина,  он  может рожать детей и работать. Но раньше проблема была в том, что старуха Чжоу была настолько ужасна, что требовала от них десятки таэлей, прежде чем дать согласие на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Чжан – обычная крестьянская семья, может быть чуть более зажиточная. Они могут осилить выкуп в несколько таэлей серебра, но несколько десятков таэлей являются собственностью всей семьи. Если они действительно отдадут их, что бы Чжан Дачжу женился на брате Чжоу, что семья будет делать в будущем? Как ответственная женщина, она должна думать обо всей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знал, что он будет так решительно настроен, что готов был умереть, но не отказывался от своего решения. Так что в возрасте двадцати четырех лет он все еще был холост.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все в порядке. У брата Чжоу есть двоюродный брат, который любит его. В отличие от старухи Чжоу, он не такой безрассудный. Трудности второго ребенка наконец то подошли к концу. Поэтому, после посещения У Цинъюаня в прошлый раз, тетушка Чжан активно готовилась к предложению руки и сердца.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Дачжу хотел прийти уже давно, но предложение о браке - дело не маленькое. Тетушка Чжан не из тех женщин, которые не понимают этикета. Она должна не скупится и принести мяса и закуски, к тому же, обычные процедуры выкупа невесты требуют подготовки большого приданного, сваху также нужно пригласить отдельно, поэтому до сих пор сватовство откладывалось.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что семья Чжан по-прежнему придает большое значение брату Чжоу, и подарок на помолвку, который они принесли, был очень богатый.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упаковки свадебных пирожных, две пары цыплят, три килограмма свинины и четыре рыбины, пара кокосовых орехов, четыре бутылки вина, плюс несколько порций сухофруктов, таких как лонган, и, наконец, ведро риса, где лежали десять килограмм клейкого риса и полтора килограмма сахарного песка. Это был всеобщий обычай, когда мужчина готовит рисовые клецки для семьи невесты, чтобы сделать это событие идеальным и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подарок на помолвку действительно было очень щедрый для деревни Люйшу. Даже когда женятся на девушке, не всегда есть так много подарков на помолвку. А за гера обычно дают половину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пришедшие сегодня посмотреть на переезд, еще не ушли, и когда они увидели выкуп за невесту, принесенный семьей Чжан, стали завидовать еще сильнее. Величина выкупа напрямую связана со статусом невесты и статусом ее родственников. Брат Чжоу - просто гер, и получить такое отношение - благословение. Кроме того, все знают, что Чжан Дачжу очень его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семьи Чжан разумно принести так много подарков на помолвку. Сегодняшний брат Чжоу больше не бедный гер в семье Чжоу, которого никто не любит. Благодаря поддержке "богатого" кузена У Цинъюань его статус повысился.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хотя в прошлый раз они уже  проверили отношение У Цинъюаня, сегодня они все еще очень волновались, когда пришли, чтобы сделать предложение руки и сердца. Семья Чжан боиться, что У Цинъюань передумает.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 в дополнение к этим подаркам в качестве приданого наша семья все еще готова заплатить небольшую сумму денег.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У нет старших, а У Цинъюань не из тех людей, которые ходят вокруг да около, поэтому Чжан и его жена напрямую изложили все условия, которые они могут пообещать, все остальное зависит от У Цинъюаня.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брака своего сына муж и жена семьи Чжан, скрипнув зубами, готовы заплатить выкуп за невесту в три таэля серебра, что, безусловно, является самым высоким показателем за гера в деревне Люйшу на сегодняшний день. Раньше Лин Лаоген использовал три таэля серебра, чтобы отпугнуть семью Чжао, поэтому можно представить, насколько ценен выкуп в три таэля. Это действительно очень  искренне. Если У Цинъюань не согласится с этими условиями, они больше ничего не смогут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Чжоу также нервно посмотрел на У Цинъюаня. Больше всего он хотел выйти замуж за Чжан Дачжу и жить спокойной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интересно, принесла ли тетя Чжан календарь?" Если да, то давайте выберем дату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брак был предопределен. Хотя семья Чжан не особенно богата, они хорошая семья. У Цинъюань, естественно, улыбнулся и кивнул в знак согласия. Брат Чжоу жениться и заживет счастливо, и тогда У Цинъюань сможет выполнить обещание, данное Чжоу Даниу.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согласился и помолвка была подтверждена. Семья Чжан была вне себя от счастья, а Чжоу Гир даже заплакал от радости. Окружающие их жители деревни тоже смеялись, в деревне уже давно не было счастливого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некоторых заключительных обсуждений свадьба Чжоу Гира и Чжан Дачжу была запланирована на первый месяц года, то есть на время празднования китайского Нового года. Сейчас середина августа, до Нового года осталось почти пять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была причина, по которой дата свадьбы была назначена именно на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в деревне начнется осенняя жатва. Все будут заняты сбором урожая и его продажей. На это уйдет по меньшей мере месяц или два и у семьи Чжан не будет  времени готовиться к свадьбе. А период празднования нового года был очень неторопливым и  идеально  подходит для того, чтобы заниматься свадьбой.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как старшему, ему также нужно подготовит приданое на свадьбу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Цинъюань всегда был холост и редко затрагивал семейные вопросы, это не значит, что он ничего не понимает. Семья Чжан сейчас хорошо относится к брату Чжоу, и Чжан Дачжу тоже его любит, но в семье Чжан так много братьев и сестер, так что, после появления ребенка определенно возникнут противоречия.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независимо от того, действительно ли семья Дачжу заботился о Чжоу или нет, он должен был подготовить приданое, что бы Чжоу чувствовал себя уверенно среди остальных жен, когда придет в их семью. У Цинъюань понимал, что не сможет быть скупым, собирая приданое, и должен хорошо подготовиться. Ключом к этому является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все еще осталось много золота в пространстве, поэтому он не беспокоится о деньгах, но У Цинъюань не хочет использовать его, чтобы разбираться с такими тривиальными вопросами. Это может создать у людей неправильное впечатление, что у него действительно есть много денег, и привлечет людей с плохими мыслями. В конце концов, одинокий человек, приехавший из-за границы с  несколькими тысячами таэлей, совсем не то же самое, как с несколькими сотнями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свадьба гера Чжоу была назначена на Новый год. Во время пятимесячного перерыва он как раз мог начать бизнес по производству угля в качестве прикрытия, что не только даст семье Чжан время подготовиться к свадьбе, но и давало запас времени ему самому. Помимо свадьбы Чжоу, ему нужно было также подумать и о собственных делах, поэтому первый месяц нового года был подходящей датой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утряслось, У Цинъюань немедленно отправился в город, чтобы купить два отреза высококачественного красного шелка, и, вернувшись, подарил его Чжоу, а затем начал закупать древесину и приступил к работе по запуску угольных печей.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жители деревни изготавливали свой собственный уголь, они обычно поднимались на гору, чтобы собрать дрова, потому что нужное им количество невелико. У Цинъюань же был готов работать по крупному и необходимая ему древесина исчисляется тысячами килограмм, поэтому он не может взять с собой отца и сына семьи Чэнь,  Чжан Дачжу и других и отправится в лес за дровами. Ему оставалось только купить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технологии, необходимой для сжигания угля, древесный материал также делится на хороший и плохой. Из хорошей древесины получается хороший уголь. Среди них дуб считается лучшим. Уголь, полученный из него при сгорании, по сути, не выбрасывает искр. Но, в основном, используется древесина фруктовых деревьев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Планируя запуск угольных печей У Цинъюань также еще раз разузнал о рынке угля в городе Шицяо. Это определенно то, что следует сделать при ведении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расследования он обнаружил, что изготовление угля здесь действительно очень прибыльный бизнес. Когда он ремонтировал дом в прошлый раз, в деревне ему сказали, что при наличии кана ему действительно нужно будет тратить намного меньше угля.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в том, что зимой здесь действительно холодно, а кан не может гореть круглые сутки. В течение дня всем приходиться вставать с постели и, даже если не нужно выходить в поле, все равно нужно делать какие-то дела дома. Но даже если люди будут сидеть на своих кроватях целый день, температура в доме все равно настолько низкая, что они не смогут долго держать руки открытыми, поэтому им придется весь день жечь уголь, чтобы сохранить тепло и уют в доме в течение всей зимы. Вот почему спрос на уголь в этом месте так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Людям, занимающимся изготовлением угля, требуется большое количество древесины, а к качеству древесины предъявляются высокие требования. Невозможно отвести рабочих на гору, чтобы они подобрали пару сухих веток и закончили работу. Таким образом, родилась группа поставщиков, специализирующихся на поставке древесины.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не могут получить лучшую древесину для изготовления угля, так как все источники контролируются этими поставщиками древесины. То же самое касается и обычной древесины для изготовления древесного угля, потому что основной урожай простых людей приходится на зерно, и никто не выращивает фруктовые деревья в больших масштабах. Все источники древесины для изготовления древесного угля монополизированы. Не имеет значения, что вы вообще не можете ее купить, ведь даже если вы ее купите, кто сможет гарантировать, что торговцы древесиной не обманут вас, как раньше обманули семью 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напрямую привело к тому, что те жители деревни, которые  захотели изготовить уголь,  могли только собирать сухие ветки на горе, но не решались рубить деревья. Голод двенадцать лет назад произошел из-за того, что жители небольшого городка слишком сильно вырубали деревья и срубили половину склона холма, от чего она облысела и рухнула, похоронив под собой  людей. После этого начались засуха и голод. Все говорили, что это из-за того, что они оскорбили бога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жители страны Ся боятся и соблюдают табу. Они не осмеливаются рубить слишком много деревьев. Торговцы древесиной в основном покупают саженцы со склона холма и сажают их сами, а также покупают ее в разных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Цинъюань хотел изготавливать уголь, он естественно, должен был найти торговца древесиной, чтобы купить ее. Но, поскольку эти люди монополизировали бизнес, а он был новым лицом, ему предложили слишком высокую цену, отчего его затраты сильно увеличились.  Даже изготовив из этой древесины уголь, он не заработает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У Цинъюань купил только две тысячи килограмм древесины дуба и тысячу килограмм фруктовых деревьев. Используя свои способности, половину древесины он сжег, а половину оставил дозревать, чтобы снизить затраты.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метод, о котором он думал при планировании. Его древесные способности уникальны, потому что из-за возрождения уровень его способностей достиг пика, и он может за короткое время превратить семя или мертвую ветку в готовый продукт без каких либо проблем. Этот мир безопасен, и нет необходимости сражаться и убивать. Чтобы не тратить силу впустую, ее можно использовать только для зарабатывания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это древесина для изготовления угля. В будущем это могут быть продукты питания, травы и т.д. Пока это растения, все можно выращивать. Используя способности должным образом, он может создать комфортные условия жизни для Амо и будущих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будущей жизни своих супруга и детей, У Цинъюань полон мотивации.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в последнее время карьера брата У не достигла никакого прогресса. Если он хочет жениться, то ему нужно иметь некоторый капитал.  Карьера и любовь должны развиваться одновременно. Брат Чжоу собирается жениться, насколько сильно отстанет брат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http://bllate.org/book/15212/1342502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