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Подарок на помолвку, сделанный У Цинъюанем, действительно удивил жителей деревни. Когда выбрали дату свадьбы и деревенский староста вышел из дома семьи Лин, все бросились расспрашивать его о выкупе. Сумма в десять таэлей серебра почти вызвала боли в сердце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ты просто женишься на гере, для него достаточно обычного приданного. Зачем нужно тратить так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официально вступаете в брак, то, согласно обычаям деревни Люйшу, о банкете, на котором соберутся родственники двух семей, тоже должен позаботиться мужчина. С каких пор гер стал так 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вопросом задавались все жители деревни, какое-то время испытывая огромную зависть. Но, несмотря ни на что, это факт, что У Цинъюань очень ценит гера из семьи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жители деревни ни удивлялись и ни говорили об этом, после того как дата свадьбы была назначена, У посвятил всю свою энергию бизнесу по изготовлению древесного угля. В последнее время он потратил так много серебра, что должен был найти способ заработать деньги, иначе будет разорен.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ноябрь, и температура постепенно начинает понижаться. Скоро пойдет снег, поверхность реки замерзнет и начнется суровая холодная зима, которую все не любят. Тепла не будет до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уголь, изготовленный раньше, был сложен на пустующем складе на заднем дворе, полностью его заполнив. Поэтому нужно было найти способ продать часть его как можно скорее, иначе не останется места для нового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Угольными печами по-прежнему занимались Чэнь и его сын, Лин Лаоген, Чжан Дачжу и другие временные работники, в то время как У Цинъюань начал каждый день бегать по округе, чтобы продать свой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радиусе ста миль от города Шицяо большие семьи, рестораны, гостиницы и так далее, которые имеют большой спрос на уголь, были монополизированы несколькими представителями бизнеса по изготовлению древесного угля. Ему не так-то просто получить свою долю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Цинъюань сосредоточил свое внимание на продуктовых лавках, сельских жителях и других разбросанных по округе людях. Даже если у некоторых людей была монополия, он все еще мог зарабатывать деньги. К тому же, у него было всего три печи, и количество изготавливаемого угля было не так велико, поэтому он не боялся, что не сможет продать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продавать розничным покупателям по одному, поэтому, помимо продажи угля продуктовым лавкам, У решил использовать агентский метод, обычно применяемый современными компаниями. Он нашел в каждой деревне жителя, занимающегося торговлей, и предложил им продавать его уголь, пообещав разделить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принести немного меньше денег, но сэкономит много усилий. В конце концов, у него не было постоянного канала сбыта, как у других бизнесменов, поэтому он должен был начать с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Цинъюань не ожидал, что этот метод оказался более успешным, чем он предполагал. Так как он предложил им процент с каждой проданной партии, найденные им люди очень усердно работали, уговаривая жителей деревни купить уголь, что бы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качество древесного угля У Цинъюаня не уступает тому, который продают остальные бизнесмены. Продавцы могут заработать один вень за каждый килограмм, и десять вень за 10 килограмм. В среднем, одна семья за зиму использовала пару сотен килограмм угля,  так что с каждой семьи можно было заработать несколько сотен монет. А в каждой деревне есть несколько сотен домохозяйств, так что на них можно заработать больше, чем зарабатывают лавочники на продаже угля в городе. Тот, кто не справится с такой легкой работой – полный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эти люди так усердно работают, чтобы помочь ему продать уголь, У Цинъюань тоже был очень счастлив, Кто же не хочет заработать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обращается только к одной семье в деревне для сбыта древесного угля. Без конкуренции и с огромной прибылью, которую легко получить, эти люди максимально раскрывали свой потенциал, чтобы помочь ему продать древесный уголь, затратив при этом в два раза меньше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Занимаясь угольным бизнесом, У Цинъюань, естественно, не забывал и про своего возлюбленного. Самая счастливая жизнь - это когда есть и работа, 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обещал дать Амо несколько рецептов, но все тексты рецептов в его пространстве были современными, и древние люди вообще не могли бы их понять. Амо не умел читать, а Лин Тяньбао не мог перевести их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объяснил, что ему сначала надо выучить побольше иероглифов с Лин Тяньбао. Каждый день, разобравшись с делами, связанными с углем,  он шел в дом Лин, чтобы побыть немного с любимым человеком, а вечерами начинал переводить рецепты, а также обучать Чжоу некоторым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решил, что невежественность девочек и геров - это их достоинство. Это просто дурная идеология древних мужчин – держать в узде женщин и геров из-за собственного превосходства и шовинизма. Он не всегда сможет присматривать за Чжоу, когда тот женится, поэтому лучше научить его большему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древние и современные кухонные инструменты различаются и имеют свои ограничения, он также был избирателен при выборе и при переводе рецептов, выбирая только то, что можно приготовить здесь. Так же при переводе он вырезал и вклеивал картинки из оригинального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Надписи очень уродливы, но картинки аккуратно вырезаны и наклеены, а страницы бережно сшиты. Каждое слово на странице выведено У Цинъюанем с заботой и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мужчину увидели те, кто когда-то знал его раньше, то боюсь, их челюсти отвалились бы до земли. Человек с железным сердцем стал таким мягким. Сила любви действительно невероятна...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и Новый год приблизился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в угольных печах У Цинъюаня остановилась. Бизнес по изготовлению угля приносит прибыль всего несколько месяцев в году. Обычно, до  Нового года все запасают достаточно угля,  что бы пережить зиму, и новый уголь, скорее всего, не будет продан.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трех угольных печах не тушили в течении нескольких месяцев, работа была напряженной, но и вознаграждение огромно.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привлечения людей процентом с продаж был очень успешен. Чтобы заработать деньги, продавцы очень усердно работали. Хотя они не убедили всех жителей окрестных деревень покупать уголь У Цинъюаня, но в деревнях все еще насчитывается от двух до трех сотен домохозяйств, а они смогли продать уголь семидесяти- восьмидесяти семьям в каждой деревне, что в общей сложности в десяти деревнях в окрестностях составило от семи до восьми сотен домохозяйств. Это число достойно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же целью лавочников были жители города, которых было больше по количеству. В итоге, полагаясь на этих людей, плюс клиенты, которые нашли его сами по себе, У Цинъюань заработал в общей сложности более 600 таэлей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вычета денег, выплаченных торговцам в деревнях, а также затраты на покупку древесины и заработной платы работникам угольных печей, У Цинъюань наконец подсчитал чистую прибыль, которая составила около 500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показаться, что эта цифра не очень велика, но нужно знать, что другие угольные печи продают гораздо больше угля каждый год, но их конечная чистая прибыль составляет всего около тысячи таэлей, а он был владельцем всего лишь трех маленьких печей.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причина, по которой он может зарабатывать так много, заключается в его способностях. Порция угля из дубовой древесины стоит 15 вэнь, а из фруктовой древесины - 8 вэнь. В то время как закупочная цена составляет 7 вэнь для дубовой древесины, и 3 вэнь для фруктовой, что составляет половину продажной цены. Использование его древесных сил сэкономило ему много денег, так что неудивительно, что чистая прибыль так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только сам У Цинъюань знает, сколько он заработал, а другие не могут этого понять. Однако он продает так много угля, а жители деревни Люйшу также покупали его у него, так что они могут предположить, что он заработал много денег, подсчитав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Дачжу, отец и сын из семьи Чэнь, а также братья Лин, которые помогали ему, также получили большую зарплату, не меньше десяти таэлей на каждого. Жители деревни, которые узнали об этом, были действительно полны ревности и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истощены, обрабатывая землю в течение года, но заработали всего лишь дюжину таэлей серебра, к тому же им приходиться платить за аренду земли и налог на продовольствие. Обидно, что то, что они зарабатывают за целый год, другие заработали за два-три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было грустно и завидно на душе, приближается самый веселый китайский праздник - Новый год, и каждая семья с радостью готовиться 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У Цинъюань, тоже был готов. Поскольку свадьба Чжоу и Чжана приближалась, семья Чжана беспокоилась о банкете, а ему приходилось заниматься приданым.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течение последних двух месяцев он целыми днями бегал, продавая уголь, поэтому у него было намного меньше времени, чтобы увидеться с Амо наедине, и каждый раз, когда они встречаются, все заканчивается в спешке. Теперь, когда у него появилось немного больше времени, он собирается поехать в город за приданым для Чжоу, и хочет взять Амо с собой, чтобы хорошо провести время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  Чжоу тоже нужно вывести на прогулку. Этот ребенок слишком послушный и в последние несколько месяцев, помимо того, что он выходил постирать одежду или приходил к печам для изготовления угля с Амо, чтобы принести еду для всех, юноша вообще редко выходит на улицу, послушно оставаясь дома, чтобы шить свадебную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 их семье их всего двое, и не было старших, которые могут что-то запретить. Нет ничего неразумного в том, что бы он взял с собой брата Чжоу, чтобы купить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решение было принято, он вечером составил список всего приданого, которое нужно было купить, и рано утром следующего дня повел брата Чжоу в дом Лин, чтобы найти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Лаоген не глупый человек. Он все еще понимает желание молодых людей,  которые не виделись друг с другом в течении долгого времени, провести день вместе, 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так получилось, что наша семья ничего не купила на Новый год, так что дядя пойдет с вами. Тяньбао, иди на задний двор и выведи корову, а мальчишка Цинъюань, помоги мне запрячь ее в телегу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Лаогену все равно пришлось взять с собой младшего сына и семью второго брата. Помимо покупок новогодних товаров, он также должен был избежать подозрений.  Даже если двое детей помолвлены, они не могут отпустить гера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имени У Цинъюаня, то он внезапно сменил обращение "брат У" на  "мальчишка Цинъюань".  Лин Лаоген так же обладал некой вдумчивостью.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просто звал его небрежно, но теперь У Цинъюаня можно считать его зятем и если он продолжит звать его брат У, то как должен называть его У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в будущем он будет называть У Цинъюаня своим братом, а У Цинъюань его - своим отцом? Это смешно, так что обращение нужно сменить!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дядя Лин, сядь и отдохни, я помогу тебе запрячь телегу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Цинъюань понимает его опасения. Он всегда умел льстить старику, поэтому улыбнулся и пошел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Телега была запряжена и все вещи, которые нужно было взять с собой, были упакованы. Все сели и в сопровождении нескольких детей, радостно кричащих " Новый год", телега медленно направился в сторону города Шицяо.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