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действительно не любит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всегда навевает на Гу Цинчи плохие воспоминаниях. Обычно он не обращает внимания на такие вещи, но тут это не работает. Он просто не может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был особенным для него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шел по дороге, то подсознательно поднимал голову, когда видел рекламу Се Лую или слышал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нормально. Не имеет значения, нравится он ему,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обстоятельствах они не будут иметь ничего общего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так непредсказуема. Теперь Се Лую был так  близко к нему и общается с ним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это игнорировать,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произошло- 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похож на своего кота, который раньше много страдал. Каждый раз, когда он видел большую соседскую собаку, то брал на себя инициативу, чтобы обойти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когда он промок насквозь и хотел спрятаться в углу, то его остановила большая соседская собака. Она фыркнула и облизала котенка, а затем отнесла его в свою теплую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когда он слышал имя Се Лую, Гу Цинчи вспоминал не только  кошмары, но и о теплом супе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все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Се Лую взял на себя инициативу взять на себя все задачи, связанные с приготовлением пищи,  и выполнял он их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все это так продолжится, то я умру с голоду, так что сделаю все, чтобы спасти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он готовил много разных блюд каждый день, и даже  приготовил несколько блюд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тайного наблюдения, он обнаружил, что Гу Цинчи нравятся более соленая еда, поэтому блюда, которые он готовил в последствии начали все больше и больше соответствовать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обратил на это внимания, но постепенно обнаружил, что ему нравятся все блюда, поэтому даже съел дополнительную половину миски риса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Лую: Отлично, я добился поставленной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длилось пять дней и вскоре все эпизоды были записаны.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дня Е Ли приехал, чтобы забрать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выбрал для тебя  два варианта  фотосессий для  журналов и уже связался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машины и позволил Гу Цинчи сесть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 из них – фотосессия для журнала второго эшелона - Граница моды. Другой- Леди, женский журнал. Он неплох и их стиль на высоте, даже Се Лую снимался для этого журнала. Правда, я смог получил место только на внутренние страницы, на зато это не стоило нам много денег. Не волнуйся, на ранней стадии развития - это всегда убыточный бизнес. Когда ты станешь более знаменитым, будет больше возможностей  для работы".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очень хорошие ресурсы. Е Ли выменял их на услугу. По сути, он вообще не получал от них деньги и работал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состояла в том, чтобы повысить популярность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"Пристегни ремень безопасности, мы уезжаем. Кстати, как прошло шоу?"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задумался, а затем неуверенно сказал: "Наверное, неплохо".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утешил его: "Все в порядке, просто расслабься. Думай об этих съемках - как о тренировке для приобретения опыта".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хмыкнул, колеблясь, стоит ли просить Е Ли стараться избегать встреч с Се Лую в будущих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 еще немного, он решил что слишком потакает своим слабостям. Он - никто, а Се Лую – всемирно известный актер, получивший бесчисленные награды как в стране, так и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 них больше не будет возможностей пересечься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Гу Цинчи не хотел напрягать Е Ли.  Он будет чувствовать себя неловко, если только начав работать, начнет предъявлять какие то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все еще выглядел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"Дата съемки назначена поздновато, шоу, вероятно, уже выйдет к этому времени. Варьете выпускают очень быстро и если тебе повезет, то ты сможешь привлечь волну поклонников. Кстати, не публикуй на Weibo случайные посты. Дайте мне пароль от  твоей учетной записи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на самом деле плохо спал в эти дни, поэтому полулежал, откинувшись на спинку сидения. Он закрыл глаза и расслабил челюсть, образовавшую красивую дугу. Когда он говорил, его адамово яблоко сексуально двигалось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нет Weibo, только WeChat, подойдет?"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был немного удивлен. В наши дни мало молодых людей не имеет аккаунта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значит в будущем никто не сможет накопать на тебя компромат. WeChat мне не нужен, просто не добавляй к себе случайных людей и не забудь добавить меня в WeChat. Я создам для тебя страничку на Weibo, потом зайди на нее и оставь пост, в дальнейшем  я возьму на себя непосредственное руководство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возражал. Он действительно не хочет заниматься этим и находит это очень хлопотным, но если Е Ли просит его зарегистрироваться там, он конечно же зарегистрируется. Но прямо сейчас мужчина был счастлив, что Е Ли будет управлять аккаунтом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дела у Маленького енота?"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"Ему регулярно делали уколы. Сейчас он живет у меня дома и поцарапал мой диван. Он была слишком худым, поэтому я много кормил его, и он немного потолстел. Больше ничего не случилось, он очень умный кот".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послал Гу Цинчи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ближайшие дни ничего не запланировано, так что хорошенько отдохни. Я зайду за тобой через несколько дней, что бы поехать на съемки для журнала. Маленького енота привезу в другой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 Лую приехал Пан Сяочэн, тот был его единственным артистом, настолько популярным, что ему не нужно было бороться за ресурсы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большая часть его работы состояла в связях с общественностью. Способность Се Лую доставлять неприятности была на том же уровне, что и его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день Се Лую будет холоден и равнодушен во время интервью. На другой он развернется и уйдет при встрече с другой звездой. Это все тривиальные вопросы, с которыми легко могут справиться специалисты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проблемы Се Лую даже не были связаны с публичностью.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Пан Сяочэн был довольно свободен, поэтому он заботился о Се Лую во всех аспектах повседневной жизни. Постепенно тот, кто считал себя агентом, превратился  в старую заботливую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своей мощной фигуры его часто принимали за телохранителя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Пан Сяочэн также пришел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приехал сам, у Се Лую есть собственный водитель и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предоставила Се Лую три машины, машину - няню и два роскошных автомобиля, которые использовались для поддержания статуса и посещения различных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 этом нет необходимости. У Се Лую есть целый гараж роскошных автомобилей, и все они намного лучше, чем те две машины, выделенные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был полностью скрыл лицо маской и солнцезащитными очками. Сев в машину, он снял пиджак, прикрыл глаза и начал отдыхать, как только снял все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отдохнул на шоу? Почему ты так устал, у тебя плохое настроение?"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даже не открыл глаза, говоря: "Как я мог там отдохнуть? Я готовил там четыре дня, а в первый день, когда я не готовил, то провел весь день в поту намывая пол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открыв глаза, повернулся и посмотрел на Пан Сяочэна: "Я тебя чем то обидел? Это плохое варьете, там заставляли рубить дров и таскать воду, почти утомив меня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хорошо провел время, лучше и быть не может. Работа была действительно утомительна, но об этом не стоило и упоминать. Он и Гу Цинчи жили в одном доме в течение пяти дней, это было практически совместное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сегодняшнего, последнего дня настроение Се Лую действительно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Гу Цинчи был явно холоднее к нему, чем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Лую вообще этого не показывал Пан Сяочэну. Он не мог рассказать об этом ему. Но не из-за того, что он был посторонним и они мало знали друг друга, а как раз, из-за того, что он слишком хорошо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столько лет работают вместе, что он не может позволить себе потерять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был немного озадачен: "Это варьете довольно популярно, оно не может быть настолько плохим".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затылок: "Было весело смотреть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фыркнул и продолжил  отдыхать,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поздравил себя с победой и подумал про себя: Почему я такой талантливый?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Ли зарегистрировал на  Weibo аккаунт Гу Цинчи, то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было все равно и когда началась трансляция варьете, он только позвонил, чтобы успокоить Гу Цинчи. Менталитет новичков  часто был нестабилен и  мог рухнуть из-за давления критиков в интернете, особенно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новички не привыкли к этому и легко поддаются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 Гу Цинчи даже не знает, что варьете начало трансляцию в тот день, и он никогда не заходил в свой аккаунт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замолчал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пока не случилось ничего плохого, Гу Цинчи может жить в изоляции от мира дома с Маленьким Енотом, не заботясь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Weibo не очень хорошая вещь, поэтому используй его меньше".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открыл Weibo и вошел в учетную запись Гу Цинчи, а затем был ошеломлен потоком уведомлений, хлынувшим в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Цинчи оказались уже сотни тысяч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неоднократно проверил, что он не ошибся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постом на Weibo Гу Цинчи был пост о его работе в компании, и его тон был очень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набрал сотни тысяч лайков и десятки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мыслью в голове Е Ли было то, что он продешевил.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попросил оплату за съемки  для журналов, что действительно является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