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сунул табличку под мышку и забрал у Гу Цинчи тележку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 обо всем, что приготовил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уже давно готов. Он также планировал приготовить еще несколько блюд, поэтому ингредиенты уже были подготовлены и ждали его. Кроме того, была готова кастрюля с горячим супом из свиных ребрышек, который варился на медленном огне в течение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сказал ни слова и оглянулся на Сяо Кэ, Се Лую все понял и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Кэ, куда ты идешь? Я живу рядом с братом Гу, поэтому могу сначала проводить тебя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махнула рукой, она все еще была немного шокирована его появлением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спасибо, учитель Се слишком вежлив. Я просто возьму такси и поеду домой одна".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слишком вежлива, друг Сяо Гу - мой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девушке неудобно нести вещи в одиночку. И тебе придется платить за такси, если вызовешь его, а проводив, мы поможем тебе занести багаж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наконец,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девушки была выделена компанией и находилась недалеко от дома Гу Цинчи, поэтому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Кэ вышла из машины, то на заднем сиденье остался только Гу Цинчи. Он сидел ссутулившись и постепенно начал медленно сползла на второе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снова посмотрел в зеркало заднего вида, то больше не смог его видеть. Так получилось, что горел красный свет, поэтому Се Лую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Гу Цинчи, лежащего боком на заднем сиденье. На нем был свитер и шляпа, оставляющие открытым только красивый подбородок и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 свернулся на заднем сидении, а его позвоночник изогнулся дугой. Поза человека была настороженной и несколько хрупкой. Даже если не было видно выражение лица Гу Цинчи, любой мог понять по этой позе, что человек измучен и немного меланхоличен.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Лую необъяснимо сжалось. Хотя сцена была красивой, он все равно хотел нарушить эту тишину и окружить Гу Цинчи яркими цветами, делая его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Гу, не спи, ты еще не поел, а это вредно для желудка".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двигался, но через некоторое время он мурлыкнул, показывая,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светофор сменил цвет, Се Лую начал движение, смотря вперед, но все еще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укачивает от движения? Я заметил, что ты выглядишь немного вяло, когда садишься в машину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поднялся, но что-то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Лую почувствовал некоторое облегчение, когда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 так тихо лежал там, что у Се Лую возникло ощущение, что он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несколько хитростей от укачивания, так что расскажу их тебе в другой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немного подавлен и прикинул, что Гу Цинчи, видимо, сегодня устал. Он подумал обо всем, но он не ожидал, что Сяо Гу будет настолько уставшим после столь долгого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 не мог начать осыпать его блестками и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Сюрприз, который  планировался в течении нескольких дней, можно только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Се Лую снова стал активным, бесконечно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я приготовил немного супа, так что ты как раз вовремя. Выпей немного, поспи, и на следующий день почувствуешь себя лучше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ворчал всю дорогу, а Гу Цинчи время от времени подавал голос сзади, атмосфера в салоне казалась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Цинчи в качестве багажа были  рюкзак 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пошел открывать дверь для него, так как никогда раньше не применял этот этикет к нему, считая это чересчур вежливым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подошел к багажнику, чтобы забрать вещи и нес сумку на одном плече, а чемодан держал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 поэтому багаж выглядел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собирался забрать сумку, но Се Лую уклонился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нести, я боюсь, что ты заснешь, прижимаясь к перилам".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не стал настаивать, зевнул, спрятал руки в рукава и слегка пошатываясь,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наверх, Гу Цинчи остановился: с одной стороны была его квартира, а с другой -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нужно было открывать дверь, что бы увидеть, как выглядит его квартира. Она была пуста. За исключением платяного шкафа и обувницы у двери, не было видно, что там жили люди. Все вещи, в основном, были такими же, как и при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жизни.  Он постоянно забывал включать кондиционер и в квартире часто было немного холодно, а тишина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растение, которое растет в темноте, спиной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Лую был совершенно другим. Он отремонтировал всю квартиру. Бежевые стены, мягкие подушки на полу и свежие цветы на столе, покрытом клетчатой скатертью.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- человек, который знает, как жить. Даже если живет один, он всегда в порядке. Он - сияющее дерево, энергично растущее навстречу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нет необходимости колебаться при выборе между двумя сторонами. Другими словами, пока это не его квартира, хорошо будет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Еноту тоже нравится бегать в гости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кабинете Е Ли Гу Цинчи чувствовал себя более комфортно, чем дома. Он всегда один, когда остается в квартире. Гу Цинчи был не из тех людей, которые могли бы позаботиться о себе сами. Напротив, он всегда ужасно заботился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немного озадачено посмотрел, увидев неподвижного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снова забыл ключ?"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 увидел, как Гу Цинчи медленно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сначала иди ко мне домой, я подготовлю  для тебя комнату. Тем более, Маленький Енот наверняка скучает по тебе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открыл дверь и вошел первым, неся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остановил механизм за дверью и спрятал его, а затем со спокойной душой пригласил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включен постоянно, поэтому в комнате было тепло, а Маленький Енот сидел на кошачьем комплексе для лазания. Когда он увидел, что они вернулись, то взволнованно закричал от волнения и в несколько прыжков подскочил к хозяину,  обвившись вокруг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сел на диван, Маленький Енот притих, свернувшись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ушел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засыпай пока, даже если тебе хочется спать. Если у не поешь, у тебя может снова заболеть живот. Сначала я принесу тебе тарелку супа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варился весь день, и ребрышки в нем стали мягкими, а мясо почти отваливалось с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все равно удалил все кости, как и в прошлый раз, оставив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суп налили в маленькую керамическую чашу, он все равно был немного горячим. Гу Цинчи держал его обеими руками, и ощущение легкого жара необъяснимым образом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 еще был на кухне, и так как ингредиенты были уже подготовлены для того, что бы приготовить угощение на «день рождения» для Гу Цинчи, то он мог очень быстро приготовить все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 по кухне, мужчина, наконец-то, сдался. Было слишком поздно для жареной еды, у Сяо Гу был плохой желудок, и он склонен к болям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держал маленькую керамическую миску и потягивал суп, в то время как Се Лую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Гу Цинчи новую пижаму, нижнее белье и туалетные принадлежности и не забыл включить кондиционер в доме Гу Цинчи. Он тщательно отрегулировал температуру до подходящей. Осенью погода уже начала становиться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только что закончил съемки,  и уже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популярен, поэтому его всегда кто-то приветствует по дороге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также отвечал всем на приветствия, иногда добавляя еще несколько слов и некоторое время шел с ними. Он был как большой ребенок, известный в кругу своей  скромностью и доступностью. Парень любит смеяться, а его солнечная улыбка может исцелить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помощник нервно следил за Чэн Сянь, так как боится, что он случайно раскроет свою натуру при разговоре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вздохнул с облегчением, когда вернулся в гостиную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я умер, ты говорила, что у этой женской второй роли, даже если она купила себе место за деньги, актерское мастерство будет не таким уж и плохим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протянул последние слова и сделал милое лицо, ведя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поведение не соответствовало его злобным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умело утешил его, ничему не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"Иметь возможность присоединиться к группе – тоже способность. Кроме того, это просто драма об идоле, для нее достаточно хорошей внешности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привлекательности, Чэн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любой может пройти, пока выглядит как Гу Цинчи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 в знак согласия, а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имеете в виду? У вас сложилось такое хорошее мнение о Гу Цинчи? Разве он не украл вашу роль?"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взял телефон, лежавший рядом с ним, и высказался так же резко,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слушаешь сплетни других людей, но не веришь в то, что говорит мой агент? Если кто-то сможет пройти через заднюю дверь режиссера Ван, тогда киноиндустрии Китая конец и больше не будет никакой надежды на возрождение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смотрел фильм. Он играл нормально и выглядел действительно хорошо. Не знаю, каков он как человек, но я сделал скриншот из фильма и использовал его в качестве обоев на рабочем столе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смотрел в свой телефон, и внезапно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 Чэн Ке просит меня об одолжении?".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Ке отправил очень простое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контактная информация Гу Цинчи?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Чэн Сянь ее не было. Хотя все они вращаются в одном небольшом кругу и Чэн Сянь постоянно слышит это имя, но он еще не встречался с Гу Цинчи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ответил на сообщение кучей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кого это?  Подруга? Ты друг охотника за звездами? Ты же не можешь сам гоняться за звездой, верно? Это слишком страшно.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 и Чэн Сянь не ожидал, что Чэн Ке ответит, но через некоторое время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ерунды, ладно? У тебя есть или нет?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отдам тебе эту информацию, если ты назовешь меня старшим братом. Мне нужно голосовое сообщение.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Ке на четыре года моложе Чэн Сянь. Когда он был младше, то часто звал его  старшим братом. Но чем больше он взрослел, тем менее разговорчивым становился. Он стал айсбергом, к которому никто не может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холоднее он становился,  тем сильнее Чэн Сянь нравилось дразнить его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пауза, а затем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 так удивился, что чуть не уронил телефон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стер его, но это действительно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перевернулся и сел, глядя на телефон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дразнил Чэн Ке, но всегда первым бежал к нему на помощь, если с ним что-то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только из-за их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потому, что Чэн Сянь всегда был уязвим перед Чэн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презренный злодей, который уклонился от своей установленной судьбы и бросил ее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старая история: старомодный отец, слабая мать, семейный бизнес, которому нужны наследники, и непослушный ребенок, который преследует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этой истории есть еще один ребенок, которому в детстве очень нравилась скрипка и весело смеяться. Он сказал своей семье, что хочет стать знаменитым скрипачом.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ребенок вырос, то молча принял решение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двигался  в соответствии с их ожиданиями и поступил в бизнес-школу. С отличными оценками и стабильной личностью он, несомненно, лучший среди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ребенка ослабило противоречия и конфликты в семье, поэтому Чен Сянь также получил поддержку семьи и теперь даже может пойти домой, что бы пожаловавшись своей матери на то, что произошло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ребенок больше никогда не прикасался к скрипке, и все забыли, что Чэн Ке когда-то улыбался  ярче, чем Чэн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