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Цинчи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Лую судорожно согнулись, а затем он медленно их выпрямил.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взгляд от Гу Цинчи, убрал кастрюлю с плиты, снял перчатки и тщательно вытер руки полотенцем, медленно и очень тщательно, с серьезным лицом. Он явно занимался домашними делами, но выражение его лица было холодным, как у убийцы, вытирающего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наблюдал за движениями Се Лую, и даже если мужчина немного медленно понимал эмоции других людей, сейчас он мог точно распознать, что Се Лую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все равно был озадачен. Он не понимал, почему такой тривиальный вопрос мог так разозлить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энергии и денег, потраченных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 в чем не обманывал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всем что Се Лую давал ему, будь то вкусная еда или что-то еще, он не уточнял что, прежде чем дать ему это, хочет получить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 Цинчи, его ошибкой было то, что он грубо принял подарки другого человека и не вернул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хотел быть чем-то обязанным другим, но у Се Лую было всего слишком много, а у Гу Цинчи слишком мало, очень мало. Он даже представить себе не мог, чего может не хватать Се Лую и понятия не имел, как ему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ничего не мог с этим поделать. В то время его состояние было очень плохим, настолько плохим, что он даже постоянно крутил в голове мысли: Было бы здорово, если бы он мог заснуть и больше никогда не проснуться, чтобы не чувствовать ни хорошего, ни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котенок, блуждающий холодной зимой, он дрожал на холодном ветру и когда кто-то поставил перед ним картонную коробку, накрытую мягким одеялом, он заполз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владелец коробки хочет оставить котенка в качестве домашнего животного. По мнению Гу Цинчи, отказ котенка является разумным. То, что он принял коробку, не означает, что он стал домашним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Самостоятельная жизнь кота может быть тяжелой, но свобода ему дороже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всегда знал, для других людей это была серьезная проблема. Его восприятие сильно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если я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 Се Лую остановились. Он не смотрел на Цинчи, а уставился на свою руку, говоря с небольшим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друг, ты прав, ты всегда был прав. Это я свалял дурака. Мы снова станем друзьями, нет, мы всегда были только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полотенце на кухонный стол перед собой и отвернулся, будто не хотел видеть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сказать, что все в порядке, и вести себя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 ответ молча положил маленькую коробку на угол журнального столика перед собой, крайне осторожно и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который он купил для Се Лую, когда снимал за границей, и у него больше ничего не было. Казалось, единственное, что он мог дать, это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эти часы уже были израсходованы почти все его сбережения и он не знает точно, сколько Се Лую потратил на него, но это все,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поставить точку, делайте это до конца,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встал и ушел.  Маленький Енот спрыгнул с дивана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очень тихо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Се Лую сильно ударил кулаком по кухонному столу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первое, что он заметил, было то, что Гу Цинчи только что вышел босиком. Дома лежали ковры, но снаружи пол был покрыт холодной плиткой.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вернулся к старой жизни, заказывая еду на вынос и выбрасывая мусор дважды в день, а бывает и больше раз. У него всегда есть много вещей, которые можно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тот человек, который умеет жить хорошей жизнью. У него постоянно повсюду разбросаны вещи и дом не стал мусорной свалкой только потому, что он незамысловато избавляется от всего, просто выбрасывая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его отношения с Се Лую. Когда он обнаружил, что все испортил сам, то, без колебаний,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действительно сделал то, что сказал, разобравшись со всем чисто и аккуратно. Хотя в тот день он обратился к нему, как к старшему, но после,  при встрече с Се Лую он больше никогда с ним не разговаривал, проходя мимо, будто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жить,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можно сказать и о Се Лую. Но, несмотря на это, он все еще живет по соседству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Пан Сяочэн очень нервничал, каждый день просматривая Weibo и опасаясь, что Се Лую совершит что-то необратимое, если не сможет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наблюдения ничего не произошло и он действительно больше не мог сидеть на месте. Пан Сяочэн предпочел бы, чтобы Се Лую был безрассудным на Weibo и сделал несколько вещей, чтобы показать,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даже отложил несколько дел и каждый день звонил Се Лую, общаясь с ним о пустяках и окольным путем рассказывая о своих неудавшихся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знал, что у Се Лую было много друзей, но он не мог поговорить с ними об этом. Только Пан Сяочэн знал об этих отношениях и если бы он не поговорил с ним, то Се Лую пришлось бы справляться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поддержать его, Пан Сяочэн даже нашел известный форум об отношениях  и бродил по нему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на форуме очень оживленная, и большинство из пользователей - женщины, поэтому замечания обычно очень спокойные и рациональные.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которым я встретилась на свидании в слепую,  любит  краситься губной помадой, стоит ли мне продолжать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[Женаты три года, но хочу развестись.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[Важна ли покупка дома до брака?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форума в течение нескольких дней Пан Сяочэн почувствовал, что многому научился. В конце концов, сила заключается в количестве, а на этом форуме не было недостатка экспертов по отношениям. Как и ожидалось, пользователи сети обладали большой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научился публиковать собственные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друг, который недавно столкнулся с эмоциональной неудачей.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кратко описал отношения Се Лую и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собирался жениться и был настроен очень серьезен. Вскоре после того, как я узнал об этом, он все еще готовился покупать сезонную одежду для партнера и заплатил за нее боле 100 000 юаней. Это не считая одежды, сшитой на заказ, которая дороже на 80% больше. Обычно он заботится обо всем, упаковывает багаж и даже подбирает носки к одежде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я поражен и просто хочу спросить, если шанс на отношения у этой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активно высказала свое мнение под этим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фейк. Потратил более 100 000 юаней на покупку одежды на сезон, неужели дорамы промыли тебе мозги?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расходимся, кажется, что его друг- парень, 80% что это вброс.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Упомянутая марка одежды позиционирует себя как элитный бренд, где одна пуговица может стоить больше тысячи юаней, поэтому один предмет одежды может обойтись вам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наблюдал, как все больше и больше людей пишут, что пост- подделка, а комментарии становятся все более и более безудержными, поэтому он поспешно опубликовал скриншот своих собственных покупок, которые составили 70 000 или 80 000.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корзина, я купил это по рекомендации друга. А он купил  намного больше, чем я. Если вы мне не верите, то я попрошу его сделать скриншот позже. Не зацикливайтесь на цене, а помогите мне придумать, как ему помочь. Дайте мне идею!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пост, который раньше не был заметен, взлетел на вершину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шокирован местным тираном. Я завидую.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года я вознаградила себя платьем этого бренда и у меня долгое время было разбито сердце из-за потраченных денег, а ты просто купил столько одежды, будто это ничего не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комментарии стали вполне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[Посоветуйте своему другу как можно скорее пережить эту потерю и двигаться дальше.  Очевидно, его держат в качестве запасного варианта и у другого есть вариант получше.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игрок высокого уровня. Этот друг явно не подходит ему. Я согласен с предыдущем комментатором. Скажи своему другу, чтобы он очнулся и смирился со своим проигрышем.】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немного восхищаюсь этим человеком. Это первый раз, когда я вижу поддонка таким великодушным.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не по теме, но, анализируя сказанное выше, его друг действительно состоятельный и это женщина держит его в качестве запасного колеса, а значит у нее есть вариант получше. Мне действительно хочется поучиться у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серьезно отнесся ко всем комментариям и принял к сведению все их советы. Когда он вышел с форума, то почувствовал, что стал экспертам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готов спасти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много таких людей. Имея дело с таким типом отморозков, вы должны как можно скорее увидеть его истинное лицо. Не обманывайтесь его сладкими словами и побыстрее порвите с ним все отношения. Что касается денег, которые вы потратили на него, то считайте, что просто выбросили их собакам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немного раздраженно сидел в кабинете Пан Сяочэна и кусал незажженную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находился  в комнате, Се Лую натянул на голову капюшон толстовки, поэтому было не возможно понять него выражение лица, так как был виден только подбородок. Он слушал, что говорил Пан Сяочэн и, казалось, серьезно смотрел на него, но когда тот добрался до слов о потерях, мужчина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рассеяно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получил много, возможно даже больше, чем сам потратил. Он подарил мне часы, выпущенные ограниченным тиражом. Во всем мире их только три штуки. Это действительно щедрый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Верхнего предела цены на эти часы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Лую взял на себя ответственность за повседневную жизнь Гу Цинчи, он хотел дать ему  все самое лучшее, поэтому тратил много денег, даже не осознавая этого и  легко мог потратить за раз сотни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денег, потраченных  Гу Цинчи на часы для него, было достаточно, чтобы компенсировать деньги, которые Се Лую потратил на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уйдя,  Гу Цинчи не взял с собой ничего, кроме одежды, которая была одета на нем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мне надо уйти, пока не поздно, но он уже порвал со мной так чисто, что теперь даже не здоровается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снова прикусил сигарету и на окурке остались глубокие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все в порядке, мы порвали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осознавал, что в его словах сквозило недовольство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Пан Сяочэна стало серьезным. Он достал свой телефон и снова вошел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ситуация слишком сложная и находиться вне моего контроля. Я хочу обратиться за помощью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свой пост наверх. Мужчина с золотой цепью на шее, напряженно  нахмурился, с убийственным выражением лица, но его пальцы летали по экрану, пока он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Ситуация изменилась! Другая сторона купила моему другу часы, которые стоят очень дорого! По словам моего друга, это компенсирует все деньги, которые он потратил раньше.  Этот человек  также проявил инициативу полностью порвать с моим другом, однако я все равно чувствую, что тут что-то не так. И мой друг, очевидно, очень потерян.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написал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достоин того, что бы быть игроком высокого уровня, его действия слишком профессиональны. Сначала заявила, что она здесь не ради денег, а затем взяла на себя инициативу, что бы уйти. После этих действий вашему другу действительно будет трудно забыть ее. Но она такая смелая и не боится потерять много денег, ставя их на кон.  Тск-тск-тск. Я убежден, что теперь твой друг точно не сможет отпустить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слишком дерзко. Я был слишком тронут, прочитав описание ее действий. Если бы у нее не было скрытых намерений, то она была бы просто воплощением идеальной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в данный момент – это ваш друг. Дайте ему понять, что сейчас самое главное - не двигаться с места, как гора, не ведясь ни на какие уловки. Пока враг не сделает движения, вам тоже нужно стоять на месте и даю 80% на то, что через некоторое время она забеспокоиться.  Подождите и посмотрите, что другая сторона сделает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не двигается и я не двигаюсь. Согласно всеобщему анализу, он дразнит тебя. Если ты не будешь реагировать, то он скоро придет к тебе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поднял глаза и автоматически отметил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сам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