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выглядела невероятно взволнованной и  слишком быстро поднялась по лестнице, поэтому немного запыхалась. Только поднявшись наверх, она  вспомнила, что в доме есть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«Сяобяо, лифт вон там. В будущем ты всегда можешь пользоваться им, что бы подняться. На четвёртом этаже у нас есть тренажёрный зал и игровая комната. Я купила много новых приставок и игр для Сяобяо. На пятом этаже находиться баскетбольная площадка и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Приставки и игры, о которых она говорила, были не из дешёвых, а игровая комната на четвёртом этаже была практически полностью переделана.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беременности Гу Се миссис Гу была немного разочарована тем, что ребёнок не был девочкой, но всё равно с нетерпением ждала своего первенца и они с мужем  приготовили всё, что может  понадобиться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своего активного детства мальчик провёл на четвёртом и пятом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часто проводил там время с сыном, так как очень серьёзно относился к роли отца. Каким бы занятым он ни был, он всегда находил время, чтобы проводить время с женой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 он пренебрег своими обязанностями, из-за чего пропустил первую половину жизни своего второго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немного сбавила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сначала посмотрим на твою комнату”.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Гу Цинчи на третьем этаже находилась напротив комнаты Гу Се и их комнаты были довольно похожи. Эта комната была намного больше, чем комната на втором этаже. На третьем этаже были только комната Гу Се, комната Гу Цинчи и музыкальная комната, поэтому комната Гу Цинчи занимала почти половину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открыла дверь и Гу Цинчи нерешительно посмотрел на неё, колеблясь, а после медленно вошел, когда женщина слегка подтолкнула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Обстановка, которую миссис Гу выбрала самостоятельно,  была довольно простой: серо-голубые тона, торшер, прикроватная тумбочка и большая кровать, выглядевшая очень удобной, а в центре лежал ковёр. Комната не сильно отличалась от той, в которой раньше жил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немного изменилось, это планировка. Балкон, который был раньше, превратился в окно от пола до потолка,  перед ним стоял крошечный одноместный мягкий диванчик, а рядом с ним - ысокий и изящный стол, до которого можно было легко дотянуться рукой. На нём стояла ваза с несколькими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комнаты находилась гардеробная.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Гардеробная не была отдельным помещением, а лишь отделялась от остальной комнаты стеной, которую можно было обойти. Дизайнер хорошо поработал и с помощью замысловатого декора так спрятал гардероб, что при входе в комнату было трудно понять, что он там вообще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гардероб был пуст, а вторая половина была заполнена всевозможной обувью, одеждой и аксессуарами, аккуратно разложенными по полкам. Там даже было три или четыре комплекта официальных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испугалась, что ему не понравится ее выбор, поэтому сказала с некоторой поспешностью: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половина пустая. Я специально оставила её для тебя, чтобы ты хранил там одежду, которая тебе нравится. На той стороне есть одежда, которую я для тебя подобрала. Если она тебе не нравится, можешь поменять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покачал головой и ответил утвердительно: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искоса посмотрел на миссис Гу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действительно нравиться,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резко подняла голову и поспешно ответила, словно боялась, что кто-то другой отнимет у неё звание матери, если она опоздает хоть на шаг. Её глаза светились ликованием, как у весёлого оленёнка. Казалось, она вот-вот подпрыгнет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давай спустимся вниз. Уже почти время обеда. Мама сейчас все приготовит. Подожди немного, и мы сможем начать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и Гу Се были внизу. Гу Се сидел на диване, наклонившись вперёд, сложив руки в замок  и подперев ими лоб. Он совсем не выглядел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стоял перед винным шкафом, засунув руки в карманы, не замечая, что находится в таком положении с тех пор, как его жена ушла наверх с Гу Цинчи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винный шкаф перед ним был пуст, то в его внешнем виде не было бы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спускается по лестнице, они сразу же повернули головы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усадила Гу Цинчи на диван, укрыла его одеялом, положила рядом пульт и пододвинула к нему тарелку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«Сяобяо, перекуси немного фруктами, только не ешь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ему это, она подошла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“Давайте начнем готовить".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уже дисциплинированно надел на себя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устроила сегодня тетушке Ван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не умела готовить, поэтому её обязанности на кухне заключались в том, чтобы нарезать ингредиенты и разложить их по маленьким мискам. Если она не знала, сколько ингредиента нужно приготовить, то просто нарезала столько, сколько могла, а остальное оставлял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баклажаны – их был целый пакет, и все их миссис Гу нарезала кубиками,  ломтиками,  дольками и уложила в небольшую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керамическом горшочке уже булькал суп из рубленой свинины, а основным блюдом были блинчики с зелёным луком. Тесто было замешено и каждый маленький кусочек теста раскатывали в тонкий пласт, смазывали маслом и посыпали нарезанным зелёным луком. Затем блинчик клали на сковороду. Вскоре по дому разнёсся аппетитный аромат зелёного лука 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действительно был талантлив в кулинарии. Пока блинчики с зелёным луком готовились, масло на следующей сковороде уже нагрелось, и нарезанное кубиками мясо зашипело. Затем он добавил в сковороду нарезанные кубиками баклажаны и полил их соевым соусом, придав блюду красивый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сидел в гостиной, а Гу Се сидел рядом с ним. Время от времени Гу Цинчи неловко поворачивал голову в сторону кухни, высматривая госпожу Гу, держа в руке клубнику, которую она ему дала,  и медленно откусывал от неё маленькие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Щенку Вуфи уже исполнился месяц и она больше не сидела в своей будке. Вместо этого она растянулся на полу, чтобы охладиться. Вуфи - это бишон-фризе и она лежала на полу, как пушистое облако. У нее был хороший характер. Гу Цинчи был здесь впервые, но Вуфи лишь посмотрела на него и увидев, что семья не реагирует, лёгла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Вуфи родила одного щенка  и как только он научился ходить, то начал с любопытством исследовать окружающий мир. В какой-то момент он выполз из конуры, прошёл половину ковра и наконец, тяжело дыша,  приземлился на ноги Гу Цинчи белой пушистой кучкой.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переоделся в тапочки, поэтому его лодыжки были обнажены. Он вздрогнул от неожиданного прикосновения и, опустив голову,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тоже был застигнут врасплох. Сначала он хотел отнести маленького щенка обратно, но остановился, когда Гу Цинчи протянул руку, чтобы погладить его. Затем он тихо кашлянул, наконец найдя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щенок, которого родила мамина собака. Он ещё маленький, поэтому мы пока не придумали ему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привёл Вуфи домой в то время, когда миссис Гу была в особенно тяжёлом состоянии. Он специально выбрал спокойную и послушную породу бишон-фризе, что бы та сопровождала миссис Гу в самый трудный период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миссис Гу всерьёз подумывала о том, чтобы отправить Вуфи либо в дом друга, либо в другой дом семьи Гу, когда готовилась вернуть Гу Цинчи. Однако, в конце концов, она так и не смогла заставить себя отправить её и решила подождать и посмотреть на реакцию Гу Цинчи,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ничего не помнил о собаке по кличке Вуфи.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повторил ее кличку: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«Вуфи».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неправильно понял и немного смутился. Именно он придумал имя Вуфи. Мистер Гу и миссис Гу долго думали над ним, но в итоге отдали право выбора имени Гу Се. Гу Се размышлял над ним целых два дня, но в итоге смог придумать только Вуфи.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*(Вуфи -小汪 – маленький гав)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кашлянул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из нас не отличается особым талантом, когда дело доходит кличек».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щенок начал тявкать и скулить. В то же время он тёрся своей маленькой головкой о ладонь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кот. Он такой же приставучий, как этот щенок».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забери его в следующий раз и принеси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Гу Се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хотел завести кошку».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лгал не краснея. Ему было плевать на мягких и пушистых созданий вроде кошек. Они ему не нравились, но и не были противны.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енот в настоящее время жил у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лишь вскользь упомянул об этом, но на самом деле он еще не думал о том, чтобы привезти его сюда. Он всё ещё был здесь чужаком и поймал себя на мысли, что немного колеблется, когда услышал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«Вуфи может разозлиться, если я приведу сюда своего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Вуфи довольно глупый, но не кусает людей и мебель».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куплю кошачью лежанку и игрушки для кошек в следующий раз. Я видел, как кто-то установил кошачье дерево для лазанья, которое занимало целую комнату. Мы тоже можем его установить. Когда придёт время, мы просто позволим ему свободно бегать по пятому этажу. Если я свяжусь с людьми сегодня, то они смогут прийти и установить его завтра. Кстати, пока этим будут заниматься, я заберу кота и привезу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Се был гораздо более разговорчивым и очень быстро принял меры. Он уже отправил сообщение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сказали, что они также могут выгравировать его имя на лежанке и когтеточке. Как зовут 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“Его зовут Маленький енот”.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назван в честь чего-то?”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Маленький енот, потому что его порода – енотовидная кошка».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и Гу Цинчи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посчитал это немного излишним, но все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енотовидный кот?"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Гу Цинчи подтвердил,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невероятно роскошным. На столе стояло около четырёх или пяти блюд и один суп, а блинчики с зелёным луком были выложены горкой на тарелке. Из-за  Гу Цинчи все члены семьи добавили к обеду по маленькой тарелке каши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было не так много правил во время еды, поэтому они могли свободно разговаривать и делать что угодно за столом. Госпожа Гу была очень приятно удивлена, узнав, что у Гу Цинчи есть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О, Гу Се может забрать его сегодня днём. Это так хлопотно - оставлять  его 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сохранил невозмутимое выражение лица и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не должны беспокоить других".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послушно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пнула мужа под столом, затем повернула голову и недовольно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его друг. Что плохого в том, чтобы получить помощь от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сервировочные приборы и положила немного еды для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«Сяобяо, съешь ещё немного баклажанов. Мама приготовила это специально для тебя. Твой брат может забрать кота сегодня днём и заодно поблагодарить твоего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вообще не нужно было заполнять свою тарелку, он просто сосредоточенно отправлял еду в рот. В этот момент он посмотрел на Гу Се и нерешительно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будет ли это неудобно?"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разве тебе не нужно вернуться в компанию?"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Гу Се всегда был очень занят. Помимо вечеров и выходных, он почти всегда был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Се звучал голос Гу Цинчи, который только что назвал его братом,  и он совсем забыл о трехстраничном расписании, которое прислал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сегодня в компании нечего делать. Я только что завершил проект, так что в эти дни я практически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внезапно протянул Гу Цинчи фаршированный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наклонился к своей миске и с достоинством положил в нее фаршированный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спустя сотрудники корпорации Gu с приятным удивлением обнаружили, что их премии за этот месяц удвоились!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