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Его талия хороша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засмеялся, думая, что Фу Юньчжэн дразнит его: "Жутко слушать театр ночью, к тому же тебе еще нужно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"В резиденции Фу нет ничего, кроме множества одиночных домов. Ближайший из них находится в 300 метрах от главного дома, а самый дальний - в двух километрах. Вы можете жить, где хотите, и не будете мне 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Хэ понял, что Фу Юньчжэн подумал, будто он намекает, что хочет съехать и не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понять, что говорит большая шишка, не используя свой мозг. Если не объяснить этот вопрос четко, то в будущем он станет скрытым шипом, из-за которого будет казаться, что Ю Хэ не хочет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Хэ имел в виду совсем другое. Он лег на стол и многозначительно посмотрел на Фу Юньчжэна, говоря: "Ты думаешь, я шумный?".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тоже посмотрел на Ю Хэ и спокойно сказал: "Говори вежливо".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ты говорил не очень вежливо", - ворчал Ю Хэ. "Я не хочу жить один. Это было бы еще более жутко. У меня действительно нет намерений не хотеть жить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перестал настаивать на этом. Он только спросил: "Как же ты тогда засыпаешь?".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нравится слышать шум, когда я сплю. Мои наушники находятся на террасе Цзиньсе. Я хочу пойти и взять их", - ответил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наушников не является законной причиной, и Ю Хэ подумал, что Фу Юньчжэн предложит купить новую пару, так как они не стоят того, чтобы идти туда. Неожиданно Фу Юньчжэн лишь слегка кивнул и повернулся к Чжан Шаню: "Чжан Шань, позвони Ван Вучуану и попроси его забрать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Фу Юньчжэн, маневрируя на своем инвалидном кресле,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ЖК-телевизору показывали утренние финансовые новости, а рядом с Фу Юньчжэном лежал блокнот, время от времени он опускал голову, чтобы записать несколько слов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Юньчжэна были очень красивыми, с сильными и мощными костями, а его запястье обтекало перо, плавное и ловкое, делая его еще более элегантным и утонченным, как красивый молодой дворянин с нефритовыми костями, стоящий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Юньчжэн не хочет с ним разговаривать, Ю Хэ облокотился на обеденный стол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новостей читал сценарий четким и звучным голосом, профессиональная терминология финансовой информации была немного непонятной, но успокаивающей, что делало ее идеальной фоновой музыкой для наведения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заснул, как будто вернулся в среднюю школу во время утренних самостоятельных занятий, зарывшись головой в руки. Вскоре он оказался в состоянии полусна-полубодрствования. Он тихо молился богу сна, надеясь, что никто не разбудит его, чтобы вернуться в свою комнату. Если бы кто-то разбудил его в этот момент, было бы обидно потерять с таким трудом обретенную сонливость. Возможно, он не сможет контролировать свой характер, когда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вести себя как хороший ребенок еще несколько дней, чтобы дать себе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очень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милость бога сна, но Ю.. Он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слабый аромат еды и услышал, как Фу Юньчжэн сказал: "Обед накрыт в гостиной. Не зови его. Он проснется голодным и поест".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не совсем согласился с тем, что Фу Юньчжэн не заботится о людях, и понизил голос: "Как он может спать, где захочет? Его поясница будет болеть, когда он проснется".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- сказал Фу Юньчжэн, - с его талией все в порядке".  ( ( -̀ω-́ )✧ Я вижу, что вы там сделали).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не так уж и хорошо, подумал Ю Хэ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медленно возвращалось, каждая косточка в его теле чувствовала себя неправильно, болела и ныла. Спина болела, и он жалел, что не может вытащить позвоночник и выпрямить его, прежде чем вставлять обратно. Его ноги также онемели, очень онемели. Шея и талия тоже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и сказал себе, что надо быть храбрым и смотреть правде в глаза. Ю. Он мужественно открыл глаза и обнаружил, что все еще лежит на столе. Завтрак уже убрали со стола, а на спину ему накинули флисовое одеяло. Когда он пошевелился, одеяло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 первой увидела его и сказала: "Молодой господин 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Ю Хэ стакан ледяной колы и сказала: "Просыпайся и иди обедать".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Ю Хэ пересохло от сна, поэтому он выпил колу одним глотком. Быстрое восполнение запасов сахара помогло ему восстановить мужество, чтобы бороться с онемением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опираясь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ноги коснулись земли, по всему телу разлилась пронзительная боль, и Ю. Он закричал: "Нет, нет, 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онемения его ноги подкосились, и он с громким стуком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падение было жестким, и это произвело громкий шум, который привлек внимание Фу Юньчжэна из гостиной. Увидев это, тетя Чжоу воскликнула и поспешила на помощь Ю Хэ: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простонал: "У меня нога онемела".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Чжоу, которой было за пятьдесят, с добрым сердцем отнеслась к Ю Хэ, как к собственному ребенку: "Ах, ты, глупый ребенок. Пошевеливайся, если нога онемела, и все будет хорошо, когда ты ее раздвинешь".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не хватило смелости снова пошевелить ногой. Он вздохнул и потер поясницу: "Я больше не могу ею двигать. На этот раз все действительно 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столовой воцарилась тишина, как будто там лежал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заметил, что тетя Чжоу внезапно замолчала, и повернулся, чтобы посмотреть на нее, но обнаружил, что тетя Чжоу внимательно смотрит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виллы находилось около дюжины слуг и горничных, и все они перестали двигаться, наблюдая за выражением лица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спокойная атмосфера внутри виллы быстро исчезла, и воздух вдруг стал тяжелым и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полдень осеннего дня и солнечный свет проникал через французские окна, никто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подумал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нога, вероятно, действительно отнялась. Сказав Фу Юньчжэну слово "бесполезный", не воткнул ли он нож в сердце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Фу Юньчжэн однажды разорил поставщика, оскорбившего его за инвалидность, всего за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Фу Юньчжэна было непостижимым, его холодный взгляд, казалось, упал и на лицо Ю Хэ, и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Неужели взгляд крупной шишки может быть зашифрован? Почему он не может быть расшифрован?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электрического кресла-каталки, катящегося по плитке, был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Кресло-каталка ехало прямо на Ю Хэ, и он затаил дыхание, чувствуя, что кресло-каталка вот-вот перевернется через его ноги. Даже если бы это был грузовик, он не смог бы от него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остановилось, почти коснувшись ног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