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 Зачем ты пришел сюда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посмотрел на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не проявлял инициативы по соблазнению Чэнь Бяо, но кто поверит, если он скажет об этом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Тем вечером Лань Ци помог Чэнь Бяо вернуться в комнату для гостей и отдохнуть. Чэнь Бяо стал с ним резвиться, и он не смог его оттолкнуть. Видя, что у Чэнь Бяо хорошая фигура, он сдался и провел с ним ночь. Кто бы мог подумать, что Чэнь Бяо не заплатит на следующий день и продолжит приставать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оглядел Ю Хэ с ног до головы, увидел темные круги под глазами и усмехнулся: "Посмотри на себя, твое лицо кричит о нехватке почек. Тебя разыграли?"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Сказав это, Чэнь Бяо вернулся к преследованию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Сегодня у Лань Ци ночная смена, ему придется 8 часов работать официантом в зале. Сейчас он не хочет ни с кем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уклонился назад, и Чэнь Бяо не смог его поймать. Чэнь Бяо бросил взгляд на Лань Ци и выругался: "Не будь неблагодарным. Если я устрою скандал твоему менеджеру, тебе придется нелегко".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застыл на месте. Как раз в тот момент, когда Чэнь Бяо собирался дотронуться до него, Ю Хэ шагнул вперед и прикрыл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"Босс Чэнь, в этом нет необходимости. Вы же статусный человек..." Ю Хэ оттолкнул руку Чэнь Бяо и слегка приоткрыл тонкие губы: "Почему ты ведешь себя так дешево?"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Глаза Лань Ци расширились. Может ли быть так, что молодой мастер Ю собирается выплеснуть свою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Подумать только, что в своей жизни Лань Ци станет свидетелем легендарного "Журавлиного клевания"!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сказал: "Когда я впервые увидел тебя, мне показалось это странным. Я никогда не видел тебя раньше, так почему же ты так охотно бегаешь за мной, чтобы укусить? Сегодня, увидев тебя, я понял, в чем дело. Ты не преследуешь меня, просто ты настолько полон дерьма, что не можешь чувствовать себя комфортно, не находя себе неприятностей".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был ошарашен: "Вот это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почувствовал, что Лань Ци влияет на его успеваемость, и оттеснил его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был на полголовы ниже Ю Хэ и полностью скрывался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скрестил руки и усмехнулся: "Ю Хэ, ты действительно умеешь цепляться за сильных мира сего. Ты так удобно лижешь сапоги своего господина, что даже твой тон стал жестким".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Такой уровень сарказма не смутил Ю Хэ. Он усмехнулся: "Я не так жесток, как ты, когда дрался с собакой из-за дерьма. О, тебя тогда укусила собака?"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вдруг понял: "Все сходится. Иначе кто кого укусил? Не в этом ли кроется причина твоей тогдашней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не понял и тихо спросил: "Какая первопричина?"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невозмутимо ответил: "Бешенство".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впал в ярость, схватил Ю Хэ за воротник и притянул к себе, глядя на Ю Хэ: "Значит, ты сочувствуешь этой сучке, да? Точно, вы же оба проститутки".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Внезапно свет в коридоре померк, погрузив лестничную площадку в темноту. Чэнь Бяо в досаде топнул ногой, но нечувствительный к движению датчик света не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не стал продолжать препирательства с невосприимчивым датчиком движения. Он повернулся к Ю Хэ и сказал: "Тебе лучше поучиться у нее мастерству. Эта маленькая шлюшка довольно опытна в постели..."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ударил Чэнь Бяо по лицу, и на лестничной клетке снова загорелся датчик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посмотрел на Чэнь Бяо: "Босс Чэнь, вот как ты заставляешь свет включаться". Ю Хэ отвесил Чэнь Бяо еще одну пощечину: "Ты уже научился?"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повернул голову, вытер уголок рта, усмехнулся и нанес удар по лицу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уклонился от удара, затем поднял ногу и нанес мощный удар в пах Чэнь Бяо. Силы удара хватило, чтобы Чэнь Бяо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школе Ю Хэ не раз участвовал в драках и находился в том возрасте, когда быстро развиваются рефлексы, поэтому, если он, Ю Хэ, не может справиться с Чэнь Бяо, истощенным алкоголем и похотью, ему лучше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наступил на живот Чэнь Бяо, отчего тот застонал от боли и с недоверием посмотрел на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высоким и худым, никто не мог видеть, что он обладает такой взрывной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Ци: "Молодой мастер Ю Хэ!"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Внутри Лань Ци кричал: Может ли быть так, что такой красивый молодой мастер сражается за него? Неужели он избранный?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"Прекратите драться, пожалуйста". Лань Ци вцепился в рукав руки Ю Хэ, легонько встряхнув его: "Не злись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обернулся и бросил странный взгляд на Лань Ци, который вдруг стал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"Веди себя нормально". Ю Хэ оттолкнул Лань Ци одной рукой: "Ты возвращайся, а я разберусь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Лицо Лань Ци пылало. Он чувствовал себя крайне возбужденным, как будто на него обрушился любовный смерч. Его сердцебиение участилось,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ведь Ю Хэ тоже нижний? Неужели два нижних могут создать искру?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посмотрел на Ю Хэ, который стоял перед ним, не обладая широкой спиной, но имея стройность, свойственную молодому человеку, красивому и статному. Но когда он поднимал ногу, чтобы ударить кого-то, то был стремительным, как юный рыцарь, спускающийся с небес в фильме "Вуксия", и совершенно очаровывал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был готов пройти через все трудности ради любви, готовый взять на себя роль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Лань Ци стоял неподвижно, его глаза были полны восхищения, когда он наблюдал за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"Лань Ци, тебе пора возвращаться", - Ю Хэ, наступив на плечо Чэнь Бяо, слегка наклонился к нему, - "Нам с господином Чэнем... нужно обсудить другие вопросы".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сопротивлялся, но нога Ю Хэ была как гора на его плече. Чэнь Бяо колотил по икрам Ю Хэ, но Ю Хэ оставался безучастным и лишь молча смотрел на него, словно наблюдал за неодушевленным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этот момент Ван Учуань, не найдя Ю Хэ, толкнул дверь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Ван Учуань воскликнул: "Ю Хэ!"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схватил Ю Хэ за руку и оттащил его в сторону: "Зачем ты пришел сюда драться?"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Этот Ю Хэ и впрямь что-то не то. Он вышел из резиденции Фу хромым и полумертвым, как он вдруг полностью восстановился и даже вступил в бой? Неужели у него больше не болит поясница?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"Он ударил меня первым", - мгновенно ответил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выругался: "Ты говоришь ерунду".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Ван Учуану было все равно, кто кого ударил первым. Теперь, когда Ю Хэ был с Фу Юньчжэном, даже если бы он избил хозяина Цзиньсе Тая, никто не посмел бы привлечь его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Приняв решение, Ван Учуань, естественно, встал на сторону Ю Хэ, воспользовавшись возможностью задобрить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повернулся к Чэнь Бяо и сурово сказал: "Господин Чэнь, мы сейчас закрыты. Как вы проникли в Цзиньсе Тай? Вы же знаете здешние правила".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Чэнь Бяо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Ван Учуань, оттащив Ю Хэ, приказал Лань Ци: "Помоги господину Чэню вернуться в его комнату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щелкнул языком, отдернул руку и подтолкнул Лань Ци к Ван Учуаню: "Я отведу господина Чэня".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Ван Учуань внутренне выругался, но сохранил улыбку на лице, скрипнув зубами: "Как мы могли побеспокоить молодого господина 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