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Куроко~~~~~~~~~ — Кисэ Рёта решил применить свой изматывающий навык, сверкнув влажными глазами. — Куроко... я не хочу быть деревом~~~~~~ — Он обнял тонкую талию Тэцуи, прижимаясь к нему. Этот парень действительно не упускал ни одной возможности прикоснуться. Настоящий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указательным пальцем правой руки ткнул его в щеку. Кажется, он действительно не мог устоять перед такими капризами. Конечно же, это не его вина, а гены дяди подвели. Эй, парень, не стоит без причины выставлять своего дядю на всеобщее обозрение, бабушки сойдут с ума. И дядя, какие бы сильные гены у тебя ни были, они не смогли передаться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я не хочу быть деревом!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обнимая Тэцуя за талию, повернулся к занятому человеку. Капитан явно проигнорировал его, лишь усмехнувшись с хищным выражением лица. Ууууу... Акаси-кун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 лёгкой беспомощностью посмотрел на своего капитана, надеясь на помощь. Хотя Акаси был занят, но, увидев спокойные, как озеро, глаза своего подопечного, он мгновенно смягчился. Его предвзятость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Рёта, если кто-то из них захочет поменяться с тобой, я не возражаю, — капитан, казалось, понял мысли Тэцуи. — Тэцуя, ты тоже хочешь поменяться,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мгновенно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поменяйтесь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с энтузиазмом обратился к остальным, занятым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Кисэ, дерево тебе очень подходит. Быть деревом — это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Ки-кун, ты не можешь быть драконом, смирись, — добавил соль на рану, сравнив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Кисэ-кун хочет быть королевой? Я не против одолжить тебе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ведьма — это женщина, но это всё же лучше, чем быть деревом, — Мидорима Синтаро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Кисэ-кун,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тяжело похлопал Кисэ по плечу.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издеваетесь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побежал в слезах. Вдалеке Акаси улыбнулся. Кажется,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веселья закончилось. Костюмы прибыли. Все, примерьте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из примерочной, вполне довольные. Кроме Тэцуи, который всё ещё был 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почему ты всё ещё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смотря на примерочную Тэцуи,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чёрт возьми, сколько можно переодеваться?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Чернокожий парень, желавший воспользоваться ситуацией, был остановлен своим капитаном. В этот момент капитан был в длинном красном парике и светло-розовом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костюм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Тэцуя вышел, все в зале были ослеплены. Его стройная фигура, белый, сложный, но изысканный наряд, аккуратно подстриженные голубые волосы, слегка прищуренные глаза, полные шарма, и красивое, но мужественное лицо. В этот момент он снял с себя все отвлекающие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поражены. В тот момент, когда все замерли в восхищении, Тэцуя сделал смелый шаг. Он прошёл по подиуму, подошёл к Акаси и, присев на одно колено, поцеловал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ожидание,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улыбнулся с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на мгновение замер,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Мидорима Синтаро заметил, что Куроко Тэцуя может соперничать с ними в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Ура... Дядя действительно обладает королевской харизмой, даже Акаси-кун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полностью забыл о трагической развязке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Ацус, как ты мог бросить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Чернокожий парень был готов укусить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Куроко, принц Куроко, я твоя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Мурасакибара, наблюдая за происходящим, улыбнулся. Эй, Мурасакибара-кун, мама предупреждала тебя, не увлекайся, иначе ты тоже попадёшь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клубов пройдёт так просто?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день фестиваля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Фута-сама, камера направлена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Фута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Фута, когда ты успел проникнуть в Тэйко?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[Фута]: Насчёт этого вопроса... Лучше спросите у Цунаёси-ниисана.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[Цунаёси]: Когда Тэцуя поступил в Тэйко, я выкупил часть акций школы. Тэцуя, дядя ждёт твоего блестящего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 приоткрыл занавес и украдкой посмотрел на зрителей. Вау... столько людей, но почему я должен быть деревом, я не хочу! Я хотел показать всем свою красоту и мужественность.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заметил знакомый силуэт и сразу же посмотрел в сторону своего класса. Мама... ты зачем пришла! Я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приглашаем баскетбольный клуб с постановкой «Альтернативная Спящая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Давным-давно, чёрный король и его прекрасная королева родили ребёнка с кожей белой, как снег, и волосами и глазами, голубыми, как небо. Не спрашивайте, как чёрный король мог родить такого светлого ребёнка, генетика — это слишком сложно. В общем, через 16 лет малыш вырос в прекрасного и красивого принца. В этот день ему исполнилось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открылся, и зрители увидели богато украшенный зал, где чёрный король, слегка прищурившись, опирался подбородком на руку, сидя на троне с королевским величием. Рядом с ним сидела очаровательная и прекрасная королева с розовыми волосами, улыбаясь. Молодой человек в белом, изысканном наряде спиной к зрителям сделал изящный поклон, обращаясь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спину принца, сгорали от любопытства, повернись,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произнёс глубоким,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зачем вы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очарованы этим голосом и ещё больше захотели увидеть его лицо.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считает, что ты уже достаточно взрослый,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король начал говорить, но королева сильно толкнула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поняли: ааа... муж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а не я! Вчера кто-то жаловался, что придворные дамы слишком плоскогрудые и все на одно лицо. Хотел, чтобы наш сын женился на пышногрудой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Аоминэ потемнело. Чёртова Маю, я сказал импровизировать, но не раскрывать мои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В этот момент принц был в смятении. Он без колебаний мысленно прокомментировал: Так что, бесстыжий чёрный отец решил просто продать меня! Насколько я ничтожен? Затем королева встала с трона и бросилась в объятия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было! Каждый раз, когда я вижу во сне, что мой Тэцуя женится на незнакомой девушке, моё сердце разрывается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Момои, не капайте мне в грудь глазные капли, пока зрители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Мама, поверь мне. Ты всегда будешь на первом месте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смотрел на свою мать с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