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осталось всего десять учеников, двое уже выбыли. Когда учитель Юань закончил говорить, в классе раздался дружелюбный смех. Напряжение на лицах учеников заметно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помните, через два дня, в семь утра, соберёмся у ворот Семнадцатой средней школы Лунчэна. Опоздавших ждать не будем, ведь нам предстоит отправиться в столицу на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Поняли, — раздались голоса в классе, который постепенно наполнился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Юань больше не говорил, лишь улыбался, глядя на учеников. Он был уверен, что на Всекитайской олимпиаде по математике они покажут отличные результаты, а возможно, даже получат шанс участвовать в Международной математической олимпиаде.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собрали свои вещи. У Ляо Юаньбая вещей было немного. Собравшись, он вместе с Ван Кайюем направился к школьным воротам. Они оживлённо обсуждали предстоящую олимпиаду, стоя у ворот и болтая некоторое время, пока Чжэн И не увёл Ван Кайюя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Ляо Юаньбай вышел за ворота школы, его настроение резко ухудшилось. Его лицо окаменело, на губах застыла неловкая улыбка, а тело словно потеряло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отразилась знакомая фигура, стоящая у ворот Семнадцатой средней школы Лунчэна. Мужественное лицо было омрачено мрачным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крепкое тело напоминало железную башню, а лицо сохраняло юношескую нежность. Тусклый солнечный свет падал на него, дыхание было слегка учащённым. Глаза, красивые, как у хищника, прищурились, словно выслеживая добычу. Увидев Ляо Юаньбая, он начал медленно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отступил на несколько шагов, его улыбка стала ещё более неловкой. Он выглядел растерянным, а окружающие ученики с любопытством наблюдали за ним. Ведь Ляо Юаньбай был слишком известным в Семнадцатой средней школе Лунчэна. Им было странно, почему он боится этого высокого и сильного парня. Неужели он хочет подраться с их «Богом Ляо»? Ведь Ляо Юаньбай никогда никого не провоцировал.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том, как «Бог Ляо» разобрался со студентами, уже разнеслась по всей школе, и ученики были готовы защищать его. Когда Ляо Юаньбай отступил к воротам школы, один из учеников встал перед ним, обращаясь к высокому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кто такой? Чего уставился на нашего Ляо?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парня нахмурились, он поднял голову, взгляд был ясным. Сжав губы, он низким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Ляо Юаньбай, ты обманщик,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настолько мощным, что ученики рядом с Ляо Юаньбаем замерли. Один из них отступил на несколько шагов, ошеломлённо глядя на этого юного, но мужественного парня, и сглотнув,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ученик боялся этого парня, но всё же крепко стоял на защите Ляо Юаньбая, словно наседка, защищающая своих цыплят. Увидев это, парень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знаком с Ляо Юаньбаем, просто хочу поговорить с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окончания фразы, ученик яростно замотал головой. Он не был дураком и знал, что через несколько дней Ляо Юаньбай отправится в столицу на олимпиаду. Кто знает, может, этот парень подослан кем-то из участников соревнований. Хотя он и отступил, но продолжал пристально смотреть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чуть не рассмеялся от злости, скрежеща зубами,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знаком с Ляо Юаньбаем.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оглядел ученика: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кто такой? Не заставляй меня быть грубым.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оттолкнул ученика. Тот, всё ещё в оцепенении, почувствовал, как его сбивают с ног. Ляо Юаньбай с неловкой улыбкой посмотрел на парня и, облизнув губы,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Э-э-э… давно не виделись, Сюй Чэнчжи.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Чэнчжи поднял брови, фыркнув: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обманул. Ты говорил, что будешь учиться в Девятой средней школе, а сам перешёл в Семнадцатую…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Чэнчжи схватил Ляо Юаньбая за воротник, казалось, он был очень зол. Но вдруг его выражение лица изменилось, став печальным: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женится на той женщине, которую выбрала бабушка… Она совсем не такая, как тётушка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ослабил хватку и опустил голову. Его короткие волосы казались пушистыми, а сам он напоминал раненого зверька. Тихо, с дрожью в голосе,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все меня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вдруг не знал, что сказать. Он лишь мягко похлопал Сюй Чэнчжи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 дня я еду в столицу на олимпиаду. Хочешь, я что-нибудь тебе привезу?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Сюй Чэнчжи был не менее привлекательным, чем У Хуэй, хотя и более вспыльчивым. Но Ляо Юаньбай не особо интересовался этим. Сюй Чэнчжи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Мне… это всё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лицо руками, плечи его дрожали, словно он плакал. Казалось, он безмолвно обвинял Ляо Юаньбая в обмане, а может, и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Чэнчжи, — Ляо Юаньбай тоже опустил голову, — мир взрослых устроен так, что не всегда можно быть с теми, кого любишь или к кому испытываешь чувства. Надеюсь, ты поймёшь, что твой отец тоже не может всё контролировать. Так что, если тебе действительно не нравится женщина, на которой он женится, постарайся повзрослеть и дать отцу понять, что он может быть спокоен за тебя. Тогда ты сможешь поскорее уйти из дома, который тебе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Прикусив губу, Ляо Юаньбай похлопал Сюй Чэнчжи по спине, словно утешая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Сюй Чэнчжи тихо прошептал, — ты ведь сам приехал в Лунчэн?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вдруг вспомнил, что если Сюй Чэнчжи сам приехал в Лунчэн, то Сюй Цзянь, наверное, уже сходит с ума от беспокойства. Вряд ли он разрешит сыну жить в общежитии, скорее всего, просто сломает ему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скажи, если я поступлю в Семнадцатую среднюю школу Лунчэна, мы сможем учиться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не видел лица Сюй Чэнчжи, но слышал, как дрожал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Сюй Чэнчжи. Если ты поступишь в Семнадцатую школу, я буду каждый день заниматься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похлопал себя по груди, словно давая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ты не обманешь меня, Сяо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Чэнчжи поднял голову, и Ляо Юаньбай увидел, как в его глазах блестят слёзы. Ляо Юаньбай подумал, что Сюй Чэнчжи, проживший всю жизнь без проблем, вдруг осознал, что жизнь не всегда идёт по его сценарию. Наверное, он просто не мог с этим смириться. Ляо Юаньбай кивнул, соглашаясь с Сюй Чэнчжи.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Сюй Чэнчжи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 в Лунчэн с отцом, мои бабушка и дедушка здесь. Но мне не очень хочется видеть бабушку. Ты прав, я должен дать отцу понять, что он может быть спокоен за меня, если я буду жить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тебе ещё нужно поступать в университет, — Ляо Юаньбай присел на корточки, глядя на Сюй Чэнчжи. — Ты ведь помнишь, что говорил? Ты хотел поступить в полицейскую академию и стать полицейским. Не забудь об этом, когда поступишь, ты будешь далеко от отца, и он уже не сможет тебя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Сюй Чэнчжи всё больше соглашался с Ляо Юаньбаем, он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Сяо Бай, ты тоже не пойдёшь со мной в полицейскую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особого желания идти в полицейскую академию, — Ляо Юаньбай горько усмехнулся. — Я, скорее всего, буду учиться в столице. Может, ты поступишь в полицейскую академию в столице? Тогда мы сможем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действительно не понимал, почему Сюй Чэнчжи вдруг так сильно за него зацепился. Наверное, он просто не мог справиться с давлением и хотел, чтобы Ляо Юаньбай разделил с ним эту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http://bllate.org/book/15259/1345833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