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Юаньбай высунул язык, не говоря ни слова. После ужина он начал читать книгу по математической физике. Ляо Гуйфэнь, закончив уборку, заглянула в комнату сына и вдруг спросила:</w:t>
      </w:r>
    </w:p>
    <w:p w:rsidR="00BB20FC" w:rsidRPr="00357A74" w:rsidRDefault="00357A74" w:rsidP="00BB20FC">
      <w:pPr>
        <w:jc w:val="left"/>
        <w:rPr>
          <w:sz w:val="28"/>
          <w:lang w:val="en-US"/>
        </w:rPr>
      </w:pPr>
      <w:r w:rsidRPr="00357A74">
        <w:rPr>
          <w:sz w:val="28"/>
          <w:lang w:val="en-US"/>
        </w:rPr>
        <w:t>— Бай, ты говорил, что приехал с научной командой для исследований. Это что-то связанное с… с рельсами,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Рельсовым транспортом, — удивился Ляо Юаньбай. — Мама,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кое-что, — Ляо Гуйфэнь посмотрела на сына. — Бай, ты тоже участвуешь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Ляо смущённо почесал голову. — Но я всего лишь ассистент. Мама, почему ты вдруг спросила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горжусь своим сыном, — Ляо Гуйфэнь улыбнулась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остался в недоумении. Закончив читать книгу, он лёг спать. Почти полгода он не спал так крепко, и когда проснулся, солнце уже светило в окно. Был уже февраль, и скоро наступит весенний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подумал, что встреча, вероятно, перенесена. Вставая с постели, он заметил, что мама смотрит на него с каким-то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случилось? — Ляо немного занервничал. Почему она так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 слышала, что магазин, где я работаю, собираются сносить. Не знаю, правда ли это, но сейчас найти работу сложно…</w:t>
      </w:r>
    </w:p>
    <w:p w:rsidR="00BB20FC" w:rsidRPr="00357A74" w:rsidRDefault="00357A74" w:rsidP="00BB20FC">
      <w:pPr>
        <w:jc w:val="left"/>
        <w:rPr>
          <w:sz w:val="28"/>
          <w:lang w:val="en-US"/>
        </w:rPr>
      </w:pPr>
      <w:r w:rsidRPr="00357A74">
        <w:rPr>
          <w:sz w:val="28"/>
          <w:lang w:val="en-US"/>
        </w:rPr>
        <w:t>Мама внезапно заговорила об этом, и Ляо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конкретное место ещё не определено. Даже если снесут, правительство выплатит компенсацию, — Ляо решил не углубляться в тему. — В любом случае, строительство рельсового транспорта принесёт пользу многим горожанам.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Ляо Гуйфэнь в последние дни слышала разные слухи, но после слов сына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Ляо отправился в отель. Ему сообщили, что встреча перенесена на март. Таким образом, весь февраль научная команда могла продолжать исследования или уехать домой на праздники. Ляо не было дела, он и так жил в Лунчэне.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Брат Чжао колебался. Как ни крути, это был отличный шанс для практики, предоставленный Старейшиной Ляном. Если он уедет сейчас, что подумает Лян? Наблюдая, как члены команды один за другим уезжают, Брат Чжао становился всё более мрачным. Он не знал, что делать: уезжать или оставаться. Подумав некоторое время, Ляо вдруг выглянул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Старейшина Лян ищет тебя, — сказал Ляо и пошёл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с тяжёлым сердцем вошёл в комнату Ляна, но вышел оттуда с облегчением. Увидев Ляо, он сказал:</w:t>
      </w:r>
    </w:p>
    <w:p w:rsidR="00BB20FC" w:rsidRPr="00357A74" w:rsidRDefault="00357A74" w:rsidP="00BB20FC">
      <w:pPr>
        <w:jc w:val="left"/>
        <w:rPr>
          <w:sz w:val="28"/>
          <w:lang w:val="en-US"/>
        </w:rPr>
      </w:pPr>
      <w:r w:rsidRPr="00357A74">
        <w:rPr>
          <w:sz w:val="28"/>
          <w:lang w:val="en-US"/>
        </w:rPr>
        <w:t>— Ляо, я поеду домой. Но помни, данные не забудь, в марте будет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Чжао! — Ляо улыбнулся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Номера в отеле почти все освободились, Старейшина Лян вернулся в столицу. Ляо, естественно, не остался в отеле, а пошёл домой. После праздника все вернулись к работе или учёбе, и только Ляо слонялся по кампусу Университета Лунчэна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Лян дал научной команде месяц отпуска. Была только середина февраля, так что до конца отпуска ещё далеко. Ляо шёл по аллее кампуса, чувствуя тепло солнечных лучей. Прищурившись, он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ошибся, это дорога к физическому факультету. Ляо уже узнал, что в Университете Лунчэна сегодня будет лекция по математической физике. Он решил пробраться туда и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Лекция проходила в небольшом зале, который был почти полон. Ляо едва нашёл место. Только он сел, как услышал голос ведущего. В зале было шумно, и Ляо не мог разобрать, что именно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бурных аплодисментов на сцену вышел Старейшина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Лян? Он будет читать лекцию по математической физике?! Ляо с удивлением начал слушать. Лян, как опытный профессор, объяснял всё от простого к сложному. Ляо едва успевал за его мыслями. Остальные же были в полном замешательстве. Лекция длилась около трёх часов, и кто-то приходил, кто-то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дослушал до конца, но всё ещё был в некотором замешательстве. Когда все разошлись, он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Ляо, вдруг заинтересовался математической физикой? — Старейшина Лян вошёл в зал. — Я тебя сначала не заметил, но потом увидел, как ты задумался. Не стал тебя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Ляо вспомнил содержание лекции. — Что связывает математику и физику, какова их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Лян лишь улыбнулся, погладил Ляо по голове:</w:t>
      </w:r>
    </w:p>
    <w:p w:rsidR="00BB20FC" w:rsidRPr="00357A74" w:rsidRDefault="00357A74" w:rsidP="00BB20FC">
      <w:pPr>
        <w:jc w:val="left"/>
        <w:rPr>
          <w:sz w:val="28"/>
          <w:lang w:val="en-US"/>
        </w:rPr>
      </w:pPr>
      <w:r w:rsidRPr="00357A74">
        <w:rPr>
          <w:sz w:val="28"/>
          <w:lang w:val="en-US"/>
        </w:rPr>
        <w:t>— Мальчик, не притворяйся философом. Если тебе нравится математическая физика, можешь поступать в аспирантуру к профессору Пану. Он мастер в этом деле. Но, судя по всему, тебя больше интересует квантовая механика.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я поступлю к вам, Старейшина Лян, — Ляо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меня появится такой непостоянный ученик, я сразу выгоню его из лаборатории, — Лян с улыбкой пожурил его. — Хорошо, что тебе нравится учиться, но непостоянство — не лучшая черта. Кстати, как с подготовкой материалов? В марте будет встреча, ты не отвертишься.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всё готово, как вы и просили, просто дадим им кучу бесполезных данных. А там будем действовать по обстоятельствам. Если что, я просто скажу им набор непонятных математических чисел, пусть сами разбираются, — Ляо задумался. — Но насчёт городского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улыбнулся Лян. — Наша задача — сделать жизнь горожан удобнее, а не идти на поводу у бизнесменов.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Старейшина Лян.</w:t>
      </w:r>
    </w:p>
    <w:p w:rsidR="00BB20FC" w:rsidRPr="00357A74" w:rsidRDefault="00357A74" w:rsidP="00BB20FC">
      <w:pPr>
        <w:jc w:val="left"/>
        <w:rPr>
          <w:sz w:val="28"/>
          <w:lang w:val="en-US"/>
        </w:rPr>
      </w:pPr>
      <w:r w:rsidRPr="00357A74">
        <w:rPr>
          <w:sz w:val="28"/>
          <w:lang w:val="en-US"/>
        </w:rPr>
        <w:t>Ляо молча смотрел на уверенного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наступил быстро. Когда Брат Чжао вернулся, он был настолько занят делами команды, что совсем забыл о предстоящей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хоть и подготовил материалы, но из-за множества дел тоже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мэра нашёл их, он увидел, что оба выглядели так, будто не спали несколько дней. Волосы были растрёпаны, и они выглядели неряшливо. Особенно Ляо, который потирал глаза, зевал и одновременно просматривал данные. Секретарю стало даже жаль их, он вспомнил, как его ребёнок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Чжао, Ляо…</w:t>
      </w:r>
    </w:p>
    <w:p w:rsidR="00BB20FC" w:rsidRPr="00357A74" w:rsidRDefault="00357A74" w:rsidP="00BB20FC">
      <w:pPr>
        <w:jc w:val="left"/>
        <w:rPr>
          <w:sz w:val="28"/>
          <w:lang w:val="en-US"/>
        </w:rPr>
      </w:pPr>
      <w:r w:rsidRPr="00357A74">
        <w:rPr>
          <w:sz w:val="28"/>
          <w:lang w:val="en-US"/>
        </w:rPr>
        <w:t>Секретарь посмотрел на них, думая, что в таком виде они станут посмешищем для бизнесменов. Хотя бы немного приведите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и Брат Чжао повернулись к секретарю:</w:t>
      </w:r>
    </w:p>
    <w:p w:rsidR="00BB20FC" w:rsidRPr="00357A74" w:rsidRDefault="00357A74" w:rsidP="00BB20FC">
      <w:pPr>
        <w:jc w:val="left"/>
        <w:rPr>
          <w:sz w:val="28"/>
          <w:lang w:val="en-US"/>
        </w:rPr>
      </w:pPr>
      <w:r w:rsidRPr="00357A74">
        <w:rPr>
          <w:sz w:val="28"/>
          <w:lang w:val="en-US"/>
        </w:rPr>
        <w:t>— Секретарь Ли,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Секретарь немного растерялся.</w:t>
      </w:r>
    </w:p>
    <w:p w:rsidR="00BB20FC" w:rsidRPr="00357A74" w:rsidRDefault="00357A74" w:rsidP="00BB20FC">
      <w:pPr>
        <w:jc w:val="left"/>
        <w:rPr>
          <w:sz w:val="28"/>
          <w:lang w:val="en-US"/>
        </w:rPr>
      </w:pPr>
      <w:r w:rsidRPr="00357A74">
        <w:rPr>
          <w:sz w:val="28"/>
          <w:lang w:val="en-US"/>
        </w:rPr>
        <w:t>— Разве вы не знаете, что сегодня должна быть встреча по привлечению инвестиций, и вы должны присутствовать?</w:t>
      </w:r>
    </w:p>
    <w:p w:rsidR="00BB20FC" w:rsidRPr="00357A74" w:rsidRDefault="00357A74" w:rsidP="00BB20FC">
      <w:pPr>
        <w:jc w:val="left"/>
        <w:rPr>
          <w:sz w:val="28"/>
          <w:lang w:val="en-US"/>
        </w:rPr>
      </w:pPr>
      <w:r w:rsidRPr="00357A74">
        <w:rPr>
          <w:sz w:val="28"/>
          <w:lang w:val="en-US"/>
        </w:rPr>
        <w:t>Он даже начал сомневаться, не ошибся ли он с датой.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сегодня?</w:t>
      </w:r>
    </w:p>
    <w:p w:rsidR="00BB20FC" w:rsidRPr="00357A74" w:rsidRDefault="00357A74" w:rsidP="00BB20FC">
      <w:pPr>
        <w:jc w:val="left"/>
        <w:rPr>
          <w:sz w:val="28"/>
          <w:lang w:val="en-US"/>
        </w:rPr>
      </w:pPr>
      <w:r w:rsidRPr="00357A74">
        <w:rPr>
          <w:sz w:val="28"/>
          <w:lang w:val="en-US"/>
        </w:rPr>
        <w:t>Ляо, занятый делами, совсем забыл об этом, и его взгляд выражал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же почесал подбородок, словно пытаясь вспомнить:</w:t>
      </w:r>
    </w:p>
    <w:p w:rsidR="00BB20FC" w:rsidRPr="00357A74" w:rsidRDefault="00357A74" w:rsidP="00BB20FC">
      <w:pPr>
        <w:jc w:val="left"/>
        <w:rPr>
          <w:sz w:val="28"/>
          <w:lang w:val="en-US"/>
        </w:rPr>
      </w:pPr>
      <w:r w:rsidRPr="00357A74">
        <w:rPr>
          <w:sz w:val="28"/>
          <w:lang w:val="en-US"/>
        </w:rPr>
        <w:t>— Кажется… что-то такое было. Но точно 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