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каждой великой битвы Царство бессмертных теряет значительную часть своих членов, — сказала Му Жобай, вспомнив одну вещь. — Я уже получила известие, что нужно начинать готовиться к войне бессмертных и демонов. В последнее время пока всё спокойно, но через некоторое время я смогу приходить сюда вечером не так рано, возможно, лишь иногда заглядывать.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Приходить сюда уже стало для неё привычкой. В свободное время сидеть здесь, разговаривать с хозяйкой Юнь и встречать людей из разных времён и пространств — это тоже своего рода удовольствие. Вот только неизвестно, когда ей удастся попробовать блюда родного края, приготовленные самой Юнь Сансан. Она уже начала по ним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рука Юнь Сансан ещё не восстановилась, она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меньше десяти лет? — Юнь Сансан не была знакома с делами Царства бессмертных. За столько лет здесь побывало лишь несколько бессмертных. Последний раз сюда приходил бессмертный из древнего Царства бессмертных, но после его разрушения тот бессмертный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знала о делах древнего и нового Царства бессмертных. Все гости, которые приходили сюда и оставляли записи, позволяли ей через их истории узнать об их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войны бессмертных и демонов, Бессмертный повелитель, вы должны быть особенно осторожны. Вы — опора Царства бессмертных, и только ваша безопасность может вселить уверенность во всех членов Царства. Если с вами что-то случится, это вызовет беспокойство среди людей, и демоны смогут воспользоваться моментом, что приведёт к серьёзным потерям.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миссия Му Жобай как бессмертной, и Юнь Сансан не могла и не думала препятствовать этому. Поэтому она лишь косвенно напомнила Му Жобай о необходимости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будь то бессмертные или другие, в бою вы должны быть всегда настороже. Не стоит думать, что все члены Царства бессмертных ненавидят демонов. Если демоны используют свои хитрости, чтобы подкупить или контролировать кого-то из Царства бессмертных, они могут использовать это, чтобы навредить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нашла это разумным: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хозяйка Юнь,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повелитель, вы читали книги о военном искусстве?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читала. — Бессмертные обычно более прямолинейны, особенно учитывая, что многие древние тексты были утеряны. Она даже не знала, существуют ли книги о военном искусстве для Царства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быстро побежала в комнату и через некоторое время вернулась с пачкой книг, которые положила на стол перед Му Жобай: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собраны все книги о военном искусстве, которые мне удалось найти. Бессмертный повелитель, взгляните, возможно, они вам помогут?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не стала сразу листать книги, а вместо этого внимательно посмотрела на Юнь Сансан, заметив, что та выглядит бледной: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Юнь, вы плохо себя чувствуете? Ваше лицо кажется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слишком долго находилась в тени, — Юнь Сансан мягко погладила своё лицо, и постепенно её щёки порозовели. — Ничего страшного, если долго находиться в тени, то на свету лицо кажется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не поверила, но, так как Юнь Сансан ничего не объяснила, она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снова боялась нарушить силу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начала листать книги о военном искусстве. Хотя она могла бы прочитывать по странице за раз, здесь ей нравилось читать медленнее. Царство бессмертных было её домом, но атмосфера там была напряжённой. Особенно в последнее время, когда Царство бессмертных провело собрание, посвящённое приближающейся войне с демонами, все члены стали ещё более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хозяйки Юнь здесь было спокойно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Му Жобай прочитала уже десяток страниц, а Юнь Сансан сидела рядом, сопровождая её, время от времени обмениваясь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Юнь Сансан почувствовала что-то неладное, обернулась и увидела, что Шэн Цзин, неведомо когда, стоял позади них и пристально смотрел на книгу о военном искусстве перед Му Жобай. В его глазах читалось понимание и озарение, словно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— Шэн Цзин не удержался и хлопнул себя по ноге. — Эта стратегия просто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достала книгу записей и обратилась к Шэн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 это нужно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на мой счёт, когда я вернусь в свои владения, я верну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сослан, его скрытые активы всё ещё оставались. Некоторое количество золота и драгоценностей было спрятано в других местах. После того как он однажды уже умер, золото и драгоценности перестали быть для него важными, даже если большая часть из них пойдёт на погашение долга, он не чувствовал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была довольна, улыбаясь,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один из немногих гостей здесь, кто так щедро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того стоит, — глаза Шэн Цзина загорелись, когда он смотрел на другие книги. — Хозяйка Юнь, теперь я могу здесь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Читайте, я уже записала.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богатый принц, видимо, развил немало бизнесов втайне. Надеюсь, тот путешественник во времени окажется сильным, чтобы принц немного потрудился и задержался здесь подольше, чтобы она могла заработать больше. Этот принц ей нравился, у него должен быть хороший конец, и тогда она не знала, сколько сможет получить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знала, сможет ли вторая золотая рыбка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взяла кисть, перелистнула страницу до записи о Цзян Шуаншуан и, увидев её прогресс, улыбнулась ещё шире. Она подумала, что это тоже может принести награду. Но когда она получит награду, это будет означать, что жизнь Цзян Шуаншуан подошла к концу. Почему-то ей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посмотрела на различные письма на прилавке, покачала головой. На это лучше не надеяться, пусть время идёт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с удовлетворением глядя на Шэн Цзина. Всё зависит от него. Шэн Цзин почувствовал холодок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Юнь, — Му Жобай заметила, как Юнь Сансан пристально смотрит на Шэн Цзина, и, видя, что тот выглядит величественно, вдруг не удержалась и позвала её, — о чём мы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здесь… — Юнь Сансан быстро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читала книги о военном искусстве всю ночь. Сначала она хотела читать медленно, потому что Юнь Сансан читала вместе с ней, и она боялась, что та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Сансан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читать быстрее, я успею. Эти книги я уже читала и даже могу цитировать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сильны? — Му Жобай была удивлена. — Тогда я буду читать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сильна, просто времени было много, иногда перелистывала, и несколько десятков книг за тысячи лет, каждый день понемногу, выучить их наизусть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кивнула, соглашаясь с Юнь Сансан. Даже самый глупый человек, потратив тысячи лет на чтение всего лишь нескольких десятков тонких книг о военном искусстве, смог бы их выучить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Жобай начала читать по странице за раз, мгновенно усваивая содержание. Время от времени она задавала вопросы, обсуждая их с Юнь Сансан. В ходе обсуждения она обнаружила, что Юнь Сансан действительно хорошо разбирается в военном искусстве, и ей стало ещё приятнее обсуждать это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Цзин, который читал самостоятельно, не смог сдержаться и присоединился к обсуждению. Не дожидаясь, пока Юнь Сансан заговорит, он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стабилизирую ситуацию, я отдам большую часть своего богатства вам. Хозяйка Юнь, могу ли я присоединиться к вашему обсуждению?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не могла отказать. Принц действительно был смышлёным.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не чувствовал, что проигрывает. Напротив, он считал, что нашёл сокровище. Здесь он не только спас свою жизнь, но и получил столько книг о военном искусстве, а также шестьдесят лет внутренней силы. Это можно продолжать употреблять, и когда он освоит свою внутреннюю силу, через некоторое время он сможет съесть ещё, и тогда даже мастера боевых искусств не смогут с ним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изучив эти мощные стратегии и обладая огромной физической силой, он будет иметь преимущество как в управлении государством, так и в военных походах. Более того, если он сможет продолжать приходить сюда, встречать разных людей и совершать с ними небольшие сделки, он сможет получить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та Су Цин, которая была одета слишком откровенно, была неприятной и хитрой, с ней всё же можно было сотрудничать. Шэн Цзин уже начал обдумывать, как можно использовать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услышав разговор Му Жобай и Юнь Сансан, он уже поверил, что Му Жобай — бессмертная. Но дела Царства бессмертных его удивили. Оказывается, бессмертные тоже не всегда живут хорошо, они такие же, как и мы, смертные. Быть бессмертным не так уж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