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знаешь немало. — Ду Ицзэ другой рукой схватил Лазурного Дракона за волосы и потянул назад. — А ты знаешь, как тот человек умер? Знаешь, почему у него не осталось шеи?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губами к уху Лазурного Дракона и тихо засмеялся, словно рассказывая о своём достижении: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забил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сотни раз больнее, чем татуировка. Лазурный Дракон застонал от боли, дрожа всем телом, с мокрыми от слёз глазами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виноват… второй брат, я виноват… отпусти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раз приведёшь его в такое место, я отрежу тебе язык и перережу сухожилия на руках. Тогда ты не сможешь ни говорить, ни писать. Как думаешь, поверят ли тебе полицейские?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виноват… второй брат, я ничего не скажу… я виноват… — Лазурный Дракон закрыл глаза, рыдая, слёзы текли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здания по обеим сторонам улицы упирались в чёрно-белые облака, а окна верхних этажей, скрытые в тумане, излучали слабый свет. Люди на тротуарах уже надели тонкие ватные куртки, шагая через неубранные листья платанов.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всё это время курил, сигарета за сигаретой, пока салон машины не наполнился дымом. Услышав, как Ли Минъюй закашлялся, он опустил окно, вытряхнул пепел за окно, и прохладный осенний ветер ворвался в салон, охладив его разгорячённый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центральном зеркале заднего вида Ли Минъюй всё ещё лежал с закрытыми глазами, раскинувшись на заднем сиденье, что-то бормоча себе под нос. Он спал беспокойно, время от времени поднимая руку, а затем внезапно переворачивался и с грохотом падал на пол. Это не разбудило его, он продолжал спать, зажатый между сиденьем и ковром, словно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 Ицзэ было холодным, но он не беспокоился, что Лазурный Дракон действительно пойдёт куда-то с доносом. Он мог понять сущность человека с первого взгляда. Лазурный Дракон был молод и всю жизнь провёл на дне общества, даже если бы у него было десять жизней, он не осмелился бы донести на него. К тому же люди вокруг Ли Минъюя были нечисты на руку, и если бы Лазурный Дракон пошёл в полицию, это нарушило бы правила, и тогда Ду Ицзэ даже не пришлось бы вмешиваться — кто-то сам бы разобрался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настроение Ду Ицзэ было вызвано тем, что он чувствовал, что совершил ошибку, и такая ошибка никогда раньше не случалась.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Минъюй, удовлетворяя свои физические потребности, не делал ничего предосудительного, а он приехал, забрал его и заодно вывихнул руку Лазурному Дракону — это была импульсивность.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симпатия к Ли Минъюю не была большой ошибкой. Его чувства к Ли Минъюю были как у обычного человека к собаке, кошке или птице — просто развлечение. Но импульсивность — это другое дело, для их профессии это было табу, и такая собственничность была для него ненормальной.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мчался по дороге, а его мозг работал на пределе. У него была отличная голова, закалённая в условиях постоянного напряжения 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остановил машину в гараже квартиры Ли Минъюя, у него уже был готов примерный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сначала вытащил Ли Минъюя из машины, одной рукой обхватил его за талию и, перекинув через плечо, уверенно вошёл в лифт. Возможно, плечо надавило на желудок, и Ли Минъюй застонал, тогда Ду Ицзэ сразу же опустил его, взял за плечи и отнёс в квартиру, уложив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 рядом с Ли Минъюем и достал из-за поясницы чёрный карманный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изящном пистолете уже был установлен глушитель «Скопа». Пистолет размером с ладонь медленно вращался в руке, останавливаясь на мгновение. После десяти оборотов Ду Ицзэ взял подушку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всё же не был собакой, кошкой или птицей, и он сам больше не был обычным человеком, поэтому сегодняшняя импульсивность должна была быть исправлена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Ли Минъюй проснётся в этот момент, скорее, ему было интересно, какое выражение будет на его лице. Растерянность, разочарование, шок или страх? Или, как и все остальные, он будет умолять о пощаде?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Минъюй так и не проснулся, даже когда Ду Ицзэ положил подушку на его лоб, а чёрный ствол пистолета через мягкую подушку был направлен в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Ду Ицзэ нажать на курок, и сигнал к выполнению задачи был бы дан. Он уже знал все смены охраны в особняке Гу Е и расположение камер наблюдения. Разобравшись с Ли Минъюем, он мог бы отправиться к Гу Е, застав его врасплох, и в худшем случае просто вступить в открытый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Ду Ицзэ уже сжал курок, он представлял, как через секунду пуля вылетит из ствола, а отдача ударит по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Ду! — Подушка не закрыла рот Ли Минъюя, он бормотал, и из его носа выходил лёгкий запах алкоголя. — Я правда не пытался на тебя наехать…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Ицзэ дёрнулся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развеселился после того, как развлёкся, и теперь несёт всякую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спящее лицо Ли Минъюя, сжав рукоять пистолета так, что чуть не раздавил её, но так и не нажал на курок. С раздражением он убрал пистолет и вышел на балкон, прислонившись к перилам, достал из кармана новую пачку сигарет, из которой осталось только половина. Он вытащил одну сигарету, закурил и подумал, что до рассвета ещё далеко, и когда эта пачка опустеет, можно будет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освещал балкон, как днём, и часть гостиной, где маленькая часть лица Ли Минъюя была освещена, и его нос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медленно выдыхал дым, глядя через огромное окно на Ли Минъюя на диване. За эти годы Ли Минъюй, казалось, почти не изменился внешне, возможно, из-за неизменной причёски, он всё ещё выглядел по-детски. Он был крепким, но не огромным или грузным. В жаркие осенние дни, когда он ел, иногда весь покрывался потом, снимал майку и вешал её на плечо, обнажая твёрдую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почти неосознанно нашёл себе оправдание: «Сейчас я не уверен в победе, этого человека нужно оставить».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так и не выстрелил в Ли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Минъюй проснулся уже поздно утром, Ду Ицзэ готовил на кухне, вытяжка гудела. Он поднялся с дивана, голова была тяжёлой, а горло сухим, он хотел найти воды, но увидел, что на столе уже стояла бутылка минералки. Он открыл крышку и сделал несколько больших глотков, затем пошёл на кухню, хотел спросить, что готовит Ду Ицзэ, но не успел заговорить, как в голове начали всплывать воспоминания о вчерашнем «походе за развлечениями» и причине, по которой он не хотел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понял, что снова доставил Ду Ицзэ хлопоты, оглянулся и с запозданием осознал, что занял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здесь оказался? — Ли Минъюй почесал голову. Когда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Ицзэ, не оборачиваясь,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Лазурный Дракон позвонил мне, сказал, что ты слишком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удивился, хотел спросить, когда они обменялись номерами, и разве он не пошёл искать девушек? Но, учитывая, что Ду Ицзэ был человеком воспитанным, вчерашний поход в такое непристойное место был для него унижением, поэтому он не стал уточнять, действительно ли Ду Ицзэ забрал его из массажного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не хотел поднимать эту тему, но Ду Ицзэ не отстал,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настолько пьян, что не помнишь, что делал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Минъюя это не звучало как дружеская шутка, это было похоже на вопрос его школьного учителя, который любил дёргать его за ухо: «Почему ты не сделал домашнее задание? Что, забыл? А что это у тебя в рюкзаке? Я тебя спрашиваю! Почему тетрадь пустая?»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http://bllate.org/book/15266/1347253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