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измотан этим вечером. Его не только морально измучили, но и лишили материальных ценностей: он потерял свои карманные часы, причём заметил это лишь тогда, когда его слуга Том, помогая ему раздеваться, указал на это. У Эвана не было сил разбираться с этим. К тому же часы были не такие уж ценные, и когда Том, возмущённый, предложил обратиться в полицию, Эван лишь махнул рукой, сказав, что не стоит. В конце концов у него был ещё один экземпляр таких часов. В Деланлире они были весьма популярны среди джентльменов.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встал поздно, но едва он сел за стол, как Том, запыхавшийся и бледный, как привидение,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Брюс! Мистер Лоуренс… мистер Лоуренс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вскочил на ноги, столовые приборы с грохотом упали на пол. Миссис Хейдон не сдержала возмущённого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Мистер Лоуренс мёртв? — Эван проигнорировал жалобы миссис Хейдон,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высокомерный мистер Лоуренс мог умереть. Ведь он помнил, что позже этот человек ещё доставит неприятности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дрожал так, что казалось, у него начнутся судороги. Он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пастор. Я… я только что видел слугу мистера Лоуренса, Джимми. Это он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Джимми? В голове Эвана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мистере Лоуренсе ты говоришь?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 мгновение застыл, уставившись на Эвана,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Джоне Лоуренсе,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Эван вздохнул с облегчением. «Всё как и должно было быть. В конце концов этот Джон всё равно был обречён, так что разница между раньше или позже была невелика».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быстро успокоился Эван. — Пойди закажи экипаж. Через десять минут я поеду в дом Лоуренсов.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наверх переодеться. Джон умер, но Том не сказал, было ли это самоубийство, убийство или несчастный случай. Однако, судя по тому, что Эван знал о молодом человеке, самоубийство было маловероятно. Значит, это было либо убийство, либо несчастный случай. И если Том был так потрясён, то, скорее всего, это было убийство. Джимми явно что-то знал, иначе он не стал бы специально сообщать об этом своему слуге. В глазах Эвана мелькнул холодный блеск. 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подъехал к коттеджу «Вудвик», вокруг дома уже собралась толпа. Инспектор Чендлер с несколькими офицерами блокировал вход, а соседи вытягивали шеи, пытаясь заглянуть внутрь, будто бы могли что-то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Эван вышел из экипажа, как инспектор Чендлер заметил 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Бога, вы наконец приехали. Я уже отправил офицера за вами. Пожалуйста, заходите. Миссис Лоуренс совершенно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мог представить, каким ударом это стало для миссис Лоуренс. Всего несколько дней назад она хвасталась своим сыном, переполненная материнской любовью, а сегодня случилось это. Было бы странно, если бы она восприняла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расскажите, что произошло? — спросил Эван, следуя за Чендлером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раздражённо махнул рукой в сторону бродяг, которые вытягивали шеи через забор,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Цыгане! Посмотрите, во что превратился Деланлир. Мы никогда не должны были пускать сюда поезда. Посмотрите, что они сделали с этим тихим городком! Это просто катастрофа. Клянусь, это дело рук цыган. Только они способны на такую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убийство, инспектор? — с притворным удивлением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понизил голос и приблизился к Эвану: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убийство, пастор. Вы можете в это поверить? Убийство! В Деланлире!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сделал вид, что потрясён, но в душе думал: «Сейчас вы удивляетесь, но позже это станет привычным».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ужасно, — быстро перекрестился Эван, как истинный протестант.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Чендлер, заметив бледность на лице Эвана, опасаясь, что тот упадёт в обморок,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о чём беспокоиться. Я скоро поймаю этого негодяя. Сейчас вам нужно успокоить миссис Лоуренс, чтобы мы могли вынести тело молодого мистера Лоуренса.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конечно, не был таким чувствительным, как предполагал инспектор. Он крепко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Эван услышал пронзительный голос миссис Лоуренс, доносящийся из гостиной. Инспектор Чендлер нахмурился и направился туда, а Эван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Лоуренс, всё ещё в ночной рубашке, с растрёпанными волосами и опухшими глазами, отчаянно цеплялась за двух полицейских, которые выносили тело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грабители! Оставьте моего маленького Джона! Он просто спит! Он не может быть мёртв! Он не мог бросить свою бедную мать! — кричала она, ударяя полицейских, в глазах её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Миссис Лоуренс, мы понимаем ваше горе, но не мешайте нам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строгость на мгновение привела миссис Лоуренс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— она повернулась к инспектору, и в её глазах была такая боль, что даже Чендлер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невозможно. Мой Джон был таким послушным, таким милым. Он не мог просто бросить свою бедную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упала, и инспектор поспешил поддержать её,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я привёл пастора Брюса. Он помолится за душу вашего сына. Не волнуйтесь, всё уже произошло. Пожалуйста,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почти не слышала его. Она продолжала бормотать о том, каким послушным и добрым был Джон, словно больше ничего в мире не имело для неё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мистер Лоуренс, до этого молча сидевший у камина, не выдержал. Он резко встал, оттащил жену от инспектора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Прекрати! Что толку от этих слов? Ты сама его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бессвязно, но даже не смотрел на Джона. Его губы дрожали, а глаза покраснели,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заплакал, зато миссис Лоуренс зарыдала. Её голос был наполнен такой печалью и отчаянием, что даже самые чёрствые не могли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хоть и был человеком с холодным сердцем, не мог не проникнуться этой сценой. Он опустил голову, перекрестился и прошептал молитву, подойдя к носилкам с телом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приподнял белую простыню, покрывавшую лицо Джона. Его глаза были широко открыты, лицо бледное, во взгляде читалось недоумение, словно он не ожидал, что это произойдёт с ним. На самом деле Эван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тихо подошёл к Эвану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мальчик. Его ударили лампой по затылку, и он скончался. Ему было всего двадцать два года, и у него была прекрасная невеста. Как рано оборвалась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