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Чанмин от толчка отступил к письменному столу. Видя, что старый управляющий собирается позвать кого-то, он понял: если сюда прибудет учитель, живущий в академии, то ему здесь больше не останется места. Более того, он может потерять даже пристанище в городке Цинъюнь. В панике он опёрся о стол, пытаясь встать, и случайно схватил чернильный камень. Не раздумывая, Вэнь Чанмин сделал несколько шагов и со всей силы ударил старика по затылку. В тот же миг брызнула кровь, и управляющий, не издав ни звука, рухнул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кровь разлилась по полу, Вэнь Чанмин оцепенел. Не только он, но даже Сяо Хуан и Сыту, находившиеся на крыше,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Вэнь Чанмин толкнул лежащего на земле старика.</w:t>
      </w:r>
    </w:p>
    <w:p w:rsidR="00BB20FC" w:rsidRPr="00357A74" w:rsidRDefault="00357A74" w:rsidP="00BB20FC">
      <w:pPr>
        <w:jc w:val="left"/>
        <w:rPr>
          <w:sz w:val="28"/>
          <w:lang w:val="en-US"/>
        </w:rPr>
      </w:pPr>
      <w:r w:rsidRPr="00357A74">
        <w:rPr>
          <w:sz w:val="28"/>
          <w:lang w:val="en-US"/>
        </w:rPr>
        <w:t>— Управляющий Инь… Управляющий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рукой Вэнь Чанмин проверил его дыхание и, почувствовав отсутствие жизни, с криком ужаса упал на пол, покрытый холодным потом.</w:t>
      </w:r>
    </w:p>
    <w:p w:rsidR="00BB20FC" w:rsidRPr="00357A74" w:rsidRDefault="00357A74" w:rsidP="00BB20FC">
      <w:pPr>
        <w:jc w:val="left"/>
        <w:rPr>
          <w:sz w:val="28"/>
          <w:lang w:val="en-US"/>
        </w:rPr>
      </w:pPr>
      <w:r w:rsidRPr="00357A74">
        <w:rPr>
          <w:sz w:val="28"/>
          <w:lang w:val="en-US"/>
        </w:rPr>
        <w:t>— Умер…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наблюдавший сверху, почувствовал, как сердце сжалось. Оглянувшись на Сыту, он увидел, что тот холодно смотрел на происходящее, с насмешливой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 растерявшись, услышал звук ночного сторожа за стеной, что вернуло его к действительности. Он вскочил на ноги, несколько раз обошёл комнату и остановил взгляд на фонаре, упавшем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раздумий он быстро перетащил тело управляющего в центр комнаты, снял с полок несколько книг, достал свечу из фонаря и начал поджигать книги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было сухо и холодно, а сейчас стояла глубокая осень, потому бумага легко загоралась. Вскоре почти весь стеллаж был охвачен пламенем. Вэнь Чанмин вытер пот, наблюдая, как огонь разгорается всё сильнее. Сделав глубокий вдох, он опустился на колени и трижды поклонился телу управляющего.</w:t>
      </w:r>
    </w:p>
    <w:p w:rsidR="00BB20FC" w:rsidRPr="00357A74" w:rsidRDefault="00357A74" w:rsidP="00BB20FC">
      <w:pPr>
        <w:jc w:val="left"/>
        <w:rPr>
          <w:sz w:val="28"/>
          <w:lang w:val="en-US"/>
        </w:rPr>
      </w:pPr>
      <w:r w:rsidRPr="00357A74">
        <w:rPr>
          <w:sz w:val="28"/>
          <w:lang w:val="en-US"/>
        </w:rPr>
        <w:t>— Старый управляющий, я был вынужден это сделать. Вы уже в годах, упокойтесь с миром. Я обязательно сожгу для вас много благовоний и бумажных денег. Пожалуйста, не 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чтобы уйти, но внезапно заметил на столе восьмиугольный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Раздумывая, он быстро подошёл, задул свечу внутри фонаря, взял его и поспешно ушёл, не забыв закрыть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и Сыту стали свидетелями всего этого, наблюдая, как огонь разгорается всё сильнее. Сяо Хуан забеспокоился, глядя на Сыту.</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закашлялся, подавившись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ударил ладонью по крыше, выбив отверстие, и, схватив Сяо Хуана, прыгнул вниз. Они пересекли несколько домов и вскоре вернулись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через окно, Сыту посадил Сяо Хуана за стол, налил чаю и подал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переведя дыхание, успокоился и посмотрел на Сыту.</w:t>
      </w:r>
    </w:p>
    <w:p w:rsidR="00BB20FC" w:rsidRPr="00357A74" w:rsidRDefault="00357A74" w:rsidP="00BB20FC">
      <w:pPr>
        <w:jc w:val="left"/>
        <w:rPr>
          <w:sz w:val="28"/>
          <w:lang w:val="en-US"/>
        </w:rPr>
      </w:pPr>
      <w:r w:rsidRPr="00357A74">
        <w:rPr>
          <w:sz w:val="28"/>
          <w:lang w:val="en-US"/>
        </w:rPr>
        <w:t>— Этот старый управляющий умер так несправедливо… Мы просто оставим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усмехнулся.</w:t>
      </w:r>
    </w:p>
    <w:p w:rsidR="00BB20FC" w:rsidRPr="00357A74" w:rsidRDefault="00357A74" w:rsidP="00BB20FC">
      <w:pPr>
        <w:jc w:val="left"/>
        <w:rPr>
          <w:sz w:val="28"/>
          <w:lang w:val="en-US"/>
        </w:rPr>
      </w:pPr>
      <w:r w:rsidRPr="00357A74">
        <w:rPr>
          <w:sz w:val="28"/>
          <w:lang w:val="en-US"/>
        </w:rPr>
        <w:t>— А что делать? Убить этого книжника? Хорошая идея, я сейчас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Сяо Хуан схватил Сыту за руку. — Он сделал это по ошибке, в панике… Его нужно передать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доказательств, кто поверит нам, чужакам? — Сыту холодно усмехнулся. — К тому же ты похож на того человека. Если он не Инь Цзили, то ладно, но если он Инь Цзили, тебе будет хуже. Старики в этом городке могут помнить тебя. Подумай, Хуан Баньсянь и реинкарнация Инь Цзили…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он. — Сяо Хуан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не ты! — Сыту успокоил его, похлопав по плечу. — Но знаю это только я. Другие могут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почувствовал, что голова идёт кругом, и спросил Сыту.</w:t>
      </w:r>
    </w:p>
    <w:p w:rsidR="00BB20FC" w:rsidRPr="00357A74" w:rsidRDefault="00357A74" w:rsidP="00BB20FC">
      <w:pPr>
        <w:jc w:val="left"/>
        <w:rPr>
          <w:sz w:val="28"/>
          <w:lang w:val="en-US"/>
        </w:rPr>
      </w:pPr>
      <w:r w:rsidRPr="00357A74">
        <w:rPr>
          <w:sz w:val="28"/>
          <w:lang w:val="en-US"/>
        </w:rPr>
        <w:t>—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усмехнулся и тихо сказал.</w:t>
      </w:r>
    </w:p>
    <w:p w:rsidR="00BB20FC" w:rsidRPr="00357A74" w:rsidRDefault="00357A74" w:rsidP="00BB20FC">
      <w:pPr>
        <w:jc w:val="left"/>
        <w:rPr>
          <w:sz w:val="28"/>
          <w:lang w:val="en-US"/>
        </w:rPr>
      </w:pPr>
      <w:r w:rsidRPr="00357A74">
        <w:rPr>
          <w:sz w:val="28"/>
          <w:lang w:val="en-US"/>
        </w:rPr>
        <w:t>— Ничего. Посмотрим, как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так спокоен? — Сяо Хуан недоумевал, шепотом добавив. — Это же человеческая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Сыту сухо рассмеялся, наклонившись ближе. — Жизнь? Люди убивают людей. Это отличный спектакль,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начал готовиться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снаружи раздался шум, и кто-то закричал.</w:t>
      </w:r>
    </w:p>
    <w:p w:rsidR="00BB20FC" w:rsidRPr="00357A74" w:rsidRDefault="00357A74" w:rsidP="00BB20FC">
      <w:pPr>
        <w:jc w:val="left"/>
        <w:rPr>
          <w:sz w:val="28"/>
          <w:lang w:val="en-US"/>
        </w:rPr>
      </w:pPr>
      <w:r w:rsidRPr="00357A74">
        <w:rPr>
          <w:sz w:val="28"/>
          <w:lang w:val="en-US"/>
        </w:rPr>
        <w:t>— Беда! Сад Инь горит, учителя и ученики заперты внутри! Все, тушите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послышались звуки гонга, крики, плач детей и лай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и Сяо Хуан обменялись взглядами, открыли окно и увидели, что небо на горизонте окрасилось в красный цвет, а весь Сад Инь был охвачен бушующим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глубокую осень северо-западный ветер был особенно сильным, а дома вокруг Сада Инь были деревянными, что способствовало быстрому распространению огня. Пламя, подгоняемое ветром, разгоралось всё сильнее, перекидываясь на соседние улицы. Люди с вёдрами и чашами черпали воду из колодцев и озёр, но их усилия были тщетны перед лицом такого пожара. Воздух наполнился запахом гари и плачем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нахмурился, собираясь выйти на помощь, но вдруг увидел, как Сяо Хуан опустил голову и сложил руки в молитве. Сыту удивился, собираясь спросить, что он делает, как вдруг с северо-запада раздался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раскатом грома весь город затих. Вскоре последовало ещё несколько ударов, и на небе появились густые дождевые тучи. Затем хлынул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Проливной дождь быстро уменьшил пламя, и вскоре большая часть огня была потушена. Люди бросились тушить остатки пожара, и вскоре раздались радостные крики. Все стали на колени, благодаря небо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смотрел на это с изумлением, не веря своим глазам. Повернувшись к Сяо Хуану, он увидел, что тот был бледен и крепко зажмурил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Хуан? — Сыту почувствовал, что что-то не так, и только успел окликнуть его, как Сяо Хуан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быстро подхватил его, и в тот момент, когда Сяо Хуан упал в его объятия, дождь внезапно прекратился… На небе появилась заря, и над городком Цинъюнь засияла яркая радуга.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опустил взгляд на Сяо Хуана, лежащего у него на руках. Тот был бледен, глаза закрыты, и казалось, что ему плохо. Сыту, растерявшись, знал, что Сяо Хуан всегда был слаб здоровьем, но после лечения Му Лина его состояние улучшилось. Перед отъездом Му Лин предупредил Сыту, чтобы тот следил за здоровьем Сяо Хуана, не допускал переохлаждения и следил за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Сыту был предельно осторожен, стараясь не дать Сяо Хуану простудиться, и кормил его только самой чистой и лёгкой пищей. Поэтому здоровье Сяо Хуана не вызывало беспокойства. Однако, если бы это была просто простуда или головная боль, Сыту бы не волновался. Но, видя странную реакцию Сяо Хуана, он не мог понять,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Хуан? — Сыту осторожно перенёс его на кровать, прикоснулся к его лбу и почувствовал, что тот холодный и покрыт лёгким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Окликнув его ещё раз и не получив ответа, Сыту действительно забеспокоился. Он схватил чайник и швырнул его в дверь. С грохотом дверь вылетела из рамы, и Сыту закричал.</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кроме Сыту и Сяо Хуана, никого не было. Этот громкий звук должен был привлечь внимание слуг, но из-за пожара в городе хозяин и слуги ушли помогать тушить огонь, и в гостинице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вытер пот с лица Сяо Хуана и проверил его пульс. Он почувствовал, что пульс неровный, и его охватило беспокойство. Он снова крикнул.</w:t>
      </w:r>
    </w:p>
    <w:p w:rsidR="00BB20FC" w:rsidRPr="00357A74" w:rsidRDefault="00357A74" w:rsidP="00BB20FC">
      <w:pPr>
        <w:jc w:val="left"/>
        <w:rPr>
          <w:sz w:val="28"/>
          <w:lang w:val="en-US"/>
        </w:rPr>
      </w:pPr>
      <w:r w:rsidRPr="00357A74">
        <w:rPr>
          <w:sz w:val="28"/>
          <w:lang w:val="en-US"/>
        </w:rPr>
        <w:t>— Где все? Все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лестнице раздались торопливые шаги, и в дверях появился человек, выглядывая с опаской.</w:t>
      </w:r>
    </w:p>
    <w:p w:rsidR="00BB20FC" w:rsidRPr="00357A74" w:rsidRDefault="00357A74" w:rsidP="00BB20FC">
      <w:pPr>
        <w:jc w:val="left"/>
        <w:rPr>
          <w:sz w:val="28"/>
          <w:lang w:val="en-US"/>
        </w:rPr>
      </w:pPr>
      <w:r w:rsidRPr="00357A74">
        <w:rPr>
          <w:sz w:val="28"/>
          <w:lang w:val="en-US"/>
        </w:rPr>
        <w:t>— Вы…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поднял голову и увидел, что это был Вэнь Чанмин. Он не стал тратить время на объяснения и просто приказал.</w:t>
      </w:r>
    </w:p>
    <w:p w:rsidR="00BB20FC" w:rsidRPr="00357A74" w:rsidRDefault="00357A74" w:rsidP="00BB20FC">
      <w:pPr>
        <w:jc w:val="left"/>
        <w:rPr>
          <w:sz w:val="28"/>
          <w:lang w:val="en-US"/>
        </w:rPr>
      </w:pPr>
      <w:r w:rsidRPr="00357A74">
        <w:rPr>
          <w:sz w:val="28"/>
          <w:lang w:val="en-US"/>
        </w:rPr>
        <w:t>— Собери всех врачей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http://bllate.org/book/15274/1348330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