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Бай Хаолинь наблюдал, как тот не слишком умело подкрадывался к маленькому домику, и невольно 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приближался к окну с правой стороны, едва слыша доносящиеся из дома разговоры и тихие всхлипы, осторожно заглянул внутрь. Лучше бы он не смотрел. Увидев происходящее, этот храбрый мужчина побледнел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 окне было покрыто чем-то, похожим на красную краску или кровь, и все вокруг казалось зловещим кровавым пятном. Он не успел разглядеть обстановку в комнате, как его взгляд зацепился за предмет на полке напротив: на деревянной полке аккуратно стояли десяток стеклянных банок, по три в каждой. В каждой банке плавала пара глаз размером с шарик для пинг-понга, плавающих в консервирующей жидкости, словно ищущих идеальное место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хижины Цзэн Юй был привязан к окровавленному кресту, с ужасом наблюдая за Ли Ванлуном, который размахивал странным кинжалом и бормотал что-то под нос. Хотя мальчику было всего пять лет, он понимал, что его ждет. Слезы текли по его лицу, ноги судорожно дергались, а изо рта, зажатого тряпкой, доносились отчаянные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Ванлун надел широкий черный плащ, его лицо было покрыто кровью. Он держал кинжал с рукоятью в форме змеи, направленный на мальчика, и, ритмично размахивая им, произносил непонятные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 Аши, Лайэнмус, Аканланса...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медленно приближался к двери, глубоко вздохнул и резко пнул ее,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Хэ Вэньцзэ, словно божественного воина, нисколько не испугало Ли Ванлуна. Тот даже не взглянул на него, держа кинжал направленным на мальчика,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хотя этот скромный дар не достоин вашей вечной силы, он преподносится вам вашим верным слугой. Ответьте на мой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невероятной скоростью бросился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прокатился эхом по лесу. Рука Хэ Вэньцзэ, держащая пистолет, слегка дрожала, из ствола вырывался легкий дымок. Раздался звон — кинжал упал на пол. Ли Ванлун схватился за правую руку, кровь сочилась сквозь пальцы. Он скрежетал зубами, глядя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осторожно приблизился, пнул кинжал ногой, чтобы отбросить его подальше, затем достал наручники и заковал правую руку Ли Ванлуна в основание креста, чтобы тот не сбежал, после чего убрал пистолет в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поспешно развязал нейлоновые веревки, которыми был связан мальчик, и снял тряпку с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тряпка была снята, мальчик разразился горьким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к маме! Кашель...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бойся. Мы посланы твоей мамой, чтобы спасти тебя. Теперь все в порядке, — Хэ Вэньцзэ мягко похлопал его по плечу,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хижину ворвался Бай Хаолинь. Увидев, что Хэ Вэньцзэ уже обезвредил Ли Ванлуна, он облегченно вздохнул. Но, оглядев хижину, не смог сдержать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хижина была наполнена отвратительным, едким запахом и сильным запахом крови. В воздухе роились мухи, их жужжание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подошел к полке напротив окна и внимательно осмотрел десяток стеклянных банок. На зрачках глаз были видны четкие красные прожилки и следы кровоизлияний, места разрыва глазных мышц явно были оборваны. Это не могло быть сделано в игрушечном магазине. Значит, эти глаза были настоящими! И банки не стояли беспорядочно, а были расположены по три в виде перевернутой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полки стоял крест, к которому был привязан Сяо Юй. Множество мух и личинок боролись за остатки черной крови и гниющей плоти. Под крестом был нарисован странный узор из крови. На стене позади, на высоте около полутора метров, висел череп черного козла, под которым был нарисован наклонный пентакль, а ниже надпись: SATAN.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чертовы полицейские! Знаете, кто мой отец?! Посмели стрелять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Ли Ванлун начал громко ругаться, но при этом его левая рука, прижатая к телу, тайно искала телефон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к маме! У-у-у!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Юй кричал изо всех сил, его маленькое лицо покраснело, он непрерывно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Хаолинь, я позвоню за подкреплением, ты присмотри за этим ублюдком, — сказал Хэ Вэньцзэ, взяв Сяо Юй на руки и уходя из хижины, которая стала источником всех его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обернулся и увидел, что Ли Ванлун прикован к основанию креста, а крест был прикреплен к полу хижины. Сколько бы тот ни дергался, он не мог освободиться. Успокоившись, Бай Хаолинь продолжил осматривать странную комнату, не подозревая, что Ли Ванлун уже достал телефон и, нервно наблюдая за ним, чтобы тот не обернулся, быстро набирал сообщение кому-то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Хаолинь подошел к левой стороне комнаты, под ногой раздался скрип — звук непрочной древесины. Он отступил, присел и осмотрел пол. Действительно, на полу была едва заметная ручка, похожая на вход в подвал. Обернув ручку салфеткой, чтобы не повредить место преступления, он осторожно приподнял доску. Перед ним открылся темный туннель, и одновременно с этим на него нахлынул удушливый, отвратительный запах, от которого его желудок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закашлялся от этого запаха, глаза также сильно щипало и сушило.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Ванлун уже отправил сообщение и спрятал телефон. Он глубоко вздохнул и злобно уставился на ничего не подозревающего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немного рассеялся, Бай Хаолинь прикрыл рот и нос и осторожно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не было лестницы, свет из комнаты был слишком слаб, чтобы осветить что-то дальше полуметра от входа. Парящая пыль отчаянно цеплялась за свет, делая подвал еще более мутным. Бай Хаолинь, хотя и чувствовал некоторое беспокойство, но любопытство подстегивало его узнать, какие тайны скрываются в этой темной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успокоив Сяо Юй, вернулся в хижину как раз в тот момент, когда Бай Хаолинь, присев у входа в подвал, наклонился вперед, пытаясь заглянуть внутрь. Он достал из-за пояса маленький фонарик, обязательный для полицейских,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сразу же осветил пространство, но когда они увидели то, что освещал этот свет, оба упали на пол, их лица стали белыми как мел. Если бы не их крепкие нервы, они бы точно бросились бежать и вырвали бы все, что съели,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лежали лишь разложившиеся тела детей лет пяти и бесчисленные крысы, которые уже успели частично съесть их. Единственное, что осталось общим для всех, — их глаза были вырезаны. Вместо детских лиц остались лишь черные кровавые дыры и засохшие следы крови. Их, как мусор, бросили в это темное место, где их сопровождали лишь крысы, мухи, личинки и другие существа, которых нормальные дети даже не смогли бы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процентов! Это те двадцать процентов, которые полиция по неписаным правилам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Вэньцзэ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хоть один полицейский проявил ответственность, если бы, когда родители заявляли о пропаже детей, было меньше отговорок, меньше безразличия, больше ответственности, эти дети не умерли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разочарование Хэ Вэньцзэ, но разве он сам не чувствовал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детей убил не Ли Ванлун. Их убили мы, полицейские, которые должны были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Вэньцзэ в ярости ударил кулаком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Вэньцзэ, Сяо Юй ведь жив, — Бай Хаолинь положил руку на плечо Хэ Вэньцзэ, пытаясь его успокоить. — Сяо Юй будет последним. Это ты надел наручники на Ли Ванлуна, это ты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