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полчаса Ло Юйле доставили в больницу TMX, но из-за тяжёлых внутренних повреждений и большой потери крови спасти его не удалось, и в 13:48 он был объявлен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смерти Ло Юйле быстро распространилась, и сайт «Карающий грех» первым опубликовал запись, на которой его забили до смерти в камере полицейского управления Байху. Однако из-за неопределённости с убийцами вознаграждение пока не было выплачено.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полицейского управления Байху снова были окружены журналистами, которые пришли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запись с камер была взломана без их ведома, более важно, что два полицейских из отдела задержания допустили халатность, и теперь они были отстранены от службы и находились под расследованием отдела внутренних расследований. Но халатность полицейских — это также халатность начальника управления. Начальник управления Чжао, следуя совету отдела по связям с общественностью, решил провести пресс-конференцию, чтобы избежать ещё более печальных последствий, если информация просочится в СМИ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11 часов начальник управления Чжао провёл пресс-конференцию в вестибюле первого этажа полицейского управления Байху. Как только он вышел, журналисты начали щёлкать затворами камер 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Чжао, связана ли смерть Ло Юйле с Фондом «Карающий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Чжао, признаёт ли полиция свою халатность?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ваше мнение о взломе системы полицейского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Чжао поднял руку, призывая к тишине, и, когда все замолчали,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инциденте полиция действительно допустила халатность. Два полицейских из отдела задержания отстранены от службы, а начальник отдела задержания Хуан также понесёт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«щёлк», «щёлк» — раздались звуки затворов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системе полиции действительно есть уязвимости, и мы уже собрали лучших экспертов, чтобы устранить скрытые проблемы, — сказал начальник Чжао, не собираясь обвинять отдел технической поддержки, ведь всегда есть кто-то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Чжао, каково ваше мнение о Фонде «Карающий грех»? — не выдержал один из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организация, которая прикрывается именем справедливости, но занимается незаконной деятельностью. Мы обязательно найдём её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полиция действительно эффективна, то почему существует Фонд «Карающий грех»?! — спросил другой журналист.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У нас действительно много проблем! Но народный суд — это уродливое порождение правовой системы, он вне закона и неприемлем! — Как только начальник Чжао закончил, в зале поднялся шум. — В любой стране идёт долгая борьба между справедливостью и злом, поэтому я здесь серьёзно обращаюсь к друзьям из СМИ: пожалуйста, следите за общественным мнением, чтобы государственный механизм работал действительно эффективно. Я и все полицейские готовы принять ваш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конечно, были подготовлены отделом по связям с общественностью с учётом вкусов СМИ и общественности. Хотя начальник Чжао не обязательно выполнит свои обещания, его слова определённо найдут поддержку у СМИ и общественности, что также послужит основой для его дальнейшей политической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«щёлк», «щёлк», «щёлк» — журналисты быстро записывали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отделе судебно-медицинской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Ло Юйле не сильно потрясла Бай Хаолиня, его больше интересовало состояние «неопознанного трупа». Поэтому Бай Хаолинь, из любопытства узнать, кто убил Ло Юйле, отправился в отдел судебной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Хаолинь увидел, что Цинь Сые нарисовала большую часть модели лица «неопознанного трупа», которая уже напоминала Гун Ши, его сердце сжалось, хотя он и ожидал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начальник Чжао проводит пресс-конференцию? — Лю Цзяцзе, увидев, что Бай Хаолинь вошёл, поднял на него взгляд и продолжил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да, — ответил Бай Хаолинь, уставившись на экран компьютера Цинь Сые, словно его глаза были прикованы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Сые была стажёром-медиком всего полгода, благодаря своей сообразительности и усердию её профессиональные навыки уже не уступали Лю Цзяцзе. Гун Ши, пролежавший в холодной морской воде, был уже неузнаваем, но она смогла восстановить его лицо по рентгеновским снимкам черепа. Хотя работа ещё не была завершена, Бай Хаолинь сразу узнал этого серийного убийцу, которого он сам приговорил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Сые, сосредоточенная на экране, не заметила прихода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жертва неопознанного трупа, — угрюмо сказал Лю Цзяцзе, видя, что Бай Хаолинь молчит и смотрит на Цинь Сые.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не сказал ни слова. Он хотел спросить, что они нашли на теле, но, поскольку лицо Гун Ши уже было восстановлено на пять-шесть десятых, его личность будет раскрыта рано или поздно, а он был последним, кто видел его в полицейском управлении, и это нельзя было скрыть! Если его первым вопросом будет расследование, а не удивление его смертью, это будет не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проглотил все свои вопросы и с удивлением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доктор Гун? — Его голос был идеально подобран: не слишком тихий, чтобы его не услышали, и не слишком громкий, чтобы это не выглядело нарочито.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Цинь Сые, услышав слова Бай Хаолиня, обернулась. — Я тоже подозреваю,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врач, который утверждал, что обладает способностью общаться с духами?! — Лю Цзяцзе не заметил рисунок Цинь Сые, но, услышав их разговор, обратил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И Юньчжао получил сообщение о «сверхъестественном происшествии»: дежурный врач ночной смены в больнице TMX и управляющий моргом доктор Гун Ши обладал способностью общаться с духами и получил прозвище «Доктор-призрак». Но в итоге выяснилось, что он был серийным убийцей! Его «способность общаться с духами» объяснялась тем, что определённая модель кардиомонитора имела механическую неисправность, и когда сердцебиение пациента падало до определённого уровня, его ошибочно объявляли мёртвым. Некоторые пациенты, попавшие в морг, оживали, и Гун Ши, руководствуясь какими-то мотивами, выпытывал у них их самые сокровенные тайны, а затем убивал их, выдавая это за «общение с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Хаолинь и его коллеги полностью раскрыли это дело, из-за отсутствия прямых доказательств прокурор не мог предъявить обвинение Гун Ши. Но вскоре Гун Ши таинственно исчез! И Юньчжао и Цинь Сые думали, что он сбежал в другое место, но теперь обнаружили его тело, и не знали, что человеком, который столкнул его в тёмные глубины моря, был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Хаолинь, я собираюсь отнести материалы в четвёртый отдел, пойдём со мной! — сказала Цинь Сые. — В конце концов, мы потратили много сил на дело «Доктора-призрака», и хотя тогда оно зашло в тупик, теперь это стало ответом для жертв и 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отдел? — Бай Хаолинь напрягся, его худшие опасения сбылись.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в его организме было много алкоголя, и в лёгких была вода, он действительно утонул, но синяки на его ногах меня беспокоят. Начальник Чжао такой хороший, он поручил четвёртому отделу заняться этим! — серьёзно сказала Цинь Сые.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Хаолинь начал нервничать. Он давно заметил, что Цинь Сые, хотя и была жизнерадостной, прямолинейной и немного по-детски наивной, была очень предана своей работе, и это было не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прижизненные травмы, возможно, просто случайные удары, в мире не так уж много убийств, — пренебрежительно сказал Лю Цзяцзе, вынимая селезёнку Ло Юйле.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перестраховаться. Доктор Цинь, я пойду с вами в четвёртый отдел, — сказал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ему не избежать этого, и решил лучше сотрудничать с полицией. Кроме того, полиция вряд ли заподозрит его — его мотив убийства Гун Ши был не из тех, что могли прийти в голову обычному полицейскому, и он хорошо очистил место преступления, не оставив никаких улик против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четвёртый отдел уголовного розыска, полицейские уже узнали о том, что начальник Чжао пригласил СМИ для контроля, и были недовольны. Четвёртый отдел не стал исключением, и, учитывая, что это дело было поручено начальником Чжао, они были настроены скептически. Офицер, ответственный за это дело, взял материалы из рук Цинь Сые и отложил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