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скрытое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говорилось, что террорист Корипайн прибыл в Иокогаму, пытаясь урвать свою долю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усомнился в прочитанном.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Иллюзионист? Корипайн? Спейд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приезжал, — спокойно проанализировал Акамацу Рю. — Если бы Спейд был здесь, я бы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доверял Спейду, и Спейд не стал бы доверять свою жизнь ребёнку, поэтому, находясь в Мёрсо, они заключили друг с другом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использовал духовный контракт, основанный на иллюзиях, а Акамацу Рю применил магическую технику, основанную на душе. Таким образом, они взаимно ограничивали друг друга, и никто не мог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контракту и технике, если они оказывались в одном месте, при условии что расстояние между ними не было слишком большим, они могли чувствовать присутствие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Новый, неизвестный иллюзионист, — сразу же сказал Акамацу Рю Хассану. — Свяжись с европейскими информаторами. Там явно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Из-за хаоса в Иокогаме в последнее время слишком много информации, и много фальшивых данных. Я ускорю обработку.]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отправь контактную информацию Рандо и Верлена в почтовый ящик Французского представительства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Рандо передал свои старые контакты Акамацу Рю, сказав, что в случае необходимости можно связаться с ним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Акамацу Рю решил использовать эти контакты, чтобы начать охоту на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втянуть Верлена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Представительства различных стран в основном являются открытыми шпионами, и это общеизвестный факт. Отправляя письмо туда, Акамацу Рю явно собирался начать 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Промедление может обернуться проблемами. Если в Европе действительно что-то происходит, и Верлен не сможет приехать, то все наши планы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Сейчас займусь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усиления хаоса в Иокогаме правительство наконец обратило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не справлялась и постоянно обращалась к военной полиции с просьбой о помощи, надеясь, что спецназ сможет восстановить порядок в Иокогаме. Однако чиновники Министерства внутренних дел пока не хотели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нынешний хаос в Иокогаме далёк от жестокости времён предыдущего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местный сброд борется за пятьсот миллиардов, и эта борьба носит рациональный и целенаправленный характер. По сравнению с беспорядочными столкновениями, такой хаос кажется 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хаос ограничивается ночным временем и не затрагивает жизнь обычных людей, поэтому нет необходимости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скрытые правительственные структуры также отслеживают эти пятьсот миллиардов. Они предполагают, что сумма, возможно, не достигает пятисот миллиардов, но из-за большого количества организаций, вовлечённых в эту борьбу, если все эти отбросы общества будут уничтожены, то, возможно, удастся собрать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Министерство внутренних дел, помимо усиления мониторинга со стороны Особого отдела по делам одарённых, не дало особых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 предложен план ускорить хаос, чтобы быстрее разобраться с последствиями и минимизировать ущерб для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заседания начальник Особого отдела по делам одарённых Танэда, с руками, спрятанными в рукава, с каменным лицом покинул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ужасным. Лишь оказавшись в своём служебном автомобиле после выхода из здания Министерства внутренних дел, он с негодованием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чудовищное предложение? Усилить хаос? Они думают, что подполье Иокогамы — это их задний двор, которым можно свободно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 Иокогаму уже проникло как минимум пять иностранных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местных стычках три средние организации были поглощены, десятки мелких групп оказались втянутыми в конфликт и превратились в неорганизованных преступников, пользующихся хаосом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итоге этот хаос объединит подполье Иокогамы в единое целое, — пробормотал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молодой человек в очках, который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действительно нужно пригласить особых эсперов в Иокогаму? Почему нельзя задействовать военную полицию? Их сил достаточно, чтобы подавить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время, — спокойно ответил Танэда. — К тому же, это пятьсот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толика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всего лишь десятая часть, то это пятьдесят миллиардов —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деньги — это то, что движет людьми. Такая сумма заставит любого задуматься: «Если бы только я мог получить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всё сложится. Надеюсь, ситуация не станет хуже, чем я ожидаю.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был в крайне сложном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передал ему сообщение, поручив отправить эту информацию Акамацу Рю, находящемуся на Дальнем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Эстоланео была уничтожена, и сделал это некто по имени Ландзия.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этого парня разыскивает мафиозная тюрьма, и, по опыту Скуало, Ландзия скоро окажется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содержание сообщения, Скуало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Занзасом, когда Акамацу Рю уже покинул Вонгола, но слышал от Девятого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Акамацу Рю сбежал из лаборатории той семьи и случайно встретил Занзаса, который пообещал уничтожить Эстоланео.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Занзас, выросший на улицах и ставший мафиози, прекрасно понимал, что эксперименты над людьми — это часть тёмного мира, и искоренить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Занзас всё же сказал это, не ради прекращения экспериментов, а чтобы дать защиту своему товарищу и помочь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Поручать тебе это — слишком большая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нужно дождаться, пока ты станешь десятым главой Вонгола, а это займёт десять лет,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Десять лет? Чушь! Я не потрачу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вернусь, когда ты станешь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вернусь, когда ты станешь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вздохнул, думая, что эти слова Акамацу Рю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знал, что Занзас не станет десятым главой, но Занзас заключил такое соглашение с Акамацу Рю. Какие чувства испытывал Девятый, услышав это и передавая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покинул Вонгола в шесть лет. Разве Вонгола не мог найти сбежавшего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Девятый приказал не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обещание Занзаса и Акамацу Рю было невозможно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позволить Акамацу Рю уйти самому. Не Занзас нарушил обещание, а Акамацу Рю сам отказался от него. Вина была не на Занзасе.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отцовская любовь к своему сыну, позволившая Акамацу Рю самостоятельно сбежать из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несколько раз проявлял снисходительность к Акамацу Рю, возможно, из-за чувства вины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Акамацу Рю стал руководителем среднего звена в мафиозной организации на Дальнем Востоке и не мог вернуться в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Занзасу также не нужно было выполнять своё обещание, тем более что он не был родным сыном Девятого и не мог стать десятым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долго вздыхал, а затем передал эту информацию в открытую резиденцию Лака Акермана в Италии, будучи уверенным, что Акамацу Рю сможет 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этой информацией на Дальний Восток были отправлены сведения о Верлене.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твою заботу о боссе и то, что в прошлый раз я тебя подвёл, вот тебе подарок — дополнительная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находящийся в Иокогаме, не знал, что скоро получит подарок от своего ненадёжного союзника. Он решил обратиться за помощью к Дазаю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Иллюзионист? Что это такое? — с искренним любопытством спросил Дазай Осаму, никогда не слышавший о такой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ужасный тип, способный изменить восприятие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