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Шу Синь узнала, что именно Чжу Е помог ей решить эту проблему. В то время Чжу Е был всего лишь актёром третьего плана и сидел на банкете на незаметном месте. Когда инвестор придирался к Шу Синь, столько людей молча наблюдали, и только Чжу Е протянул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Шу Синь всегда помнила эту благородную помощь Чжу Е. Она постоянно думала о том, чтобы как-нибудь помочь ему в ответ, но Чжу Е покорил зрителей своей ролью третьего плана, мгновенно став популярным, и у неё уже не было возможности что-либо для него сделать. Шу Синь однажды пришла поблагодарить Чжу Е, но тот отнёсся к этому очень холодно. Он считал, что это была пустяковая помощь,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был холодным человеком, и Шу Синь не могла сказать слишком много. Все думали, что они близкие друзья в индустрии, но на самом деле между ними обычно не было особых пересечений, пока предложение на участие в «Кодексе поведения для особых работников» не попало в руки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Сяо Лу в съёмочной группе чувствует себя хорошо, у него высокая внешность, хороший характер, все его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спасибо, что приняла этот сценарий, как-нибудь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Чжу Е предложил угостить ужином, прямо как если бы солнце взошло на западе. Шу Синь не могла сдержать улыбку при этой мысли,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со мной церемониться, этот сериал действительно очень хороший, у меня есть предчувствие, что он станет хитом. Поэтому брату Е не обязательно думать, что это я помогаю Сяо Лу, что вы мне чем-то обязаны...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на телефоне снова появилось уведомление — сообщение от Лу Няня в Вэйсине. Просто фото своего ужина, рассказ о сегодняшних впечатлениях. Все мелочи жизни, но Чжу Е смотрел очень внимательно,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Шу Синь было три сценария на рассмотрении, Чжу Е позвонил и спросил, не могла ли бы она выбрать сотрудничество с Лу Нянем. Сейчас Шу Синь на пике популярности, и если бы она согласилась сотрудничать, дебютный телесериал Лу Няня получил бы базовую гарантию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Синь, будучи преданным другом, без колебаний отказалась от приглашения в крупнобюджетный фильм и взялась за этот еженедельный телесериал. Чжу Е мимоходом поискал в интернете комментарии о начале съёмок «Особых», большинство пользователей выражали ожидание от актёрской игры Шу Синь. Листая дальше, Чжу Е наткнулся на утёчки, выложенные другими, на которых Лу Нянь был белокож и прекрасен, и судя по внешности, даже более утончён, чем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Сотрудничая с кинодивой и ветераном сцены, Лу Нянь нервничал невероятно. Не раз он приходил поболтать с Чжу Е, рассказывая о своих тревогах. Но Чжу Е просто верил, что Лу Нянь сможет хорошо сыграть в этом сериале. Когда Лу Нянь прислал смайлик с обиженным выражением, Чжу Е не задумываясь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обязательно станешь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«Кодекс поведения для особых работников» — это телесериал, снятый совместно Ai Er и Телеканалом провинции Z. Из-за недавних ограничений по темам, хотя ГУВТ и одобрил «Особых», время выхода в эфир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Еженедельный показ, по две серии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недостатком такого формата является то, что он не способствует накоплению популярности. Две серии в неделю, посмотрел — и жди следующую неделю. В сегодняшнем ритме городской жизни, если сюжет не будет выдающимся, у кого хватит терпения ждать неделю? И кто может гарантировать, что через неделю сам не забудет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производственный цикл, съёмочная группа использовала режим съёмок параллельно с показом. В основном, сняв две серии и смонтировав, сразу же запускали в эфир. Такой способ требует учёта графиков актёров, но имеет одно большое преимущество — можно соответствующим образом корректировать сюжет на основе отзывов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Нянь провёл в съёмочной группе ровно месяц, «Кодекс поведения для особых работников» официально вышел в эфир на Телеканале провинции Z. При наличии такой звезды, как Шу Синь, продюсеры приложили некоторые усилия, чтобы получить золотое время в среду и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интернет-коммуникации развиваются чрезвычайно быстро, молодёжи, которая сидит перед телевизором и следит за сериалами,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распространением мобильных приложений, посмотреть что угодно, скачав и пересмотрев позже, очень удобно, поэтому рейтинги традиционных телепрограмм постоянно падают. Всё больше фильмов и сериалов с сильным актёрским составом, но не вызывающих ажиотажа, и никто не знал, какой будет ситуация с «Особыми» после выхода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вечером Лу Нянь открыл клиент для прямых трансляций, спел две песни, а затем вместе со своими фанатами стал ждать начала показа «Особых».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[@By*: Возлюбленный, в первый раз нервничаешь?]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[@ТожеХочуКакБудто: Ха-ха-ха, предыдущий оратор, выражайся яснее, а то слишком грязно! [Закрывает лицо] На самом деле, я тоже хочу знать, впервые смотришь начало своего сериала, возлюбленный, ты нервничаешь?]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Комментариев, спрашивающих, нервничает ли он, было немало. Лу Нянь лукаво подмигнул и сказал, что не нервничает: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я тайком пролистываю мнения всех о «Особых». Кажется, основное требование большинства пользователей — лишь бы игра старшей сестры Шу Синь была на уровне. Они говорят, что у таких молодых актёров, как я, нет особого актёрского мастерства, главное — чтобы лицо не подвело, это и будет уважением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Лу Нянь приблизил лицо к камере, как будто хотел рассмотреть своё лицо. Говорил нормально, но вдруг обнаружил, что красивое лицо на экране становится всё ближе, и фанаты невольно завизжали от восторга. Лу Нянь приподнял бровь, уголки губ изогнулись,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только отвечать за красоту, то эта задача мною уже выполнена, вы же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только отвечать за красоту...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представили себе лицо Лу Няня, если бы у него совсем не было актёрского мастерства, и он просто стоял бы в сериале с таким лицом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кажется... всё равно очень хочется посмотреть. В конце концов, красивая внешность — уже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«Кодекс поведения для особых работников» официально начал транслироваться.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Шу Синь играет главную героиню Юнь Чжэн, пекинскую мигрантку, свободолюбивую, прямодушную и обладающую боевыми навыками. Возвращаясь с собеседования домой, Юнь Чжэн по пути подбирает пушистое милое маленькое чудовище, а на следующее утро, проснувшись, обнаруживает, что за ночь маленькое чудовище превратилось в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окно, освещал комнату, падая на того мужчину. У него было прекрасное лицо, пушистые уши, длинный хвост и, кроме того, белая, но рельефная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играющий Бай Цзэ Лу Нянь открыл глаза, застыла не только героиня, но и зрители по ту сторону экрана — это же... же... же как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поднялся, потряс ушами, поволок хвост, неспешно сел, водянистые глаза полны чувств, алые губы мягко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Чжэн, привет, я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первая серия резко оборвалась, все так и хотели схватить телеканал за шиворот и заставить их срочно выпустить следующие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многие шли смотреть ради актёрской игры Шу Синь и других. В представлении большинства Лу Нянь был просто белокожим, легко смущающимся, с утончённой внешностью большим мальчиком. Никто и подумать не мог, что в сериале он преобразится, став точь-в-точь тем прекрасным и могущественным идеальным парнем Бай Цзэ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показа первой серии рейтинг «Кодекса поведения для особых работников» достиг 1,52. В наше время, когда рейтинги телепередач не блещут, это очень хороший результат. Множество людей делали скриншоты и бежали в интернет рекламировать этот сериал, заодно признаваясь в любви главным актёрам Лу Няню и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[@КлубокПряжиСнежка: Большие мастера на главной, быстрее откройте рот и проглотите эту мощную рекламу! #КодексПоведенияДляОсобыхРаботников# — это невероятно круто! Впервые вижу, чтобы экранизация была более близка к оригиналу, чем аниме. Ао-ао-ао, это действительно, совесть отечественных сериалов!!!]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[@ТрахнутьВесьЦин: Наконец-то нашёлся хороший сериал, где героиня отвечает за зарабатывание денег и содержание семьи, а герой — за то, чтобы быть красивым, как цветок. Признание в любзи Нянь-няню @ПоющийМистерЛуV, действительно, прекрасен до глубины души. [╭(╯3╰)╮]]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[@СпатьДолгоМояГлавнаяЛюбовь: Сейчас моя самая большая мечта — заработать много-много денег и завести такого же красивого парня, как Нянь-нянь. Ему ничего не нужно делать, только каждый день хлопать в ладоши любви со мной. [Не лайкайте, стыдно] [Закрывает лицо]]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появление Лу Няня в первой серии уже достаточно потрясающе, кто мог предположить, что дальше будет ещё увлекательнее. Когда вышла вторая серия, и увидели, как Лу Нянь в розовом фартуке героини, с просвечивающими мышцами и талией, выходит из кухни с едой, бесчисленные зрители заявили, что их запас здоровья уже полностью опустошён соблазнительным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брат, который в одежде выглядит худым, а без неё — мускулистым, весь излучающий мощные гормоны, неужели это тот самый милый Нянь, который стесняется сказать слово?!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