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Великая гора Инь имела глубокую трещину, уходящую вглубь земли, где находилась магма. Под магмой располагались Врата Ада — путь в Царство Призраков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 Вратами Ада находился город Уван в Области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Области Преисподней было 1372 города, но только город Уван принадлежал людям. Остальные находились ниже Врат Ада.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Область Преисподней охранял Дворец Сюаньнюй, и там царил порядок. Но восемнадцать лет назад Дворец Сюаньнюй был уничтожен, а его сокровища захвачены Сектой Звёздной Луны. Царство Призраков воспользовалось этим и захватило город Уван, превратив его в место, где смешались люди и призраки.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отправиться в город Уван в поисках Дворца Сюаньнюй было равносильно самоубийству. Секта Звёздной Луны и Царство Призраков не пощадили бы никого, связанного с Дворцом Сюаньнюй.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беспокоился, что Лун Чи не понимает всей серьёзности ситуации, и подробно объяснил ей всё, что знал, осторожно предложив: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мы найдём место, чтобы похоронить твоего учителя?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Нести прах обратно было слишком опасно, к тому же неизвестно, жива ли дочь Саньту в Уване. На его месте он бы давно сбежал.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ты не хочешь идти, я пойду одна.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вскочил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это может быть! Разве я трус? Я пойду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сложила карту и, следуя указаниям, направилась к городу Уван в Области Преисподней.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шёл рядом, непрерывно напоминая о правилах путешествия. Он особенно настаивал на том, чтобы Лун Чи была осторожна, и самым важным правилом было «не показывать свои богатства».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показала мне Мешок Цянькунь, хотя мы выросли вместе...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он содрогнулся и быстро поправился: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Друзья, друзья, но ты всё равно не должна мне полностью доверять. Вдруг я тебя предам.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Вытирая пот,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ты стала более... внушительной.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Точнее, она излучала зловещую ци. Лун Чи убила слишком много людей, и эта зловещая ци окружала её, вызывая страх у обычных людей. Это была аура, созданная убийствами.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слышал, что убийство одного человека может привлечь призраков, но если убить больше, призраки начнут бояться и избегать.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думал, что Лун Чи была не просто окружена зловещей ци, она была как обнажённый меч, пропитанный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подошёл к ней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Чи, если ты не выйдешь замуж, я женюсь на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медленно повернулась к нему и тут же ударила ногой.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ловко уклонился, смеясь: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думаю, мне тоже будет сложно найти жену, так что я... 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криком он упал в воду, когда Лун Чи пнула его в задницу.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Рисовое поле было уже убрано, и земля была перепахана, оставив его покрытым грязью.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поднял голову, весь в грязи,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так жестоко? Ты точно не выйдешь замуж!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Чи, присев на краю поля,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Поверишь, если я закопаю тебя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быстро извинился: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Верю, верю, верю. Я ошибся, я ошибся, я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поднялся, подошёл к глубокому участку поля, где была вода, и, повернувшись спиной к Лун Чи, снял одежду, чтобы смыть грязь. Отжав воду, он снова надел мокрую одежду и продолжил путь.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Лун Чи повесила меч на плечо и двинулась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никогда раньше не путешествовала так далеко, и даже с картой ей было сложно ориентироваться. На карте был указан только общий маршрут, но не было подробностей.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том · Дворец Сюаньнюй в Уване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когда жил в городке Бамэнь, часто общался с путешественниками и знал больше, чем Лун Чи. В пути он занимался всеми делами. В гостиницах он мог выпить и поболтать с людьми, а когда спрашивали об их отношениях, он говорил, что они брат и сестра.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их лица не были похожи, оба были одинаково грязными, а там, где грязи не было, кожа была светлой. Они вели себя непринуждённо, и разница в возрасте в два года делала их похожими на брата и сестру. Никто не сомневался, разве что думали, что один похож на мать, а другой на отца.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представлялись как Эргоу и Сяо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Эргоу, как типичный молодой парень, умел немного драться, пить и играть в игры. Он легко находил общий язык с путешественниками, что помогало избегать проблем. Даже если кто-то хотел что-то задумать, видя, что Эргоу умеет драться, они отступали. Те, кто был более проницателен, не решались связываться с Лун Чи, видя, как она двигается бесшумно и излучает непонятную, но внушительную ауру. Молчаливая девчонка, которая всегда слушала старшего брата, но с ярким, пронзительным взглядом и сдержанным, но мощным присутствием, явно была юным мастером. За каждым юным мастером стоял могущественный учитель или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пытались выведать у Эргоу, откуда Лун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начинал рассказывать, что его сестра встретила бессмертного, который жил у них три года и научил её всем своим секретам. Он преувеличивал способности Лун Чи и бессмертного до небес, пока собеседники не теряли интерес и не начинали его поить, чтобы он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Эргоу напивался, он просто засыпал, а Лун Чи тащила его в комнату, как труп, чтобы он не запачкал постель.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без особых проблем добрались до Тропы Блуждающих Душ за полмесяца.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ступить на Тропу Блуждающих Душ, они остановились в городке Жёлтых Источников.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городок Жёлтых Источников, они готовились вступить на Тропу Блуждающих Душ, где судьба зависела от случая.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Путешественники останавливались здесь, чтобы отдохнуть и подготовиться.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Те, кто часто путешествовал по этой дороге, уже знали друг друга. Крупные торговцы имели свои отряды охраны, а мелкие объединялись и нанимали охрану в городке Жёлтых Источников, чтобы пройти Тропу Блуждающих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Лун Чи и Эргоу вошли в гостиницу, они услышали, как люди обсуждали перекрытую дорогу из-за войска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хотел снять комнату, но все были заняты. Он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так? Почему все комнаты заняты?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гостиницы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вы не слышали? Войско призраков идёт.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новички? С тех пор как Дворец Сюаньнюй был уничтожен и Врата Духов остались без защиты, призраки из Царства Призраков вышли наружу. Лучше не говорить об этом, чтобы не навлечь беду. Но нам, простым людям, от этого только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обошли семь лучших гостиниц в городке, но везде были заняты.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торговцы застряли здесь на три месяца.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большой караван, который попытался пройти, потерял почти всех людей, и только несколько человек смогли выбраться, подтвердив, что дорога перекрыта войском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городке Жёлтых Источников было не только много людей, но и духов. Почти в каждом доме почитали домашних духов-хранителей.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слухам, передаваемым духами, великие бессмертные сражались с Царством Призраков. Гора Великой Сосны была территорией духов, а не Царства Призраков, и даже говорили, что ради борьбы с Царством Призраков духи-женьшень и духи-медведи перестали враждовать.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Эргоу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Духи-женьшень — это те, что из женьшеня, да? А кто такие духи-медведи? Это медведи-оборотни?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http://bllate.org/book/15297/1351348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