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другой стороне, как только клан Лизы достиг владений Сирена, естественно, им следовало нанести визит. Конечно, это был не просто визит — они планировали задержаться на его территории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Сирена, окружённый бесчисленными жемчужинами и драгоценными камнями, отдыхал внутри огромной тридакны. Хотя уже наступил рассвет, для него это было время отдыха. Ощутив приближающиеся колебания, он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взглянул на десяток косаток разного размера, явно ожидая объяснения их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Прабабушка Лиза легонько взмахнула хвостом и склонила голову:</w:t>
      </w:r>
    </w:p>
    <w:p w:rsidR="00BB20FC" w:rsidRPr="00357A74" w:rsidRDefault="00357A74" w:rsidP="00BB20FC">
      <w:pPr>
        <w:jc w:val="left"/>
        <w:rPr>
          <w:sz w:val="28"/>
          <w:lang w:val="en-US"/>
        </w:rPr>
      </w:pPr>
      <w:r w:rsidRPr="00357A74">
        <w:rPr>
          <w:sz w:val="28"/>
          <w:lang w:val="en-US"/>
        </w:rPr>
        <w:t>— Ваше Величество, мой клан Лизы хотел бы остаться на вашей территории на некоторое время. Вы позволите?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 махнул хвостом, и маленькая косатка, держащая в зубах желтохвоста, осторожно положила его перед тридакной:</w:t>
      </w:r>
    </w:p>
    <w:p w:rsidR="00BB20FC" w:rsidRPr="00357A74" w:rsidRDefault="00357A74" w:rsidP="00BB20FC">
      <w:pPr>
        <w:jc w:val="left"/>
        <w:rPr>
          <w:sz w:val="28"/>
          <w:lang w:val="en-US"/>
        </w:rPr>
      </w:pPr>
      <w:r w:rsidRPr="00357A74">
        <w:rPr>
          <w:sz w:val="28"/>
          <w:lang w:val="en-US"/>
        </w:rPr>
        <w:t>— Сирен, Сирен, мы принесли это тебе! Ты ведь так любишь эту рыбу, правда? Мы долго её ловили!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словно вырезанная из нефрита, протянулась из тридакны и взяла рыбу из пасти маленькой косатки. Плавательный пузырь желтохвоста был редким деликатесом, и весь океан знал, что Сирен обожает его. Однако эта рыба была редкой и трудной для поимки, поэтому Сирен мог наслаждаться ею лишь изредка.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спеша попробовать угощение, он легонько коснулся зубов маленькой косатки:</w:t>
      </w:r>
    </w:p>
    <w:p w:rsidR="00BB20FC" w:rsidRPr="00357A74" w:rsidRDefault="00357A74" w:rsidP="00BB20FC">
      <w:pPr>
        <w:jc w:val="left"/>
        <w:rPr>
          <w:sz w:val="28"/>
          <w:lang w:val="en-US"/>
        </w:rPr>
      </w:pPr>
      <w:r w:rsidRPr="00357A74">
        <w:rPr>
          <w:sz w:val="28"/>
          <w:lang w:val="en-US"/>
        </w:rPr>
        <w:t>— Ты пахнешь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косатка с гордостью замахала хвостом:</w:t>
      </w:r>
    </w:p>
    <w:p w:rsidR="00BB20FC" w:rsidRPr="00357A74" w:rsidRDefault="00357A74" w:rsidP="00BB20FC">
      <w:pPr>
        <w:jc w:val="left"/>
        <w:rPr>
          <w:sz w:val="28"/>
          <w:lang w:val="en-US"/>
        </w:rPr>
      </w:pPr>
      <w:r w:rsidRPr="00357A74">
        <w:rPr>
          <w:sz w:val="28"/>
          <w:lang w:val="en-US"/>
        </w:rPr>
        <w:t>— Ничего не скроешь от Сирена! Я сегодня играла с ним! Он такой милый! Угостил меня и играл со мной! А потом ещё и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Сирен, его лицо оставалось неподвижным, словно изысканная скульптура.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Прабабушка Лиза подплыла ближе:</w:t>
      </w:r>
    </w:p>
    <w:p w:rsidR="00BB20FC" w:rsidRPr="00357A74" w:rsidRDefault="00357A74" w:rsidP="00BB20FC">
      <w:pPr>
        <w:jc w:val="left"/>
        <w:rPr>
          <w:sz w:val="28"/>
          <w:lang w:val="en-US"/>
        </w:rPr>
      </w:pPr>
      <w:r w:rsidRPr="00357A74">
        <w:rPr>
          <w:sz w:val="28"/>
          <w:lang w:val="en-US"/>
        </w:rPr>
        <w:t>— Именно об этом я хотела попросить Ваше Величество… Этот человек построил небольшое поселение неподалёку. Мы просим позволить ему остаться на вашей территории. Он спас маленькую косаточку, и мы хотим остаться здесь, чтобы выразить ему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тихо ответил Сирен, но его пальцы безжалостно схватили язык маленькой косатки, касаясь её нежно-розового 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крови. Он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Маленькая косатка замерла, а затем подпрыгнула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ранен? Где? Я не заметила… 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Шумно, — произнёс Сирен и отпустил язык. Течение отбросило маленькую косаточку на несколько метров. Косатки знали, что это был знак 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успокойтесь, — почтительно сказала прабабушка Лиза. — Если вы не разрешите, позвольте нам предупредить этого человека, чтобы он покинул вашу территорию. Он доброжелательный человек, друг нашего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подводном мире всё подчинялось закону джунглей. Каждое могущественное существо активно или пассивно обозначало свою территорию, где оно имело приоритетное право на охоту и проживание. Любое существо, вошедшее на территорию, автоматически становилось потенциальной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обычно владельцы территорий не обращали внимания на то, сколько морских существ прошло через их владения или сколько из них там поселилось. Но это зависело от настроения — сегодня они могли простить, а завтра могли убить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разумные существа, как косатки, обычно договаривались с владельцем территории, если планировали задержаться на ней надолго, чтобы избежать ненужных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 откинулся назад, его серебристый хвост легонько ударил по ложу из жемчуга и драгоценных камней. Сокровища взлетели вверх, отражая в воде радужные блики, и медленно опустились на его тонкий, как вуаль, хвостовой плавник.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Тридакна медленно закрылась, словно оберегая своё самое ценное сокровище. Перед тем как полностью сомкнуться, изнутри раздался голос 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произнёс:</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косатка, не чувствуя себя отвергнутой, продолжала спрашивать:</w:t>
      </w:r>
    </w:p>
    <w:p w:rsidR="00BB20FC" w:rsidRPr="00357A74" w:rsidRDefault="00357A74" w:rsidP="00BB20FC">
      <w:pPr>
        <w:jc w:val="left"/>
        <w:rPr>
          <w:sz w:val="28"/>
          <w:lang w:val="en-US"/>
        </w:rPr>
      </w:pPr>
      <w:r w:rsidRPr="00357A74">
        <w:rPr>
          <w:sz w:val="28"/>
          <w:lang w:val="en-US"/>
        </w:rPr>
        <w:t>— Значит, ты согласен, Сирен?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закрытой тридакны не было никакого ответа, и даже прядь волос, похожая на лунный свет, исчезла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отвечаешь, я считаю, что ты согласен, Сирен!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Сирен, Сирен, я действительно считаю, что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Сирен! Ты такой добрый и великодушный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тридакны, освещённой драгоценными камнями, Сирен легонько понюхал свои пальцы. Кровь этого человека… Помимо сладости, как во сне, она содержала силу, которую он не мог распознать. Она была мощной, но незнакомой.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принадлежала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видел владельца этой силы раньше, но, кажется,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Когда же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взволновалось из-за его недовольства, и Системный Кот, сидя на веранде, заметил внезапное изменение ветра и забежал в комнату. Его лапы начали хлопать по щекам Ши Юя:</w:t>
      </w:r>
    </w:p>
    <w:p w:rsidR="00BB20FC" w:rsidRPr="00357A74" w:rsidRDefault="00357A74" w:rsidP="00BB20FC">
      <w:pPr>
        <w:jc w:val="left"/>
        <w:rPr>
          <w:sz w:val="28"/>
          <w:lang w:val="en-US"/>
        </w:rPr>
      </w:pPr>
      <w:r w:rsidRPr="00357A74">
        <w:rPr>
          <w:sz w:val="28"/>
          <w:lang w:val="en-US"/>
        </w:rPr>
        <w:t>— Гроза! Дождь! Пора собирать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разбуженный этим, с трудом нашёл телефон и посмотрел на время. Его терпение лопнуло:</w:t>
      </w:r>
    </w:p>
    <w:p w:rsidR="00BB20FC" w:rsidRPr="00357A74" w:rsidRDefault="00357A74" w:rsidP="00BB20FC">
      <w:pPr>
        <w:jc w:val="left"/>
        <w:rPr>
          <w:sz w:val="28"/>
          <w:lang w:val="en-US"/>
        </w:rPr>
      </w:pPr>
      <w:r w:rsidRPr="00357A74">
        <w:rPr>
          <w:sz w:val="28"/>
          <w:lang w:val="en-US"/>
        </w:rPr>
        <w:t>— Ты больной?! Эй?! Я спал всего три часа! Сейчас только 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вообще белье?! Ты вообще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сел на грудь Ши Юя, его пушистый хвост размахивал из стороны в сторону, пока Ши Юй с раздражением не сбросил его. Кот недовольно мяукнул и сказал:</w:t>
      </w:r>
    </w:p>
    <w:p w:rsidR="00BB20FC" w:rsidRPr="00357A74" w:rsidRDefault="00357A74" w:rsidP="00BB20FC">
      <w:pPr>
        <w:jc w:val="left"/>
        <w:rPr>
          <w:sz w:val="28"/>
          <w:lang w:val="en-US"/>
        </w:rPr>
      </w:pPr>
      <w:r w:rsidRPr="00357A74">
        <w:rPr>
          <w:sz w:val="28"/>
          <w:lang w:val="en-US"/>
        </w:rPr>
        <w:t>— Ну, всё равно пора кормить рыбу! Неважно, вставай! А, да, и кота тоже надо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отправил Системному Коту мем с надписью: «Как ты вообще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не обратил на это внимания и повернулся к Ши Юю задом, явно намереваясь сесть ему на лицо, если тот не встанет. Ши Юй, вздохнув, поднялся, умылся и, как только поставил рис на плиту, получил видеовызов от своего брата Ши Цзе:</w:t>
      </w:r>
    </w:p>
    <w:p w:rsidR="00BB20FC" w:rsidRPr="00357A74" w:rsidRDefault="00357A74" w:rsidP="00BB20FC">
      <w:pPr>
        <w:jc w:val="left"/>
        <w:rPr>
          <w:sz w:val="28"/>
          <w:lang w:val="en-US"/>
        </w:rPr>
      </w:pPr>
      <w:r w:rsidRPr="00357A74">
        <w:rPr>
          <w:sz w:val="28"/>
          <w:lang w:val="en-US"/>
        </w:rPr>
        <w:t>— Эй, А Юй, твои посылки, всего десять штук? Ничего не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Цзе выражало досаду. Он думал, что посылок будет две-три, но когда пришёл в пункт выдачи, ему указали на кучу в углу:</w:t>
      </w:r>
    </w:p>
    <w:p w:rsidR="00BB20FC" w:rsidRPr="00357A74" w:rsidRDefault="00357A74" w:rsidP="00BB20FC">
      <w:pPr>
        <w:jc w:val="left"/>
        <w:rPr>
          <w:sz w:val="28"/>
          <w:lang w:val="en-US"/>
        </w:rPr>
      </w:pPr>
      <w:r w:rsidRPr="00357A74">
        <w:rPr>
          <w:sz w:val="28"/>
          <w:lang w:val="en-US"/>
        </w:rPr>
        <w:t>— Вот,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курьер, не глядя, бросил ещё две посылки на эту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только девушки любят покупать вещи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вещей было слишком много, Ши Цзе решил позвонить Ши Юю, чтобы уточнить, всё 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попросил подождать, проверил телефон и обнаружил, что JD сегодня сработал очень оперативно. Он заказал несколько бытовых вещей вчера, и все уже прибыло. Невероятная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всего десять, они довольно тяжёлые, извини, — смущённо улыбнулся Ши Юй. — Мне не срочно, можешь привезти, когда будешь проезжать мимо, не обязательно специально ехать… Может, вечером? Приезжай ко мне на ужин и останься на ночь? У меня удобнее, чем на твоём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оглянулся и тихо выругался:</w:t>
      </w:r>
    </w:p>
    <w:p w:rsidR="00BB20FC" w:rsidRPr="00357A74" w:rsidRDefault="00357A74" w:rsidP="00BB20FC">
      <w:pPr>
        <w:jc w:val="left"/>
        <w:rPr>
          <w:sz w:val="28"/>
          <w:lang w:val="en-US"/>
        </w:rPr>
      </w:pPr>
      <w:r w:rsidRPr="00357A74">
        <w:rPr>
          <w:sz w:val="28"/>
          <w:lang w:val="en-US"/>
        </w:rPr>
        <w:t>— Неужели ты всё ещё пытаешься втянуть меня в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смущённо засмеялся:</w:t>
      </w:r>
    </w:p>
    <w:p w:rsidR="00BB20FC" w:rsidRPr="00357A74" w:rsidRDefault="00357A74" w:rsidP="00BB20FC">
      <w:pPr>
        <w:jc w:val="left"/>
        <w:rPr>
          <w:sz w:val="28"/>
          <w:lang w:val="en-US"/>
        </w:rPr>
      </w:pPr>
      <w:r w:rsidRPr="00357A74">
        <w:rPr>
          <w:sz w:val="28"/>
          <w:lang w:val="en-US"/>
        </w:rPr>
        <w:t>— Брат, я не занимаюсь чем-то незаконным.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подумал и ответил:</w:t>
      </w:r>
    </w:p>
    <w:p w:rsidR="00BB20FC" w:rsidRPr="00357A74" w:rsidRDefault="00357A74" w:rsidP="00BB20FC">
      <w:pPr>
        <w:jc w:val="left"/>
        <w:rPr>
          <w:sz w:val="28"/>
          <w:lang w:val="en-US"/>
        </w:rPr>
      </w:pPr>
      <w:r w:rsidRPr="00357A74">
        <w:rPr>
          <w:sz w:val="28"/>
          <w:lang w:val="en-US"/>
        </w:rPr>
        <w:t>— Ладно, тогда я приеду вечером. Сегодня на корабле я один, так что не готовь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ответил Ши Юй, и они закончили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был в недоумении. Ши Цзе занимался дальними морскими перевозками, и на его корабле обычно было три помощника. А сегодня он один? Это же невозможно! Даже сеть не сможешь 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всё ещё подозревал, что он занимается чем-то незаконным.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запрыгнул на кухонный стол и торопил:</w:t>
      </w:r>
    </w:p>
    <w:p w:rsidR="00BB20FC" w:rsidRPr="00357A74" w:rsidRDefault="00357A74" w:rsidP="00BB20FC">
      <w:pPr>
        <w:jc w:val="left"/>
        <w:rPr>
          <w:sz w:val="28"/>
          <w:lang w:val="en-US"/>
        </w:rPr>
      </w:pPr>
      <w:r w:rsidRPr="00357A74">
        <w:rPr>
          <w:sz w:val="28"/>
          <w:lang w:val="en-US"/>
        </w:rPr>
        <w:t>— Быстрее, я голоден! Ты что, хочешь уморить своего любимого кота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раздражённо закатил глаза:</w:t>
      </w:r>
    </w:p>
    <w:p w:rsidR="00BB20FC" w:rsidRPr="00357A74" w:rsidRDefault="00357A74" w:rsidP="00BB20FC">
      <w:pPr>
        <w:jc w:val="left"/>
        <w:rPr>
          <w:sz w:val="28"/>
          <w:lang w:val="en-US"/>
        </w:rPr>
      </w:pPr>
      <w:r w:rsidRPr="00357A74">
        <w:rPr>
          <w:sz w:val="28"/>
          <w:lang w:val="en-US"/>
        </w:rPr>
        <w:t>— Если честно, ты можешь быть уверен, что это не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фыркнул:</w:t>
      </w:r>
    </w:p>
    <w:p w:rsidR="00BB20FC" w:rsidRPr="00357A74" w:rsidRDefault="00357A74" w:rsidP="00BB20FC">
      <w:pPr>
        <w:jc w:val="left"/>
        <w:rPr>
          <w:sz w:val="28"/>
          <w:lang w:val="en-US"/>
        </w:rPr>
      </w:pPr>
      <w:r w:rsidRPr="00357A74">
        <w:rPr>
          <w:sz w:val="28"/>
          <w:lang w:val="en-US"/>
        </w:rPr>
        <w:t>— Веди себя прилично! С таким отношением ты не заслужишь папиной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белый рис, — серьёзно сказал Ши Юй. — Вас это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