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железный каранкс, чьё тело сверкало холодным металлическим блеском, словно сталь. Весом примерно семнадцать-восемнадцать цзиней, он всё ещё отчаянно бился, будучи подвешенным за хвост в руке Ши Юя, но, несмотря на все усилия,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Верёвка, сплетённая из стальной проволоки, через небольшое отверстие, пробитое стрелой, крепко удерживала рыбу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каранкс получил своё название благодаря чешуе, твёрдой как броня, но его мясо, богатое жиром, обладает необычайно сладким вкусом, характерным для рыбы. Лучший способ приготовления — нарезать его на куски, замариновать, а затем обжарить до золотистой корочки и подавать с соусом. При первом укусе хрустящая корочка снаружи и нежная мякоть внутри оставляют насыщенное послевкусие, что делает его настоящим деликатесом для морских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каранкс может вырастать до метра в длину, и тот, что держал Ши Юй, уже превышал полметра. Рыба была очень толстой, а её вес был ощутимым. Ши Юй смог поднять её одной рукой лишь благодаря мгновенному порыву, но, продемонстрировав свою удаль, он сразу же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будет дополнение к 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борту сначала замолчали, а затем показали ему большие пальцы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был на борту менее двадцати четырёх часов, но обращение к нему уже изменилось с «младшего брата Ши» на «Ши Юй», затем на «второго брата Ши» и, наконец, на «Юй». Рыбаки и члены команды были искренне поражены его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 него в руках был скат, и с момента его исчезновения с поверхности воды до появления прошло меньше минуты. За это время нужно было зацепить ската сетью, выстрелить из гарпуна и поймать железного каранкса весом в несколько цзиней…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двадцать минут на это считались бы достижением, о котором можно рассказывать всю жизнь. А Ши Юй? Справился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есть мастер!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Ши Цзе всё было иначе. Поза, в которой Ши Юй был утянут под воду, явно не была подделкой. Железный каранкс, после того как Ши Юй отпустил его, упал в воду и снова начал биться, пытаясь сбежать. Спасательный круг Ши Юя двигался по небольшому кругу, что указывало на то, что рыба обладала силой, чтобы 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Минута? Какая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хороший глаз, и он видел, что стрела прошла через живот рыбы, поэтому она не могла умереть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с Ши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главное было вернуть его на борт: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Сейчас поднимусь! — Братья,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весело ответил, лёжа на спасательном круге, как господин, пока несколько рыбаков помогали членам команды тянуть верёвку, чтобы поднять его к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борта, Ши Юй сначала привязал верёвку с рыбой к спасательному тросу, чтобы не потерять улов, за который он трудился всё утро, а затем закрепил страховочный карабин на своём поясе и позволил им поднять себя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палубе, Ши Юй сел и снял мешающие ласты. Ши Цзе подошёл к нему и, не говоря ни слова, дал ему подзатыльник, насмешливо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нагулялся? Хочешь ещё поплавать?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получив удар, даже пикнуть не посмел, сидя со скрещёнными ногами и прикрывая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всё в порядке, я был на страховке! Я просто решил поплавать, потому что сегодня течение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поднял руку, угрожающе приподняв бровь, и Ши Юй тут же отстранился, прикрывая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уже признал свою ошибку,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Ши Цзе опустил руку, присел, чтобы снять с него страховочный трос,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многозначительно посмотрел на Ши Юя, но не стал задавать лишних вопросов. Сняв с него страховочный трос, он встал и помог Ши Юю подняться. Ши Юй, ничуть не смущаясь, посмотрел в ответ и, улыбаясь, указал на ряд рыб, висящих на верёвке: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 будем есть это! Железного каранкса обжарим! Побольше кинзы и сладкого соуса!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 Юй удалился под возмущённые крики: «Что за дьявольский способ есть это?» и «Нет кинзе и сладкому соусу!»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отправился в душ, чтобы смыть с себя морскую воду, а Ши Цзе, лёжа на кровати и играя с телефоном, как бы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ты молодец! Такого большого железного каранкса за минуту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 душе замер, но, к счастью, душ был закрыт, и Ши Цзе его не видел. Он постарался успокоиться, чтобы его голос звучал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просто повезло. На этом каранксе были следы, похоже, он только что вырвался из пасти какой-то рыбы, а тут я подвернулся.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закурил сигарету и больше не стал допытываться,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Открытое море — не прибрежные воды. Впредь не лезь в воду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нажал на телефон, открыв контакты своего деда, набрал несколько слов, но затем остановился и стёр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Ши Юй, выключив воду и выйдя из душа: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брат, иди помойся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собрал свои вещи и пошёл в душ. Ши Юй, сидя на кровати и вытирая волосы, подумал: «Брат, только не сердись, что я не говорю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воде и собирался подняться на поверхность, что-то вдруг схватило его за ногу и потащило вниз. Он подумал, что это какая-то хищная рыба, вроде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достал нож, готовясь нанести смертельный удар в глаз, как вдруг увидел огромного, яркого лобстера, который смотрел на него с невероятно... невинным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схватило его за ногу, было клешнёй лобстера, но, как ни странно, это не оставило ни единой царапины. В испуганном взгляде Ши Юя лобстер отпустил его ногу и поднёс к дулу гарпуна другую клешню, в которой был зажат железный каранкс, как бы предлагая ему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Юй не двигается, лобстер с трудом подтолкнул рыбу к гарпуну. Ши Юй инстинктивно нажал на курок, стрела пронзила рыбу, и только тогда лобстер с удовлетворением отпустил клешню, помахал ей в знак прощания и уплыл.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за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держась за верёвку, смотрел на железного каранкса, который начал метаться в попытке сбежать, 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Теперь морские существа начали кормить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он не мог рассказать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чувствовал, что такие частые встречи с необычными существами во многом заслуга системы. Ши Цзе, хотя и не говорил об этом открыто, был очень суеверен в отношении морских примет. Если бы он рассказал, Ши Цзе мог бы не поверить, а если бы поверил, то, вероятно, сообщил бы старшим, и тогда бы начался допрос, после чего его отправили бы в родовой храм, храм Короля Драконов... и в другие храмы, чтобы он провёл там несколько месяцев под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вспомнил, как в детстве слышал одну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его дальний дядя, который постоянно сталкивался с странными вещами в море. Например, во время подводной охоты на него напала акула, а в другой раз, когда он выходил в море, рыба-меч, рассекая волны, пронзила лодку, оставив в ней дыру. Если бы не привычка рыбаков брать с собой материалы для ремонта, дядя, вероятно, не вернулся бы. А ещё были случаи, когда в сети попадали ядовитые змеи 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подобных инцидентов старшие в семье быстро собрались в родовом храме, заперли дядю там на месяц, но это не помогло. Тогда его закрыли ещё на полгода, заставили соблюдать пост, но и это не сработало. К счастью, семья дяди была богатой, и, видя, что их сын не угодил Королю Драконов, они выделили огромные средства на строительство храма Короля Драконов, установили там золотую статую и заставили дядю провести там больше года. После этого он больше не сталкивался с неприятностями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хотел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ногу и подумал: «Лучше бы я поскорее сошёл с корабля. У меня есть система, которая защищает меня, но у других её нет. Если моя проклятая удача продолжит действовать, и вместо меня пострадает брат, как я смогу объяснить это третьему дедушке?»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