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Косатки под водой смотрели с возмущением:</w:t>
      </w:r>
    </w:p>
    <w:p w:rsidR="00BB20FC" w:rsidRPr="00357A74" w:rsidRDefault="00357A74" w:rsidP="00BB20FC">
      <w:pPr>
        <w:jc w:val="left"/>
        <w:rPr>
          <w:sz w:val="28"/>
          <w:lang w:val="en-US"/>
        </w:rPr>
      </w:pPr>
      <w:r w:rsidRPr="00357A74">
        <w:rPr>
          <w:sz w:val="28"/>
          <w:lang w:val="en-US"/>
        </w:rPr>
        <w:t>[Нельзя есть! Это рыба, которую выращивают люди! Вам нельзя её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тоже давно смотрели на этих рыб с вожделением! Но эти рыбы были выращены людьми, и каждое утро, ещё до рассвета, люди приходили с едой, чтобы их накормить. Косатки единогласно решили, что эти рыбы были выращены людьми специально для них, просто рыбы ещё маленькие, поэтому их пока не кормят. Таким образом, округлив, эти рыбы стали их, косаток, зарезервированной добычей. Как же эти морские львы посмели их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съел, и что ты мне сделаешь? — Морской лев, который первым проник внутрь, был прижат своими сородичами, но он уже наелся. Теперь он через сеть переговаривался с косатками: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что люди? Всё, что в море — это еда! Люди не исключение!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Косатки пришли в ярость и попытались укусить морских львов, проникших в рыбный пруд. Однако вокруг сети были железные столбы, которые её натягивали, и косатки могли только упираться своими мордами в сеть, а морские львы даже успевали хлестать их хвостами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Наевшись рыбы из пруда, морские львы с хохотом выбрались на поверхность. Сытые морские львы собрались в кучу, а того, что запутался в сети, тоже накормили несколькими рыбами. Поскольку сеть была слишком прочной, чтобы её разорвать, морские львы столкнули его в воду, чтобы он не умер от обезвоживания.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Лидер морских львов собрал их в круг:</w:t>
      </w:r>
    </w:p>
    <w:p w:rsidR="00BB20FC" w:rsidRPr="00357A74" w:rsidRDefault="00357A74" w:rsidP="00BB20FC">
      <w:pPr>
        <w:jc w:val="left"/>
        <w:rPr>
          <w:sz w:val="28"/>
          <w:lang w:val="en-US"/>
        </w:rPr>
      </w:pPr>
      <w:r w:rsidRPr="00357A74">
        <w:rPr>
          <w:sz w:val="28"/>
          <w:lang w:val="en-US"/>
        </w:rPr>
        <w:t>— Кажется, это территория людей. Нам лучше поскорее уйти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внизу косатки. Если мы не пополним запасы пищи, нам будет трудно избежать их охоты.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мы не можем всё время оставаться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морских львов перевернулся на палубе и растянулся, как блин:</w:t>
      </w:r>
    </w:p>
    <w:p w:rsidR="00BB20FC" w:rsidRPr="00357A74" w:rsidRDefault="00357A74" w:rsidP="00BB20FC">
      <w:pPr>
        <w:jc w:val="left"/>
        <w:rPr>
          <w:sz w:val="28"/>
          <w:lang w:val="en-US"/>
        </w:rPr>
      </w:pPr>
      <w:r w:rsidRPr="00357A74">
        <w:rPr>
          <w:sz w:val="28"/>
          <w:lang w:val="en-US"/>
        </w:rPr>
        <w:t>— А почему бы и нет? Здесь есть рыба! Люди её выращивают! Они могут просто кормить нас рыбой! Помнишь, как в том месте, где люди гонялись за нами и бросали нам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это что-то вроде закона о защите животных?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О-о-о! — Морские львы зашумели: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решено!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когда Ши Юй пришёл, он машинально взял два ведра с рыбным кормом и направился наружу. Видимо, из-за того, что ночью было слишком шумно, он плохо выспался, и теперь голова была тяжёлой, даже с лёгкой головной болью, что делало его сознание слегка затуманенным.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вышел на коридор дома, как к нему с жалобным писком подплыла косатка:</w:t>
      </w:r>
    </w:p>
    <w:p w:rsidR="00BB20FC" w:rsidRPr="00357A74" w:rsidRDefault="00357A74" w:rsidP="00BB20FC">
      <w:pPr>
        <w:jc w:val="left"/>
        <w:rPr>
          <w:sz w:val="28"/>
          <w:lang w:val="en-US"/>
        </w:rPr>
      </w:pPr>
      <w:r w:rsidRPr="00357A74">
        <w:rPr>
          <w:sz w:val="28"/>
          <w:lang w:val="en-US"/>
        </w:rPr>
        <w:t>— Ууу! Уууу!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удивился и мягко спросил:</w:t>
      </w:r>
    </w:p>
    <w:p w:rsidR="00BB20FC" w:rsidRPr="00357A74" w:rsidRDefault="00357A74" w:rsidP="00BB20FC">
      <w:pPr>
        <w:jc w:val="left"/>
        <w:rPr>
          <w:sz w:val="28"/>
          <w:lang w:val="en-US"/>
        </w:rPr>
      </w:pPr>
      <w:r w:rsidRPr="00357A74">
        <w:rPr>
          <w:sz w:val="28"/>
          <w:lang w:val="en-US"/>
        </w:rPr>
        <w:t>— Что случилось? С утра пораньше, что-то болит? Или где-то снова поранились?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бесстыдники съели всю рыбу, которую ты вырастил! Всю до последней!]</w:t>
      </w:r>
    </w:p>
    <w:p w:rsidR="00BB20FC" w:rsidRPr="00357A74" w:rsidRDefault="00357A74" w:rsidP="00BB20FC">
      <w:pPr>
        <w:jc w:val="left"/>
        <w:rPr>
          <w:sz w:val="28"/>
          <w:lang w:val="en-US"/>
        </w:rPr>
      </w:pPr>
      <w:r w:rsidRPr="00357A74">
        <w:rPr>
          <w:sz w:val="28"/>
          <w:lang w:val="en-US"/>
        </w:rPr>
        <w:t>[Разве она не была для нас?! Почему ты дал её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Косатка продолжала жалобно пискать, и Ши Юй никак не мог понять, что она хочет сказать. Он повернулся и пошёл на кухню, чтобы проверить, готова ли уже осьминог-переводчик. Открыв крышку ведра, он вдруг озарился мыслью и быстро обернулся. В большой железной кастрюле рядом торчал хвост белуги, и весь её вид словно говорил: «Я умер, приходите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запаниковал, забыв про осьминога, и открыл крышку кастрюли. Белуга внутри слегка дёрнулась, и он невольно воскликнул:</w:t>
      </w:r>
    </w:p>
    <w:p w:rsidR="00BB20FC" w:rsidRPr="00357A74" w:rsidRDefault="00357A74" w:rsidP="00BB20FC">
      <w:pPr>
        <w:jc w:val="left"/>
        <w:rPr>
          <w:sz w:val="28"/>
          <w:lang w:val="en-US"/>
        </w:rPr>
      </w:pPr>
      <w:r w:rsidRPr="00357A74">
        <w:rPr>
          <w:sz w:val="28"/>
          <w:lang w:val="en-US"/>
        </w:rPr>
        <w:t>— Ты ещё не умерла…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Белуга: …Хоть я и не понимаю, что говорит человек, но интуиция подсказывает, что это что-то нехорошее!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одной рукой взял мешок с осьминогом, а другой — кастрюлю с белугой, и отнёс их в ванную комнату гостевой спальни. Он набрал два ведра морской воды из окна и наполнил ванну, поместив туда белугу, а затем подключил аппарат подачи кислорода.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белугу, лежащую на спине с видом полной безнадёжности, Ши Юй ткнул осьминога и сказал:</w:t>
      </w:r>
    </w:p>
    <w:p w:rsidR="00BB20FC" w:rsidRPr="00357A74" w:rsidRDefault="00357A74" w:rsidP="00BB20FC">
      <w:pPr>
        <w:jc w:val="left"/>
        <w:rPr>
          <w:sz w:val="28"/>
          <w:lang w:val="en-US"/>
        </w:rPr>
      </w:pPr>
      <w:r w:rsidRPr="00357A74">
        <w:rPr>
          <w:sz w:val="28"/>
          <w:lang w:val="en-US"/>
        </w:rPr>
        <w:t>— Скажи белуге, что ей придётся пожить здесь несколько дней. Извини за неудобства.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Осьминог вяло поднял щупальце и с трудом изобразил жест «окей», что-то сказал белуге, и та вдруг перевернулась, открывая и закрывая рот, словно ведя с осьминогом диалог. Затем осьминог снова показал Ши Юю «окей», давая понять, что всё улажено.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наконец успокоился и сказал осьминогу:</w:t>
      </w:r>
    </w:p>
    <w:p w:rsidR="00BB20FC" w:rsidRPr="00357A74" w:rsidRDefault="00357A74" w:rsidP="00BB20FC">
      <w:pPr>
        <w:jc w:val="left"/>
        <w:rPr>
          <w:sz w:val="28"/>
          <w:lang w:val="en-US"/>
        </w:rPr>
      </w:pPr>
      <w:r w:rsidRPr="00357A74">
        <w:rPr>
          <w:sz w:val="28"/>
          <w:lang w:val="en-US"/>
        </w:rPr>
        <w:t>— Позже ты поможешь мне с переговорами. Ты ведь знаешь, что снаружи появилась группа морских львов? Если справишься, получишь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достал телефон, открыл Taobao и показал осьминогу десяток разноцветных, но достаточно больших и красивых стеклянных банок:</w:t>
      </w:r>
    </w:p>
    <w:p w:rsidR="00BB20FC" w:rsidRPr="00357A74" w:rsidRDefault="00357A74" w:rsidP="00BB20FC">
      <w:pPr>
        <w:jc w:val="left"/>
        <w:rPr>
          <w:sz w:val="28"/>
          <w:lang w:val="en-US"/>
        </w:rPr>
      </w:pPr>
      <w:r w:rsidRPr="00357A74">
        <w:rPr>
          <w:sz w:val="28"/>
          <w:lang w:val="en-US"/>
        </w:rPr>
        <w:t>— Видишь? Если справишься, я куплю тебе любую, чтобы ты сделал себе гнездо.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Большие глаза осьминога следили за содержимым экрана, и, услышав слова Ши Юя, он мгновенно воспрял духом, подняв все восемь щупалец, на каждом из которых был изображён один и тот же жест: ОК-ОК-ОК!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улыбнулся. Животных так легко обмануть. Ведь он уже почти добился своего.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осьминоги любят молоко. Не знаю, правда ли это, но дома оно есть, так что можно попробовать. Что? Отпустить осьминога обратно в его логово?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Такого хорошего переводчика он просто отпустит? Не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собирался взять осьминога и пойти на переговоры с морскими львами, но по дороге вдруг свернул во двор, чтобы найти свой полугерметичный гидрокостюм для рыбалки. Эта штука, конечно, водонепроницаемая, но главное — она обеспечивает некоторую защиту. Хотя он не был уверен, насколько она поможет против зубов морских львов, но даже для душевного спокойствия он наденет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Системный Кот, лежа на крыше, с видом полного превосходства наблюдал, как Ши Юй примеряет гидрокостюм, и фыркнул:</w:t>
      </w:r>
    </w:p>
    <w:p w:rsidR="00BB20FC" w:rsidRPr="00357A74" w:rsidRDefault="00357A74" w:rsidP="00BB20FC">
      <w:pPr>
        <w:jc w:val="left"/>
        <w:rPr>
          <w:sz w:val="28"/>
          <w:lang w:val="en-US"/>
        </w:rPr>
      </w:pPr>
      <w:r w:rsidRPr="00357A74">
        <w:rPr>
          <w:sz w:val="28"/>
          <w:lang w:val="en-US"/>
        </w:rPr>
        <w:t>[Дружеский совет: этот костюм не только не защитит тебя от укусов морских львов, но и ограничит твою подвижность.]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задумался и понял, что не может с этим поспорить. Он сдался и снял гидрокостюм, затем поднял взгляд на Системного Кота и спросил:</w:t>
      </w:r>
    </w:p>
    <w:p w:rsidR="00BB20FC" w:rsidRPr="00357A74" w:rsidRDefault="00357A74" w:rsidP="00BB20FC">
      <w:pPr>
        <w:jc w:val="left"/>
        <w:rPr>
          <w:sz w:val="28"/>
          <w:lang w:val="en-US"/>
        </w:rPr>
      </w:pPr>
      <w:r w:rsidRPr="00357A74">
        <w:rPr>
          <w:sz w:val="28"/>
          <w:lang w:val="en-US"/>
        </w:rPr>
        <w:t>[Тогда я просто выйду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 ещё?] — Системный Кот ответил вопросом на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с обидой надул губы:</w:t>
      </w:r>
    </w:p>
    <w:p w:rsidR="00BB20FC" w:rsidRPr="00357A74" w:rsidRDefault="00357A74" w:rsidP="00BB20FC">
      <w:pPr>
        <w:jc w:val="left"/>
        <w:rPr>
          <w:sz w:val="28"/>
          <w:lang w:val="en-US"/>
        </w:rPr>
      </w:pPr>
      <w:r w:rsidRPr="00357A74">
        <w:rPr>
          <w:sz w:val="28"/>
          <w:lang w:val="en-US"/>
        </w:rPr>
        <w:t>[Ты меня больше не любишь, Сиси.]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Системный Кот щёлкнул языком, злобно посмотрел на Ши Юя и быстро сказал:</w:t>
      </w:r>
    </w:p>
    <w:p w:rsidR="00BB20FC" w:rsidRPr="00357A74" w:rsidRDefault="00357A74" w:rsidP="00BB20FC">
      <w:pPr>
        <w:jc w:val="left"/>
        <w:rPr>
          <w:sz w:val="28"/>
          <w:lang w:val="en-US"/>
        </w:rPr>
      </w:pPr>
      <w:r w:rsidRPr="00357A74">
        <w:rPr>
          <w:sz w:val="28"/>
          <w:lang w:val="en-US"/>
        </w:rPr>
        <w:t>[Открываю временный предмет «Особо точная острога·пробная версия», цена 99 жетонов, время использования — 10 минут, через 10 минут автоматически уничтожается, хочешь — бери, не хочешь — как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 Ши Юй моргнул, улыбнулся и послал Системному Коту воздушный поцелуй, без лишних слов купил предмет.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руках у него оказалась острога, которая выглядела очень острой. Наконечник явно был сделан из хорошей стали и излучал приятный голубоватый свет. Длина остроги составляла около 1.5 метра, а на конце был привязан канат, видимо, для возвращения остроги.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Описание предмета гласило: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[Особо точная острога·пробная версия: Как следует из названия, это острога, которая всегда попадает в цель. Оснащена системой возврата. Пользователь держит острогу в руке, мысленно фиксирует цель в пределах видимости и кричит «Я уже непобедим!», после чего бросает острогу. Независимо от меткости пользователя, острога всегда попадёт в цель. После попадания пользователю достаточно потянуть за канат, и острога вернётся в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 настоянию разработчика, эта острога может быть использована только против морских животных и растений.]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[Оценка разработчика: Как следует из названия, эта острога крутая, но, поскольку это пробная версия, после первого использования запускается обратный отсчёт, и через 10 минут она теряет свойство абсолютной точности и автоматического возврата, превращаясь в обычную острогу — но даже так, это хорошая острога! Острая! Надёжная!]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[Оценка системы: Распродажа, бери, пока есть,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острогой он больше не боялся!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с острогой в одной руке и осьминогом в другой гордо открыл дверь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следующее мгновение захлопнул её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какой кошмар. Нельзя его винить за это, действительно нельзя… Кто бы не захлопнул дверь, увидев перед собой гору из морских львов, почти вплотную прижавшихся к двери, и из этой горы при открытии двери внезапно вылезли десятки длинных голов, уставившихся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что за лавкрафтовская хрень!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http://bllate.org/book/15298/1349918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