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живут благодаря земле, а аристократические кланы захватывают её, изгоняют крестьян, а затем гордятся тем, что земля стала их родовым достоянием. Хотя некоторые люди, полагаясь на себя, сдают экзамены или занимаются торговлей, чтобы изменить судьбу своей семьи, они в итоге превращаются в тех, кого когда-то ненавидели. Первое поколение ещё может сохранять гуманность и понимать трудности бедняков, но когда дело доходит до потомков, всё меняется. — Мэн Ци глубоко взглянул на Мо Ли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люди могли жить, не завися от земли, то богачи, захватившие её, не получили бы никакой выгоды, и проблема решилась бы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чувствовал себя растерянным, но в то же время ощущал, что что-то идёт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услышал вопрос Мэн Ци:</w:t>
      </w:r>
    </w:p>
    <w:p w:rsidR="00BB20FC" w:rsidRPr="00357A74" w:rsidRDefault="00357A74" w:rsidP="00BB20FC">
      <w:pPr>
        <w:jc w:val="left"/>
        <w:rPr>
          <w:sz w:val="28"/>
          <w:lang w:val="en-US"/>
        </w:rPr>
      </w:pPr>
      <w:r w:rsidRPr="00357A74">
        <w:rPr>
          <w:sz w:val="28"/>
          <w:lang w:val="en-US"/>
        </w:rPr>
        <w:t>— Я слышал от лекаря, что дух горы Сылан ещё не пробудился. Неужели у него действительно нет сознания? Семья Сы не занимается земледелием, и поля в уезде Цюлин каждый год дают плохой урожай, так что в итоге их вообще перестали обрабатывать. Все необходимые продукты питания покупаются в других местах. Жители уезда Цюлин в основном занимаются торговлей, в городе множество купцов, и до содрогания земли все выживали, никто не умирал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всё ещё находился в замешательстве, когда Мэн Ци продолжил:</w:t>
      </w:r>
    </w:p>
    <w:p w:rsidR="00BB20FC" w:rsidRPr="00357A74" w:rsidRDefault="00357A74" w:rsidP="00BB20FC">
      <w:pPr>
        <w:jc w:val="left"/>
        <w:rPr>
          <w:sz w:val="28"/>
          <w:lang w:val="en-US"/>
        </w:rPr>
      </w:pPr>
      <w:r w:rsidRPr="00357A74">
        <w:rPr>
          <w:sz w:val="28"/>
          <w:lang w:val="en-US"/>
        </w:rPr>
        <w:t>— Хотя страна велика, но если урожай с одной местности может прокормить три, то те, кто не занимается земледелием, будут богаче тех, кто его обрабатывает. Будет ли тогда земля так сильно востребована?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говорит разумно, но дух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жила не может заставить один му земли давать урожай трёх, и не может вызывать дождь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в глубоком размышлении, даже его обычно спокойное выражение лица не могло скрыть 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 взгляду Мо Ли понял ответ. Хотя он был немного разочарован, но не потерял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горы не может этого сделать, но люди, возможно, смогут. Говорят, что на самом юге, в провинции Цюнчжоу, урожай собирают три раза в год!</w:t>
      </w:r>
    </w:p>
    <w:p w:rsidR="00BB20FC" w:rsidRPr="00357A74" w:rsidRDefault="00357A74" w:rsidP="00BB20FC">
      <w:pPr>
        <w:jc w:val="left"/>
        <w:rPr>
          <w:sz w:val="28"/>
          <w:lang w:val="en-US"/>
        </w:rPr>
      </w:pPr>
      <w:r w:rsidRPr="00357A74">
        <w:rPr>
          <w:sz w:val="28"/>
          <w:lang w:val="en-US"/>
        </w:rPr>
        <w:t>— Лекарь, на самом деле мы и есть дух горы, верно? — Мэн Ци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вздрогнул и поднял взгляд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очень серьёзно, и это видно по твоему выражению лица. — Мэн Ци не спешил. — Конечно, у меня уже были догадки, твоя реакция только подтвердила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горы может быть деревом, а также может быть рыбой или мышью, это не так уж сложно догадаться. Я был государственным наставником при династии Чу тридцать лет, управлял государственными ритуалами, слышал множество правдивых и ложных слухов, но никогда не видел демонов-оборотней.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указал пальцем на яму, где была закопана броня из золотых нитей, и задумчиво произнёс:</w:t>
      </w:r>
    </w:p>
    <w:p w:rsidR="00BB20FC" w:rsidRPr="00357A74" w:rsidRDefault="00357A74" w:rsidP="00BB20FC">
      <w:pPr>
        <w:jc w:val="left"/>
        <w:rPr>
          <w:sz w:val="28"/>
          <w:lang w:val="en-US"/>
        </w:rPr>
      </w:pPr>
      <w:r w:rsidRPr="00357A74">
        <w:rPr>
          <w:sz w:val="28"/>
          <w:lang w:val="en-US"/>
        </w:rPr>
        <w:t>— Мошенники-даосы обманывают людей, но в основном они не причиняют вреда. Ты же хотел узнать слухи о Драконьей жиле в провинции Юн, и был очень напряжён. Значит ли это, что Драконья жила — это дух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пристально смотрел на Мэн Ци, убедившись, что у того нет признаков безумия, и только тогда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Мэн Ци считает, будто люди, передавая слухи, путают дух горы с Драконьей жилой, и даже не подозревает, что сам может превратиться в дракона! Стоит ли ему рассказать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самодовольство...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прохладным, и лес постепенно наполнялся пением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горы Каменного Жернова находился небольшой оплот.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оплоты чаще всего представляли собой банды разбойников, и оплот на горе Каменного Жернова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лагеря стоял высокий флагшток, на котором висел потрёпанный и выцветший флаг с неразборчивыми иероглифами. Дома были кривыми и косыми, все построены из камня, чтобы защищать от ветра и дождя, но их внешний вид не выдерживал детального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лагере уже начали появляться люди, занятые рубкой дров, разведением огня и выходом на охоту с железными 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так рано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те мерзавцы с горы Чыван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оплота на горе Каменного Жернова был человеком с желтоватым цветом лица, с узким лицом и маленькими глазами, выглядевшим весьма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заговорил, его голос был громким и полным силы, что заставляло изменить о нём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носил кожаную шапку, кожаную куртку, накинутую на плечи, и хотя он был невысоким, в расстёгнутом воротнике можно было увидеть твёрдые мышцы. Его кулаки были необычно большими, а ладони тёмно-фиолетовыми, словно он изучал внешние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здоровяк с железным вилом, который подошёл и засмеялся:</w:t>
      </w:r>
    </w:p>
    <w:p w:rsidR="00BB20FC" w:rsidRPr="00357A74" w:rsidRDefault="00357A74" w:rsidP="00BB20FC">
      <w:pPr>
        <w:jc w:val="left"/>
        <w:rPr>
          <w:sz w:val="28"/>
          <w:lang w:val="en-US"/>
        </w:rPr>
      </w:pPr>
      <w:r w:rsidRPr="00357A74">
        <w:rPr>
          <w:sz w:val="28"/>
          <w:lang w:val="en-US"/>
        </w:rPr>
        <w:t>— Главарь, вы говорите о горе Чыван в уезде Пинань провинции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Вспомните, как оплот на горе Чыван прошлой осенью неожиданно потерпел неудачу, попав в ловушку, устроенную торговым караваном по фамилии Чэнь. Весь оплот погиб, только несколько человек, случайно ушедших с горы, смогли спастись. И вот теперь они пришли к нам, говорят, что хотят присоединиться к нашему оплоту.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лагере были удивлены, дело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провинции Пин столько оплотов, почему они пришли именно к нам? Разве это не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спрашивать, они, конечно, пришли из-за репутации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лестные слова, главарь оплота нахмурился:</w:t>
      </w:r>
    </w:p>
    <w:p w:rsidR="00BB20FC" w:rsidRPr="00357A74" w:rsidRDefault="00357A74" w:rsidP="00BB20FC">
      <w:pPr>
        <w:jc w:val="left"/>
        <w:rPr>
          <w:sz w:val="28"/>
          <w:lang w:val="en-US"/>
        </w:rPr>
      </w:pPr>
      <w:r w:rsidRPr="00357A74">
        <w:rPr>
          <w:sz w:val="28"/>
          <w:lang w:val="en-US"/>
        </w:rPr>
        <w:t>— Ладно, что хорошего в большой репутации? Привлечь внимание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ответить, только неуверенно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оплота фыркнул, надевая кожаную куртку, и сказал:</w:t>
      </w:r>
    </w:p>
    <w:p w:rsidR="00BB20FC" w:rsidRPr="00357A74" w:rsidRDefault="00357A74" w:rsidP="00BB20FC">
      <w:pPr>
        <w:jc w:val="left"/>
        <w:rPr>
          <w:sz w:val="28"/>
          <w:lang w:val="en-US"/>
        </w:rPr>
      </w:pPr>
      <w:r w:rsidRPr="00357A74">
        <w:rPr>
          <w:sz w:val="28"/>
          <w:lang w:val="en-US"/>
        </w:rPr>
        <w:t>— В любом случае, этих людей мы точно не возьмём. Оплоты в провинции Пин отличаются от нас, они занимаются грабежами и убийствами, творят всякие мерзости. А здесь им придётся жить в тяжёлых условиях? Смогут ли они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люди оплота на горе Каменного Жернова были высоконравственными. Просто им нечего было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деревень, не было городов, только изредка проходили торговые караваны с множеством охранников. Один грабёж мог принести добычу, но и стоил многих жизней. В оплоте на горе Каменного Жернова изначально было всего пятьдесят человек, как они могли выдержать такие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разбойники бросили оружие и взяли мотыги и железные вилы, чтобы заниматься земледелием и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содержать тех, кто требовал вина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главарю не нравится, то просто не встречайтесь с ними!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оплота раздражённо сказал:</w:t>
      </w:r>
    </w:p>
    <w:p w:rsidR="00BB20FC" w:rsidRPr="00357A74" w:rsidRDefault="00357A74" w:rsidP="00BB20FC">
      <w:pPr>
        <w:jc w:val="left"/>
        <w:rPr>
          <w:sz w:val="28"/>
          <w:lang w:val="en-US"/>
        </w:rPr>
      </w:pPr>
      <w:r w:rsidRPr="00357A74">
        <w:rPr>
          <w:sz w:val="28"/>
          <w:lang w:val="en-US"/>
        </w:rPr>
        <w:t>— С королём легко иметь дело, а с мелкими духами трудно. Они пришли издалека, чтобы присоединиться, и если мы даже не встретимся с ними, они могут затаить злобу, и кто знает, что они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стоящий парень поспешил сказать:</w:t>
      </w:r>
    </w:p>
    <w:p w:rsidR="00BB20FC" w:rsidRPr="00357A74" w:rsidRDefault="00357A74" w:rsidP="00BB20FC">
      <w:pPr>
        <w:jc w:val="left"/>
        <w:rPr>
          <w:sz w:val="28"/>
          <w:lang w:val="en-US"/>
        </w:rPr>
      </w:pPr>
      <w:r w:rsidRPr="00357A74">
        <w:rPr>
          <w:sz w:val="28"/>
          <w:lang w:val="en-US"/>
        </w:rPr>
        <w:t>— Чего бояться? Гора Каменного Жернова легко защищается, а наш оплот находится в укромном месте, они не знают дороги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подожгут лес? Сжечь нас, конечно, не получится, но если погибнет слишком много зверей и птиц, чем мы будем питаться? — сердито сказал главарь,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приходя в оплот, нужно принести подарки, иначе никто не примет чужаков. Я хочу узнать, что эти ребята собираются предложить, чтобы заинтересовать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поняв, что последняя фраза была ключевой.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 сердился, просто выбрал двух человек, чтобы они пошли с ним, и вышел из оплота.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такая порученная работа не должна была выполняться главой оплота, можно было просто отправить мелкого главаря, но оплот на горе Каменного Жернова был пустой оболочкой. Снаружи он имел громкое имя, но внутри почти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было советника, эту должность занимал сам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 оплоте было мало грамотных, всего два-три человека, которых уже повысили до управляющих счетами и складами. Главарь оплота долго выбирал, но так и не нашёл никого умнее себя, и как бы он ни злился, пришлось делать всё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главарь был самым свободным человеком в оплоте, остальные были заняты земледелием и охотой. Если бы кто-то спустился с горы, чтобы встретиться с людьми, он не смог бы принять решение, нужно было бы снова подняться на гору, чтобы сообщить главарю, ждать его решения, а затем снова спуститься... Разве это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главарь был самым сильным и умным в оплоте, и у него не было других дел, кто же ещё мог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главарь оплота уже прошёл с людьми два ли, он шёл, заложив руки за спину, 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горах постепенно таял, весна была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главарь, но и два парня, следовавшие за ним, улыбались, наконец-то пережив зиму. Скоро начнутся сельскохозяйственные работы, можно будет собирать дикорастущие растения, и дичи станет больше, не нужно будет сидеть в домах и экономить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Кажется,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главарь оплота резко очнулся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