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смотрели с изумлением и страхом, сначала потрясённые тем, что такой могущественный заместитель командира Гун Цзюнь не смог одолеть замаскированного главаря среди людей в чёрном, затем вспомнили о Мэн Ци и, наконец, их взгляды упали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слегка дёрнул уголком рта, ясно давая понять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боевом искусстве я не смогу победить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ахнули, их лица выражали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искусный в медицине, так силён в боевом искусстве, и при этом выглядит так молодо, его облик явно выдавал необычного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Чансинь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где вы практикуете медицину? Есть ли у вас известное имя в кругах врачей?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странствую по миру, не имея постоянного места жительства. Я никто, не стоит обращать на меня внимания, — спокойно ответил Мо Ли, затем неожиданно моргнул и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хотите заплатить за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Чансинь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достал слиток серебра, стёр печать на его дне с помощью силы пальцев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только это, считайте это задатком. Когда вернёмся в Тайцзин, я доплачу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тёмного леса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считать, ради оплаты за лечение лекарь должен будет позволить тебе вернуться в столицу,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вышел неспешно, гибкий меч вновь обвился вокруг его пояса, а одежда развевалась на ветру, не запачканная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обувь на его ногах была чистой, издалека он выглядел как поэт, гуляющий по саду, не хватало только бокала вина или веера, чтобы он мог декламировать стихи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шёл и пел, это было бы ещё больше похоже на поведение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осанка была величественной, словно облака и туман окружали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такого человека в глухом лесу было поистине ошеломляющим, и хотелось поклониться и спросить, откуда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цзиньивэй так не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отступил на шаг, крепко сжав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проигнорировал его и направился прямо к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мира ремесленников ворвались в долину, не нашли сокровищ и оказались в ловушке, сейчас они мечутся в панике, — вздохнул Мэн Ци,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они принесли новости, и я узнал, что войска уже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привезли пушки, — поспешно добавил Цуй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Ци нахмурился, и на его лице появился намёк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войдут ли войска в горы или нет, если они используют пушки, разве Драконья жила не разгневается?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столице уже введён комендантский час, Лу Чжан расставил ловушки, и заговорщики внутри двора, сговорившиеся со Старым предком Цинъу, вряд ли будут действовать опрометчиво, но сам Старый предок Цинъу, находящийся на Пике Драконьего Когтя, вряд ли согласится сдаться без боя, и неизвестно, что он ещё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умен, до сих пор прячется в долине и, вероятно, не появится до рассвета, — с недовольством сказал Мэн Ци, он просто обнял Мо Ли за плечо и полутолкнул, полууговорил его отойти в сторону для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был озадачен, ведь если он не хотел, чтобы его услышали, то мог бы использовать тайную передачу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делать вид, что они что-то скрывают, из-за чего он невольно начал нервничать, думая, что речь пойдёт о чём-то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Ци начал с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Ремесленники оказались бесполезны, эти цзиньивэй тоже ни на что не годятся, на таком огромном Пике Драконьего Когтя помочь могут только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давай под покровом ночи уничтожим эти 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 императорской гробницы…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 не важнее лекаря, как бы мы ни были сильны в боевом искусстве, столкнувшись с множеством пушек, мы можем пострадать. Даже если пушки не смогут подняться по горной тропе, ситуация может измениться. Если Старый предок Цинъу вырвется на свободу и увидит пушки, он может схватить одну и убежать, и как войска смогут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немного подумал и признал, что Мэн Ци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— человек, который может внезапно придумать что-то и поверить в это, и никто не знает, что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всем сердцем хочет разрушить Драконью жилу, возьмёт пушку на самую высокую вершину Горы Заоблачной и выстрелит в вершину, такое он вполне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всё больше раздражался, почему самый важный духовный узел Горы Заоблачной оказался на вершине? Совсем не скрытно!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ли у нас способ заставить его поверить, что Драконья жила уже разрушена?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утечка духовной энергии, бесконтрольный рост растений — всё это выглядит как проявление Драконьей жилы…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замолчал, глядя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тебе, возможно, придётся превратиться в свою истинную форму и сыграть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не задумываясь, инстинктивно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моя истинная форма не очень удобна, — сдержанно ответил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озадачен, разве они оба не драконы?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превращение в дракона, а в рыбу? Что может сделать рыба? Прыгнуть через Ворота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ведь не Хуанхэ, как можно прыгнуть через Ворота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Мо Ли невольно унеслись далеко, когда он вспомнил о прыжке через Ворота Дракона. Раньше он серьёзно обдумывал это, например, где находятся легендарные Ворота Дракона? Как далеко от уезда Чжушань до Ворот Дракона? Можно ли дойти до них в человеческой форме, а затем прыгнуть? Или нужно обязательно превратиться в рыбу и доплыть, чтобы иметь право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 об этом, в детстве часто сидел на каменной скамье у входа в Храм горного духа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учитель сказал, что драконов не существует, и Мо Ли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смотрел на лекаря, чей взгляд был сосредоточен на одном месте,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камень не был достоин такого внимания, явно Мо Ли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только что сказал? — Мо Ли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осторожно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моя истинная форма не очень удобна.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улыбкой, думая, что лекарь Мо, возможно, завидует великолепному облику Драконьей жилы Тайцзина, её величественному духу и сверкающим золотым чешуйкам.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услышав о ней, он невольно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даже не подозревал, о чём думал Мэн Ци,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неудобного? Какие у тебя планы, что требуется именно Чёрный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чешуя, — поспешно объяснил Мэн Ци, понизив голос. — Размер!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 мгновение застыл, затем понял, что Мэн Ци имеет в виду, что Чёрный Дракон маленький, а Золотой —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хорошее воспитание лекаря Мо, другой человек, возможно, уже бы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большом размере?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большой размер делает тебя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так таинственно это скрывать, это просто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рассердился, потому что, помимо того, что Цинь Лу учил его всегда думать и не быть высокомерным, он понял намерения Мэн Ци: Драконья жила Тайцзина действительно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уменьшиться? Каждый раз, когда принимаешь истинную форму, ты… охватываешь весь Тайцзин? — Мо Ли сделал жест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жила, чья форма — это горы, какая гора может быть больше или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когда мы принимаем человеческую форму, возраст может меняться, но в пределах разумного. Хотя в сказках говорят, что за морем есть люди ростом в десять чжанов, но мы даже трёх чжанов не можем достичь, не можем стать карликами или гигантами, лекарь знает,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мы подсознательно считаем, что «человек» должен быть таким, это не имеет отношения к размеру истинной формы! — Мо Ли не позволил Мэн Ци сбить себя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ошибся… Песчанка и рыба не могут увеличиваться или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 Ли с сомнением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Драконьей жиле Мо Ли знал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мне будет сложно это сделать, — Мо Ли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 своей воле принять истинную форму за пределами Горы Цимао, вчера это было случайно, когда ты принял истинную форму, и я необъяснимо подвергся влиянию духовной энергии. Сейчас, если Золотой Дракон не появится, то Чёрный Дракон, возможно, не сможет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— Мэн Ци тоже не мог сказать ничего определённого.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маленькой Драконьей жилы, образовавшейся на Горе Заоблачной, эта гора никогда не принимала других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