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ПочемуТыНеМожешьСамДвигаться: Честно говоря, Сюй Синъян действительно сука, сначала украл песню, потом заставил выступить, режиссер и Сюй Синъян — одного поля ягоды, сначала говорили, что все расследуют, потом заявили, что не будут менять композицию, блевать тянет]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ЧерновикСамСохраняй: Черт, исполнять свою песню под чужим именем, я бы тоже не выдержал!!!]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ГдеКупитьКотаКоторыйУмеетПечатать: Режиссер действительно флюгер, то говорит — расследуем, то — не меняем, ну все]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ЯТакХочуСпать: Это действительно позор, меня реально тошнит, Сюй Синъян и режиссер — навеки вместе]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участвовать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аватар Юй Чжо мелькнул дважды и окончательно исчез из гистограммы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22:10 — голосование полностью завершилось, на большом экране отобразились результаты и позиции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голосов Юй Чжо всё ещё оставалось на том уровне, когда он потребовал закрыть каналы голосования. Хотя цифры перестали расти, число было по-прежнему огромным, и имя Юй Чжо прочно занимало первое место, что было крайне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 отставал всего на один голос и занимал второе место. Чжан Цзюньцзе стал тёмной лошадкой, ворвавшись в первую десятку. Хуан Сяохуэй оказался на 13-й позиции — немного обидно, но по сравнению с его последним местом в начале, он был вполне доволен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Вэйцзин занял 12-е место — как раз последнее место в дебютной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 не мог поверить своим глазам, глядя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стал искать взглядом Юй Чжо, а тот улыбнулся и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гала-концерта участники, вошедшие в группу, остались на базе для решения последующих вопросов, остальные же собрали вещи и могли по сути возвращаться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вышел один, без особого багажа. Прохладный вечерний ветерок, тусклые огни — он достал телефон и позвонил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Пригород был довольно далеко от его дома, а в этой местности ещё и сложно поймать такси. У всех остальных были встречающие, лишь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Ли Чэнжуя: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Осознал, что отказ от дебютной группы — невыгодно, и теперь страдаешь, ищешь компанию для выпивки?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Свободен? Заезжай... — Юй Чжо заметил знакомый кузов машины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Ли Чэнжуем, который был за тысячу ли, очевидно, попросить Хэ Линя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окно машины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потревожу ли я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охотно устроился на пассажирском сиденье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подготовки к третьему гала-концерту Юй Чжо мало дней хорошо высыпался. Глядя на мелькающие за окном пейзажи, на него накатила усталость, 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раз сидел в машине Хэ Линя, но впервые было так тихо. Он спокойно спал, прислонившись к окну, несколько всегда торчащих чёрных волос наконец опустились, свет фонарей мерцал и прыгал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зелёного сигнала светофора Хэ Линь краем глаза взглянул на Юй Чжо на пассажирском сиденье и прибавил кондиционер на один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тихо, только слышалось дыхание. Всю дорогу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сорок минут Хэ Линь остановился у дома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Чжо, — позвал он его,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реагирует, Хэ Линь наклонился вперёд, собираясь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ещё не опустилась, как он вдруг замер — тот, кто ещё недавно на сцене гала-концерта дерзко заявлял «не участвую в рейтинге», теперь покойно сидел на пассажирском сиденье, его агрессивный вид полностью скрылся, и даже вызывающая маленькая красная родинка за ухом, казалось, спала вместе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уже собирался прикоснуться, кончики пальцев почти коснулись...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ранее безмолвный Юй Чжо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сейчас не стоит открывать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размышляя,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Линя на секунду замерла в воздухе, затем сменила направление, переместившись к ремню безопасности. Со щелчком он расстегнул ремень для Юй Чжо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 себя вздохнул «как неинтересно» и наконец открыл глаза. Он взглянул боком — Хэ Линь уже откинулся на своё место, как будто и не менял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две конфеты, — Юй Чжо достал из кармана две конфеты и подбросил Хэ Линю, —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Отдав, он подумал, что это немного похоже на тех, кто едет на такси без оплаты,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сладкие две, оставил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улыбаясь,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 Чжо подумал и всё же достал телефон, в списке контактов нашёл имя Хэ Линя и отправил ему сообщение: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всплыл диалог, с которым не общались много лет, с пометкой «Сун Байчжоу, Гуанъяо Культура». Сун Байчжоу был не только наставником в Сцене мечты, но и бывшим коллегой Юй Чжо, знакомым поверхностно. Они обменялись WeChat, мало общались, а позже, после расторжения контракта Юй Чжо, и вовсе перестали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открыл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отправил лишь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Дарю тебе небольшой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никак не ожидал, что кошмары будут следовать один за другим, и день третьего гала-концерта даже не стал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по компании, также наставник Сцены мечты Сун Байчжоу, опубликовал длинный текст, в котором с позиции наблюдателя раскрыл действия Сюй Синъяна в Гуанъяо за эти годы. Он не только подтвердил все предыдущие скандалы вокруг Сюй Синъяна, но и дополнил...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люди говорили, что Юй Чжо завидовал таланту Сюй Синъяна, вытеснял его и соперничал за ресурсы, однако факты, обнародованные Сун Байчжоу, оказались совершенно противоположными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длинный текст без сомнения стал смертельным ударом для и без того измученного Сюй Синъяна, негативное общественное мнение мгновенно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КармаЦепляется: xxy действительно отвратителен, жалко артистов Гуанъяо, сколько же они от него терпели!!!]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ЦзуАньКрасотка: Сюй Синъян, я твою мать!! *мат* (согласно соответствующим законам и правилам, контент скрыт и не отображается)]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ЛюбительТравы: Черт, поведение xxy — поведение сироты, как такие ещё живы, меня тошнит]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Байчжоу!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Синъян, выйдя из офиса отца, полный злобы, случайно столкнулся с Сун Байчжоу у лифта. Он шагнул вперёд, схватил Сун Байчжоу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заплатил Юй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Синъян, — Сун Байчжоу сделал вид, что беспомощно пожимает плечами и отстранил руку Сюй Синъяна, — осознай реальность, нынче времена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Яньдина Гуанъяо неизбежно выбрала тактику «пожертвовать пешкой, чтобы спасти короля» — заморозить карьеру Сюй Синъяна. Как только Сюй Синъян пал, Сун Байчжоу, наоборот, стал самым большим победителем в этом фарсе.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Байчжоу стал самым крупным источником дохода в Гуанъяо и, более того, единственным оставшимся. Вырастить одного Сюй Синъяна было непросто, вырастить Сун Байчжоу тоже было нелегко. Потеряв Сюй Синъяна, Гуанъяо не могла позволить себе потерять и Сун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Байчжоу достаточно было подбросить в огонь ещё немного хвороста, чтобы Сюй Синъян никогда не смог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Чжо громко заявил об уходе с проекта, отказался от рейтинга и не вошёл в группу, он по праву был первым, его влияние не уступало участникам дебютной группы. Многие звукозаписывающие компании протянули ему оливковую ветвь, признавая его композиторские и вокальные способности. Кроме того, некоторые другие программы также спрашивали у Ван Чаовэя, есть ли у Юй Чжо свободное время в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Чаовэй не хотел, чтобы Юй Чжо так быстро участвовал в проектах, не связанных с музыкой. Сейчас важнее было хорошо подготовить первый после возвращения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первого после возвращения альбома крайне важно — именно по нему можно определить, остался ли меч ещё острым или герой уже состарился.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Чжо в основном перемещался по маршруту дом-компания-записывающая студия, изредка заходя в бары в поисках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Юэцзэ докучал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Чжо, на Новый год это был Хэ Линь, во время проекта — Чи Цзыхао, можешь дать точный ответ, кто тебе на самом деле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спрашивать? — подхватил Ли Чэнжуй. — Ты разве не знаешь, что его шипперская пара с Чи Цзыхао уже распалась?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тот настоящий расстался? — неодобрительно сказал Ли Чэнжуй. — Расстался, и нельзя сказать, кто это? Не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понял, что он имеет в виду Хэ Линя,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на самом деле, так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пониманию Юй Чжо, найти, какой тип ему нравится, действительно легко: первый — привлекательный, второй — необременительный. Объединив эти два критерия, кандидатов немало, но и не слишком много. Однако, перебрав всю индустрию развлечений, они так и не обнаружили, какая же загадочная личность встречалась с Юй Чжо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