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Юань не ожидал, что Лу Нинчу осмелится настолько, и, почувствовав щекотку, инстинктивно отдернул руку, но, поскольку Лу Нинчу крепко держал её, не смог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Демонов? — Лу Нинчу, словно ничего не замечая, встал на цыпочки, положил подбородок на подоконник и, склонив голову набок,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выглядел совершенно невинно и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понимал, что потерял самообладание, и не хотел снова выказывать слабость, поэтому не стал насильно освобождаться. Более того, аромат, исходящий от Лу Нинчу, также лишал его твердости.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Лу Нинчу была холодной, кончики пальцев ледяными, а сама ладонь лишь слегка тёплой. Поэтому изменение, когда тепло уходило и постепенно согревалось, было особенно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слегка опустил взгляд, скрывая смятение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смотрел на Лун Юаня снизу вверх, его красивые чёрные глаза сверкали. Он находил вопрос Лун Юаня забавным, и улыбка в его глазах становилась всё ярче, но, не ожидая этого, Лун Юань воспользовался моментом, чтобы незаметно освободить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рассердился, естественно убрав руку и положив её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хочу стать личным слугой Владыки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Владыка Демонов останется без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угрожаешь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 Лу Нинчу достал из кармана угощение, открыл его и протянул в окно. — Я просто предлагаю Владыке Демонов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согласились. — Лу Нинчу самодовольно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положил угощение на стол, опёрся руками на подоконник и, подпрыгнув, наполовину влез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забраться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Нинчу внезапно оказалось очень близко. Лун Юань инстинктивно щёлкнул его по лбу, и тот был вынужден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потирая лоб, моргнул, снова спрятал угощение в карман и радостно побежал к главному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обманул его ради этого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которая раньше никак не открывалась, сегодня поддалась с первого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Гениальный Лу Нинчу, благодаря упорству и настойчивости, наконец-то добился успеха и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Нинчу вошёл в комнату, Лун Юань уже сидел за письменным столом, убрав пресс и просматривая стопку бумаг — его взгляд был непоколебим,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улыбнулся и быстро подошёл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словно невзначай,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Нинчу всё же подошёл к столу, с грохотом опустился на холодный пол, достал угощение, открыл его и положил перед Лун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подпер голову рукой, совершенно не соблюдая приличия,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Демонов не хочет попробовать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даже не поднял глаз, оставаясь непреклонным.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Лу Нинчу без колебаний убрал угощение, шурша бумагой, собираясь снова спрятать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нервно дёрнулся, сдержал себя и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быстро открыл угощение и подвинул его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с мрачным взглядом взял один кусочек и, увидев, что Лу Нинчу всё ещё сидит напротив, подперев голову руками,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Лу Нинчу забрал упаковку с угощением, наклонился вперёд, приблизившись к Лун Юаню. — Личный слуга должен быть рядом. Владыка Демонов уже согласился, и слово не воробей.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Лун Юань, который не позволял никому входить во внутренний двор и не любил строгих слуг, теперь хотел преподать урок этому наглецу.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эти живые и яркие глаза, с ароматом цветов, постоянно доносящимся до него, он не смог произнести ни одного строгого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Лу Нинчу любил, когда Лун Юань выглядел таким беспомощным, и с радостью снова подвинул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изо всех сил пытался игнорировать Лу Нинчу, но его взгляд был слишком горячим. Когда он ел угощение, это ещё терпимо, но когда он брал кисть, чтобы писать, это отвлекало.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ошибок Лун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приберись на полках.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знал, что перебарщивать нельзя. Сегодняшняя цель была достигнута, и он хорошо подразнил Лун Юаня, поэтому, услышав приказ, послушно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отличный шанс осмотреть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успешного продвижения Лу Нинчу также лишил немого права входить во внутренний двор. Хотя немой был глупым и легко поддавался на уговоры, но «месть — это дело принципа», и обиду за «потерянные цветы» нельзя забывать.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пошёл готовить угощение, но ещё не вернулся, когда Лун Юань закончил рисовать символ, но из-за рассеянности оставил лишний след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был «обслуживаем» Лу И, и это слишком отвлекало его. Он положил кисть на подставку и задумчиво смотрел на свою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от прикосновения к руке Лу И он всё ещё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пальце, ладони и подушечках пальцев были толстые мозоли.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мозоли от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положил бумагу с лишними чернилами в кучу макулатуры, снова взял кисть и принял вид человека, погружённого в изучение.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вошёл с лёгкой походкой, сначала поставил чай у окна, а затем принёс угощение и положил его перед Лун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чувствовал, что его шантажируют, но всё же съел половину,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убрал угощение к окну и снова подошёл к столу Лун Юаня, подперев голову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говорил, но его горячий взгляд был раздражающим. Лун 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ухаживаешь за цветами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всегда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Ветви были подрезаны недавно, в саду есть пруд, и подземная влага достаточна, так что поливать каждый день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нервно дёрнулся. До того, как этот парень вошёл в дом, он каждый день ходил по саду с лейкой. Он посмотрел на Лу Нинчу, но тот не выглядел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горящие глаза Лу Нинчу, Лун Юань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Растолки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Полки были полностью убраны вчера, и если сегодня он не найдёт ему занятие, тот будет продолжать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не скрывал своего удовлетворения, обошёл стол и сел рядом с Лун Юанем, улыбаясь, пока толок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двигалась всё медленнее, и Лун 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Чернила слишком густые.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любил дразнить Лун Юаня, но не хотел оставлять впечатление неумехи. Он понял, что отвлёкся и натворил дел, и поспешил разбавить чернила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разбавления чернила заполнили чернильницу, и хотя они всё ещё были густыми, их можно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Чернильница была полна, и толочь больше было нельзя. Лун Юань ещё не сказал ни слова, но Лу Нинчу уже смотрел на него с невинным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почитай. Не мешай мне. — Если он продолжит смотреть на него, сегодняшние чернила, вероятно, не будут использованы.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провала он стал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краем глаза наблюдал, как Лу Нинчу подошёл к полкам, и так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выбрал две книги и быстро вернулся к столу, снова сел рядом с Лун Юанем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взгляд Лун Юаня, он поднял лицо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Демонов, почему вы смотрите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читать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Если я уйду к окну, то не смогу вовремя помочь Владыке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Лун Юаня, он снова опустил голову, словно полностью погрузившись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главное, что он больше не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Лун Юань, Владыка Демонов, хозяин Кровавого моря Футу, рождённый с демонической сущностью, отступит перед неизвестным шпионом из праведного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внимательно перелистал несколько страниц и снова украдкой посмотрел на Лун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странно. В последние дни он максимально приблизился к Лун Юаню, но почему тот всё ещё не реагирует и не бросается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цветок не может перестать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этого дракончика такая выдержка?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был недоволен, забыв, что раньше он восхищался выдержкой Лун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кисть Лун Юаня остановилась, Лу Нинчу поспешил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видеть, как Лун Юань теряет самообладание из-за него, было приятно, но если это происходит слишком часто,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Общение Лу Нинчу и Лун Юаня, казалось, установилось. Каждый день он приносил чай и воду, затем толок чернила и убирал макулатуру, после чего сидел рядом с Лун Юанем и тихо читал, пока тот рисовал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мирный и спокойный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http://bllate.org/book/15302/1350236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