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резиденции Лун Юаня было много красавиц, все они вели себя прилично, и он поверил словам, что Лун Юань не интересуется подобным. Но кто бы мог подумать, что этот драконец имеет такие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множество гостей на банкете, Лу Нинчу бы бросился закрыть глаза Лун Юаню, чтобы тот не смотрел на эти соблазнительные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кипел от злости, когда кто-то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Юань, почему у тебя в резиденции всё ещё такие скучные развлечения? Одни и те же нудные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одобрение у других гостей, которые также начали жаловаться на скучность танцев и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в замешательстве. Разве люди Пути демонов не любят развратные развлечения? Почему они считают эти соблазнительные танцы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первым заговорил, был Неистовый Владыка Демонов.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Юань, в честь твоего дня рождения я привёз несколько красавиц. Пусть они покажут своё искусство, посмотрим,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допил вино из бокала и бросил взгляд на главного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 танцы и песни и прогнал танцовщиц и певиц: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Неистовый Владыка Демонов хлопнул в ладоши, и окружающие красавицы встали, смеясь и толкаясь, вышли вперёд. С каждым шагом их серебряные украшения звенели. Их одежда была ещё более откровенной, обнажая белоснежную кожу, что заставило Лу Нинчу почувствовать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заиграла музыка, и он увидел, что именно показывают эти красавицы, он понял, что головокружение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начали изображать непристойные сцены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ласкали друг друга, издавая соблазнительные стоны, а гости громко аплодировали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ближний стражник, Лу Нинчу стоял за спиной Лун Юаня и не видел его выражения лица, но эти непристойные представления точно попали в поле зрения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и наконец понял, почему Лун Юань предупредил его не лезть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Юань, как тебе? — Неистовый Владыка Демонов поднял бокал и спросил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 Неистовый Владыка Демонов громко рассмеялся. — В таком случае, эти красавицы — тебе в подарок. Я 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Неистовый Владыка Демонов поднял руку, и одна из красавиц вышла вперёд, быстро подошла к столу Лун Юаня и налила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взял бокал и выпил, тем самым приняв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подошедшая с вином, бросила на Лун Юаня соблазнительный взгляд, а затем, к удивлению Лу Нинчу, даже бросила ему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его духовные камни не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едва сдерживал ярость. Однако Неистовый Владыка Демонов был лишь началом. Гости один за другим начали подходить к Лун Юаню с тостами, и каждый бокал вина сопровождался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наблюдая, как Лу Нинчу переходит от ярости к молчанию, чувствовала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тоже не нравилось, что другие дарят Лун Юаню красавиц, видеть, как этот ничтожный человек терпит поражение, доставляло ей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Гу не стали дарить Лун Юаню красавиц, их подарки уже были переданы главному управляющему. Когда настала их очередь тоста, они просто подняли бокалы. Гу Чунмин поднял бокал издалека, а Гу Минли подошла к столу Лун Юаня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Юань, я пью за тебя, — сказала Гу Минли, застенчиво и нежно наливая вино Лун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мог отказаться от предложенного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увидев, что Лун Юань выпил, с радостью в глазах ушла, бросив Лу Нинчу взгляд, полный торжества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обычно не уступавший, теперь казался оцепеневшим, словно разочарованным до глубины души, молча смотря на свои ноги,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звон украшений к столу подошла ещё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Владычица Демонов Линъюэ, в её резиденции было множество красавцев, и она славилась своей распущенностью. Она не была влюблена в Лун Юаня, но это не мешало ей желать провести с ним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Линъюэ, как Владычица Демонов, вела себя смело. Она взяла кувшин с вином Лун Юаня, но не спешила наливать, а вместо этого опёрлась на стол, чтобы поговорить с ним. Её одежда была очень откровенной, и её поза была крайне неприличной.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всё так же спокойно отвечал, и Линъюэ, поговорив немного, наконец сдалась,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наполнила бокал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Демонов Линъюэ хотела передать бокал Лун Юаню, но внезапно отступила на два шага, избежав удара холодного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стол Лун Юаня был разрублен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держа в руке трёхфутовый меч, пристально смотрел на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посмотрел на Лу Нинчу, его лицо было холодным, но в глазах была тень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предупреждал не лезть в неприятности, а тут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из Пути праведников был мишенью для всех, особенно когда он нападал на Владыку Демонов на территории Пути демонов. Такая дерзость вызвала бурю негодования среди присутствующих. Лун Юань даже не успел ничего сказать, как они уже начали ругать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Юань, твой раб явно не слушается, — сказала Владычица Демонов Линъюэ, неожиданно облитая вином. Она улыбалась, но в её глазах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Неистового Владыки Демонов был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собаки из Пути праведников никогда не знают своего места! Их нужно держать на цепи, чтобы они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Пути праведников всегда такие высокомерные. Нельзя им давать свободу. Вот посмотрите на мою собаку, — продолжил другой последователь Пути демонов, сжимая лицо человека рядом с ним. — Он называл себя благородным джентльменом, когда его только поймали, даже пытался укусить меня. Но после одной порции Порошка Нефритовых Небес стал послушным, как щенок. Ну-ка, покажи всем, как ты 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чьё лицо сжимали, даже с искажённым лицом выглядел изысканно, как благородный джентльмен. Но его глаза были тусклыми, как мёртвая вода. Услышав команду, он действительно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последователи Пути демонов громко засмеялись, и требования наказать Лу Нинчу стали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тоже не смогла сдержаться и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тост был испорчен. Это ведь может разрушить банкет в честь дня рождения брата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стол разрублен, как теперь тосты произносить? Как поздравлять?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вдруг повернулся, схватил кувшин с вином со стола брата и сестры Гу, быстро вернулся и сел на колени Лун Юаня, затем взял большой глоток вина и, схватив Лун Юаня за воротник,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передать вино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был ошеломлён, но затем обнял Лу Нинчу за талию, принимая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резко встала, опрокинув свой бокал, её лицо было искажено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передачи вина Лу Нинчу не смотрел на Лун Юаня, а вместо этого повернулся к гостям, вонзив свой трёхфутовый меч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поздравляйте!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холодный блеск меча явно не приглашал гостей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провокация заставила Лун Юаня почувствовать ещё большее раздражение, но в его сердце также появилась тёплая улыбка. Он поднял руку к шее Лу Нинчу, слегка сжал, но не потянул вниз,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личный раб слишком вспыльчив, прошу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вежливо, но на самом деле были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его личный раб, то как он его воспитывает и какой у него характер, никого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Демонов Линъюэ, Неистовый Владыка Демонов и другие Владыки Демонов выглядели недовольными. Лун Юань предупредил их, но не наказал Лу Нинчу, что было ударом по их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продолжился, атмосфера в зале стала напряжённой, никто не подходил с тостами, но когда танцы снова стали соблазнительными, атмосфера постепенно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подходил с тостами, были влиятельными Владыками Демонов, остальные последователи Пути демонов, желавшие заискать расположение Лун Юаня, ещё не подошли. Когда атмосфера разрядилась, они начали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держал на коленях Лу Нинчу, поэтому никто не стал подходить с красавицами, как раньше. Но Лу Нинчу всё равно был недоволен, что кто-то осмелился подойти с тостом.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тост был не просто тостом, а подарком в виде этих непристойных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ранее не отказывался, и он не мог прямо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Лу Нинчу вдруг закрыл глаза Лун Юаня,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неприлично! Безнравственно! Бесстыдно! Кому нужно смотреть на эти куски мяса, которые трутся друг о друга?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в зале замедлили движения, их лица стали недовольными. Несколько Владык Демонов также выглядели раздражёнными. Эти красавицы были привезены ими, и такие слова Лу Нинчу были оскорблением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попытался снять руку Лу Нинчу с глаз, но та отбила его руку, и они немного поборолись, прежде чем ему удалось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