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Ецзина, украшенная мириадами огней, полнилась праздничной суетой. Ярко-красные фонари, подвешенные под самыми крышами, тянулись бесконечной огненной лентой на многие ли и озаряли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дворце также царило приподнятое настроение. Император Хунцзя устроил в Зале Небесной Праведности торжественный пир в честь своих подданных. Внутри вовсю работало подпольное отопление, наполняя помещение уютным теплом; воздух был пропитан благовониями, а слух ласкала нежная, убаюкивающая музыка. Евнухи и служанки нескончаемым потоком входили в зал, безупречно и слаженно расставляя на столах изысканные яства и драгоценные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только миновал час Собаки, все сановники были в сборе. У каждого на плечах и в волосах еще белели искристые снежинки. Им пришлось проделать неблизкий путь сквозь метель, чтобы успеть на этот официальный прием, ведь после его завершения им предстояло до полуночи вернуться домой к своим семьям, дабы вместе встретить наступление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 вошел государь в сопровождении своих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совершили великий обряд поклонения, хором желая Его Величеству долголетия и процветания, а государству Лу — мира, благоденствия и добрых урожаев.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Хунцзя поднял кубок: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верные мои подданные, поднимитесь. Разделите со мной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кубки были осушены, князь Ци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а ведь третьего брата всё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взгляд на место, предназначенное для Лу Жунхуая, и действительно обнаружил, что оно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 Ли и его супруг? —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Юаньшэн вкрадчиво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Его Высочество после прибытия во дворец сразу направился в Минвэй, полагаю, он скоро будет здесь. Что же до супруга князя, то он занемог и остался отдыхать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Минвэй жила родная мать Лу Жунхуая. Драгоценная наложница Нин никогда не посещала новогодние пиры, и то, что сын в первую очередь решил навестить мать, не вызывало никаких нареканий.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Хунцзя на миг блеснули, но он ничего не сказал. Юаньшэн осторожно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государя, князь Ци продолжил с напускным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в последние годы стал уж больно своенравным. Полагаю, раз уж о добродетели нашего наследного принца ходят легенды, было бы неплохо отправить Третьего к нему на выучку, дабы тот познал правила приличия. Как на это смотрит отец-император?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всех присутствующих мгновенно обратились к наследному принцу. Лу Жунло втайне стиснул зубы, но сохранил на лице кроткую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шутит. Ни возрастом, ни опытом я не сравнюсь с тобой. Раз уж ты так печешься о благополучии третьего брата, не лучше ли тебе самому заняться его наставлением? Так и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пороге зала показался Лу Жунхуай. Услышав обрывок их разговора, он холодно усмехнулся и едко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Поучать меня? Что же, старший брат хочет научить меня заводить побольше прелестных наложниц? Или, быть может, второй брат желает показать мне, как подобает вести себя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Ци лишился дара речи. Лу Жунло также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Хунцзя сухо кашлянул и сердито взглянул на Лу Жунхуая: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братья лишь проявляют о тебе заботу, попридержи язык и немедленно займи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 молча прошел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чей взгляд скользнул по наследному принцу и остановился на пришедшем сыне, одарила того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супруг князя нездоров, и сердце мое не на месте. Посылали ли вы за лекарем?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матери-императрице: лекарь из поместья уже осмотрел его. Ничего серьезного, вам не стоит беспокоиться, — бесстрастно отозвался Лу Жунхуай.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супруг князя в прошлый раз посещал дворец, я заметила, что он выглядит бледным. Но вы тогда так спешили, что я совсем забыла об этом упомянуть, — императрица приняла позу милосердной матери нации, выказывая глубокую озабоченность здоровьем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дураков в зале не было. Слух о том, как Лу Жунхуай в тот день едва не утопил третью принцессу, разлетелся по дворцу подобно ветру. И хотя правители хранили молчание, а подробности дела оставались туманными, никто не осмеливался открыто обсуждать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императрицы освежило память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Линшуан с детства была строптива и вечно враждовала с Лу Жунхуаем. Узнав о его женитьбе, она первым делом решила поиздеваться над его избранником, но князь разгадал ее замысел, и в итоге в воде оказалась она сама. Принцесса бросилась к отцу в слезах, но вместо сочувствия получила лишь суровую выволочку.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сознавая вину собственной дочери, император Хунцзя из соображений престижа предпочел замять дело. Он сделал вид, будто ничего не произошло, и лишь в глубине души ощутил легкую тень вины перед невинно пострадавшим Чу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мой указ: пусть императорские лекари Ван и Цзян немедленно отправятся в поместье князя Ли и лично обследуют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Юаньшэн поспешил исполнить 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то, как одна неприметная служанка в углу зала бесшумно выскользнула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Сюй элегантно поднесла кубок к губам и, прикрывшись широким рукавом, слегка качнула головой. Ее мизинец, украшенный изысканным наперстком-фуцзя,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ее спиной маленький евнух всё понял без слов и исчез из зала в тот самый момент, когда служанки подходили, чтобы подлить вина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Праздничное оживление внешнего мира не достигало «Двора Объятий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слуга сидели у окна, созерцая падающий снег. Снаружи всё было укрыто белым саваном, а внутри царил уютный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прошлый Новый год вы рассказывали историю о боге огня Чжужуне. А сегодня я хочу послушать о боге снега, — Лэ Шу прильнул к подоконнику, вертя в руках сорванную сосульку.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прижимал к себе грелку. Ослепительная белизна снега отражалась в его изящных чертах, подчеркивая их красоту. Юноша едва заметно улыбнулся и протянул к окну тонкую белую ладонь. Кристально чистая снежинка опустилась на кончик его пальца, обдав кожу легким холодом. Он смотрел на крошечный ледяной цветок, и во взгляде его читалась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Легенды гласят, что божество инея и снега — это прекрасная дева. Она столь дивна лицом и обладает...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Из дворца прибыли люди, они ждут вас у ворот! — в комнату ворвался запыхавшийся слуга, торопливо подгоняя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поднялся, и Лэ Шу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 смерти боялся каждого вызова господина во дворец. Прошлый визит едва не закончился бедой, да и в императорском дворце Чу воспоминания были не лучше — для юноши подобные приглашения никогда не сулили ничего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не стал возражать и вместе со слугой направился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их ждал евнух — бледный, безбородый и, судя по виду, совсем молодой. Завидев Чу Юаня, он тут же расплылся в подобострастной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здравия супругу князя. Я прибыл по указу Его Величества, дабы сопроводить вас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Его Величество призывает меня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слащаво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Прослышав о вашем недуге, государь лично велел двоим лекарям обследовать вас. Однако путь нынче скользок, а лекари уже в годах, ноги их подводят. К тому же во дворце хранятся редчайшие снадобья, которые всегда должны быть под рукой. Посему мне велено доставить вас в Императорскую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такова воля государя, в путь, — Чу Юаню совсем не хотелось ехать, но приказы императора обсуждению не подлежали. Он спустился по ступеням и сел в присланный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малый, садись-ка снаружи, — обратился евнух к Лэ Шу. — Путь завален снегом, возможно, придется помогать расчищать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не стал спорить. Он устроился рядом с кучером и плотно задернул завесу, надежно укрывая Чу Юаня от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снежную ночь действительно была тяжелой. Лошади с трудом тянули повозку, колеса которой глубоко увязали в сугробах.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Чу Юань услышал голос своего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дорога ко дворцу? Почему вокруг становится всё темнее?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мы почти на месте, — отозвался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до слуха Чу Юаня донесся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сжалось от дурного предчувствия, и он мгновенно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крепко сжал кулаки и резким движением откинул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Шу лежал на козлах, глаза его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Шу! — Чу Юань бросился к нему, его лицо стало белым как полотно. Дрожащими пальцами он коснулся носа мальчика и, почувствовав слабое дыхание, судорожно выдохнул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стоял подле кареты, и на его лице всё еще играла та же приторная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вас,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 — ледяным тоном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ни к чему это знать, — осклабился евнух. — В конце концов, я очень скоро отправлю вас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http://bllate.org/book/15308/1354325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