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отрешенно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после тяжелой болезни, он понял горькую истину: сердца людей непостижимы и изменчивы. Если Лу Жунхуай желает его смерти — у него не было на то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казалась ему не концом, а долгожданным избавлением. После нее он обязательно встретит матушку-императрицу; она с улыбкой обнимет его и угостит сахарными бобовыми пирожными. А рядом будет стоять Лэ Шу и тайком посмеиваться — так широко, что видны зубы, а глаз почти не разглядеть, и его брови будут радостно приподняты...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 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 Шу еще жив! Он в той карете!»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княгини есть что добавить? — наемник в черном занес меч, удивленный этой внезапной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заставил себя успокоиться. В его прежде пустых и безжизненных глазах вновь вспыхнул свет. Лицо юноши побелело от холода, а губы посинели, но голос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братья, далеко ли отсюда до столицы Ецзин?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ли, — наемник подозрительно прищурился. — Неужели вы надеетесь, что кто-то успеет прийти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вдруг улыбнулся. Его лицо разгладилось, словно он и вовсе забыл о мече, занесенном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придет. У меня лишь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вздумай хитрить, иначе умрешь очень некрасиво, — настороженно произнес лидер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 плачевном состоянии, не владею боевыми искусствами и совершенно не знаю этих мест. Куда мне бежать? Можете не беспокоиться, — Чу Юань намеренно проявил слабость. Его самобичующий тон сработал: хватка наемников на его плечах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кивнул своим людям, чтобы те отпустили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меч. Я сделаю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 Лидер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года. Зачем вам осквернять руки кровью в такой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нефритовую подвеску в форме кролика превосходной работы и бросил ее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ценная вещь, что у меня осталась. Она стоит сотню золотых. Прошу, окажите мне эту милость... Я лишь хочу уйти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упрямо вскинул голову, в уголках его покрасневших глаз скопилась влага, и одинокая слеза беззвучно скатилась по бледной щеке. Вид этого хрупкого, сломленного горем юноши мог бы тронуть даже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переглянулись. Предводитель взвесил в руке кролика и, спрятав его за пазуху,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Дайте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ногам Чу Юаня со звоном упал клинок. Юноша наклонился, чтобы поднять его; когда он выпрямился, его пошатнуло, и он едва не выронил тяжелое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Прошу вас, — прошептал он едва слышно, — отвернитесь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выглядел призраком: бледный, с дрожащим голосом, он, казалось, мог рухнуть от малейшего дуновения ветра. Наемники, уверенные в своем превосходстве, спокойно отвернулись. Их было много, они были опытными бойцами и не воспринимали пленника всерьез. Прикончить его для них было проще,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лидер прикидывал в уме, сколько золота выручит за нефрит и в какую лавку они отправятся с братьями выпить доброго вина, тишину внезапно прорезало яростное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обернулись, но было поздно: Чу Юань с силой вонзил меч в круп лошади. Обезумев от боли, животное сорвалось в галоп. Юноша успел ухватиться за вожжи и, распластавшись на досках экипажа, на бешеной скорости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Мы попались на удочку! Живо за ним! — прорычал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мертвой хваткой вцепился в веревки. Ладони были стерты в кровь, кожа намокла от алых пятен, но он не чувствовал боли. Несколько раз его едва не вышвырнуло из кареты, но он продолжал карабкаться на козлы,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немного. Нужно продержаться еще совсем немного, и я оторвусь»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не отставали, преследуя беглеца по пятам. Лошадь, ведомая безумием, пронеслась в таком темпе добрых две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его не догоним! — крикнул один из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Снимем его скрытой стрелой!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далеко, не попадем! — оборвал его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 яростный взгляд в спину Чу Юаня. Достав ту самую подвеску, он дождался нужного момента и с силой метнул ее. Тяжелый нефрит угодил точно в ногу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кости. Конь споткнулся и по инерции рухнул вперед всем своим массивным телом. Карета с грохотом перевернулась. Чу Юань не успел спрыгнуть: его выбросило на землю, и тяжелое деревянное дышло ударило его прямо по голове.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прекратилось. Люди в черном подошли к обломкам, их лица дышали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же! Что, больше не можешь? — лидер подошел к нему, скрипя снегом, и с силой пнул Чу Юаню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в сугробе с закрытыми глазами, из уголка его рта текла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с ним скорее, нужно возвращаться и докладывать, — поторопил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обнажил меч и направил острие на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отправлю тебя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резко опустился, рассекая морозный воздух и неся с собой ледяную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а за ним — звук пробитой плоти. Наемник замер с широко открытыми глазами и замертво рухнул на снег. Прямо в центре его груди торчала острая стрела из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завывание вьюги послышался стремительно нарастающий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появился из метели подобно Яме из преисподней, источая неистовую жажду крови. В руках он сжимал тяжелый лук. Следом за ним неслись трое темных стражей из Стражи Черного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ревел, кружа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Ли и Стража Черного Пера! Спасайтесь! — наемники в мгновение ока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Жунхуая был острее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 на месте. Никого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Сянь Фэн и остальные воины пришпорили коней и исчезли в снежной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спрыгнул на землю и широкими шагами направился к Чу Юаню. Карета лежала на боку, придавив ногу юноши. Глядя на это едва живое тело, князь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пальцы к шее Чу Юаня, проверяя пульс,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ненадолго отлучиться, как ты довел себя до такого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опустился на одно колено. Одной рукой он прикрыл ногу юноши, а другой ухватился за край перевернутого экипажа. В одиночку он приподнял тяжелую карету и свободной рукой осторожно вытянул ногу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пострадала меньше, но правая голень была неестественно вывернута — кость явно вышла из сустава. Князь мечом отсек несколько щепок, разорвал занавеску кареты на полосы и наложил временную шину. Затем он бережно поднял супруга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какая ледяная и жесткая одежда на Чу Юане, Лу Жунхуай недовольно свел брови. Тело в его руках почти не отдавало тепла. Вспомнив, что внутри повозки осталась лисья шуба, князь развернулся, намереваясь достать ее и укрыть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Наемник, пронзенный его стрелой, всё еще цеплялся за жизнь. В его руке было зажато скрытое оружие, острие которого целилось точно в беззащитного Чу Юаня. На лице умирающего застыла жестокая, торжествующая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вылетевшего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Жунхуая не было возможности перехватить его. Повинуясь инстинкту, он мгновенно развернулся, закрывая собой Чу Юаня и крепко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мгновенно пробила спину князя и вошла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вздулись вены, челюсти плотно сомкнулись. Сдерживая рык боли, он подошел к наемнику и одним ударом раздавил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стреле яд! — Сянь Фэн, покончив с остальными, в ужасе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бросил Лу Жунхуай. Он понял это сразу, как только сталь вошла в плоть. Сознание начало подергиваться дымкой, но он, превозмогая себя, устроил Чу Юаня на лошади. Заметив, что его ладони в крови, князь понял — это была кровь юноши, оставшаяся на руках, когда он поддерживал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