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деловом квартале мегаполиса ярко сияли огни офисных высоток. Несмотря на то что стрелки часов уже миновали одиннадцать вечера, окна большинства кабинетов всё ещё светились, выдавая затянувшийся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вошёл в общую рабочую зону своей группы. Он негромко хлопнул в ладоши, привлекая внимание подчинённых: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на сегодня всё. Считайте, что проект я утвердил. Завтра передам его на подпись генеральному директору. Если он даст добро, на этом наша работа будет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замерли, недоверчиво глядя на руководителя. Потребовалось несколько мгновений, чтобы смысл его слов дошёл до их измождённых умов. В следующую секунду тишину офиса разорвал восторженный вопль — радость была столь велика, что люди принялись лихорадочно собирать вещи, стремясь поскорее оказаться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проекта они жили в режиме «007» несколько недель кряду. Ежедневный марафон без сна и отдыха выматывал так, что даже самые амбициозные карьеристы были готовы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последних подчинённых, Лу Чуань вернулся в свой кабинет. Как менеджер проекта, он привык уходить позже всех — на его плечах лежала финальная проверка и «подчистка» хвостов.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незаметно перевалило за два часа ночи. Он вписал последнюю фразу в отчёт и уже занёс руку над мышкой, чтобы нажать кнопку сохранения, как вдруг грудную клетку пронзила невыносимая, раздирающая боль. Дыхание перехватило, воздух застрял в лёгких, а перед глазами расплылись белые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происходит нечто непоправимое, он дрожащими пальцами попытался нащупать телефон, чтобы набрать номер спасения, но едва его рука коснулась прохладного корпуса смартфона, сознание окончательно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Чуань снова начал ощущать себя, его тело сковала тупая ломота, а в ушах зазвучал чей-то неразборчивый шепот. Он попытался сосредоточиться, чтобы разобрать слова, но звуки ускользали, словно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резкая боль в пальцах заставила его вздрогнуть. Он с трудом приоткрыл веки и сквозь пелену увидел склонённых над ним людей в странных одеждах, напоминающих старинные наряды. Сил не было, и глаза снова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Очнулся! Очнулся! Кажется, подействовало! — восторженно воскликнул кто-то молодым, звучным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спустя мгновение тот же человек в панике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господин доктор! Он опять закрыл глаза! Что же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добрая весть. Значит, лечение помогает. Продолжайте пускать кровь, — отозвался другой голос, старческий, но удивительно бодрый и уверенный.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Чуань, хоть и не мог пошевелиться, всё слышал. Острые уколы в кончики пальцев заставили его разум окончательно проясниться.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варварские методы лечения?»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в состоянии осмотреться, он бы увидел, что в кончики всех десяти его пальцев вонзены иглы, а из крошечных ранок сочится густая, тёмная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этой встряске сознание постепенно возвращалось. Теперь он чётко различал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 ночь жар спадёт, надежда есть, — рассудительно произнёс старый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судя по всему, был крайне встревожен: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доктор, вы должны его спасти! Учёный Лу — наша гордость, истинный гений. В двенадцать лет стать сюцаем! Его ждёт великое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пребывал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«Гений? Учёный? Сюцай? Неужели кто-то включил исторический сериал?»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Остаётся лишь уповать на волю Небес. Этот юноша слишком слаб здоровьем, а тут ещё два дня в экзаменационной келье с таким жаром... Выживет он или нет — теперь зависит только от его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горестно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велел мне хорошо за ним присматривать, а я не уберёг... Как мне теперь в глаза родителю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причитать! — прикрикнул старик. — Лучше намочи тряпицу и оботри его. Нужно сделать всё, что в наших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Лу Чуань почувствовал приятную прохладу на коже. Жар, терзавший его изнутри, начал понемногу отступать, сменяясь благословенным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были слишком реалистичными для сна или галлюцинации. Тело ныло от лихорадки, но та резкая боль в сердце, что убила его в офисе, исчезла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и впрямь... переселился? — пронеслась мысль. — Как в тех романах, что читают в сети?»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сознания Лу Чуань почувствовал, как в него влили чашу горького снадобья. Боль и дискомфорт в теле начали таять, становясь всё более туманными, пока он окончательно не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в тяжёлом, тревожном сне. Ему грезились бесконечные переработки в офисе, похвала начальства за блестяще выполненный проект и тут же — холодные строчки медицинского заключения 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Чуань окончательно открыл глаза, перед ним предстала не его уютная спальня, не комната отдыха в компании и даже не стерильно-белая палата реанимации. Он лежал в скромной комнате, обставленной в духе глубокой старины.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нарушало лишь мерное похрапывание. Повернув голову, он увидел за квадратным столом человека, задремавшего прямо на сложенных руках. На незнакомце была грубая одежда, какую обычно носят простые деревенские жители в исторических дорамах.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зажмурился, надеясь проснуться, но реальность не спешила меняться. После нескольких попыток он осознал неизбежное.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возродился в ином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лучи солнца пробились сквозь прорехи в бумажных окнах и упали прямо на лицо Лу Чуаня. Он раздражённо зажмурился и натянул одеяло на голову, пытаясь удержать остатки сна. Однако за дверью послышались приглушённые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Лу-сюцай ещё не проснулся. Может, не стоит его беспокоить?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Доктор говорил, что сон — лучшее лекарство, но ведь время приёма снадобья подошло. Отец велел принести лекарство вовремя, а оно скоро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всё же разбудим. Выпьет — и пусть спит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так и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Чэнь Циншань и Чэнь Цинши наконец пришли к соглашению и уже занесли руки, чтобы постучать, как дверь распахнулась сама собой. Перед ними стоял тот самый Учёный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Циншань, чей голос Лу Чуань слышал в ту роковую ночь, был старшим сыном деревенского старосты. Именно он вынес юношу из экзаменационного двора, нашёл лекаря и послал весть отцу. Когда жар немного спал, староста лично прибыл в город и помог перевезти больного обратно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гость на ногах, Чэнь Циншань неловко поскрёб затылок и широко, бесхитростно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Учёный Лу, вы уже встали! Как удачно — я как раз принёс свежий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вынужденного лечения Лу Чуань немного окреп, но тело его прежнего обладателя было столь хрупким, что даже сейчас он чувствовал себя слабее, чем в своей прошлой жизни. Опершись о дверной косяк, он стоял — бледный, осунувшийся, в старой, застиранной одежде, которая висела на нём 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братья, — негромко произнёс он. — Я бесконечно благодарен вам за заботу, за еду 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Циншань даже немного растерялся. Перенёсший тяжёлую болезнь сюцай больше не казался тем высокомерным молодым человеком, который не замечал никого вокруг. Теперь в его голосе звучала мягкость и искренняя признательность, к чему братья никак не могли привыкнуть. Впрочем, и раньше Лу Чуань не был злым — просто, кроме своих книг и подготовки к экзаменам, он ничем не 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днём пребывания в этом мире картина прошлого прояснялась. Лу Чуань не обладал памятью прежнего владельца тела, но, слушая разговоры сыновей старосты, сумел восстановить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предшественника тоже звали Лу Чуань. Вероятно, именно это имя послужило якорем для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сюцаем и недавно отправился в город на провинциальные экзамены — сянши. Слабое здоровье подвело его: уже на втором этапе испытаний он потерял сознание от лихорадки. Видимо, именно тогда настоящий Лу-сюцай отошёл в мир иной, уступив место пришельцу из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Лу Чуань остался круглой сиротой. Его дед когда-то бежал в эти края от войны и осел в деревне Хуаси, взяв в жёны местную девушку. Семья никогда не была многолюдной: дед вырастил лишь одного сына, а тот, в свою очередь, оставил после себя только единственного наследника. По меркам того времени, когда ценилось большое потомство, это было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деревни, видя исключительный талант мальчика, всегда старался ему помочь. Лу Чуань с пяти лет начал изучать грамоту в деревенской школе, а за выдающиеся успехи учитель рекомендовал его в городскую академию. В двенадцать лет он блестяще сдал экзамены на степень сюцая. Такого юного таланта не видели даже в столице. Ему прочили блестящую карьеру — если не звание чжуанъюаня, то уж точно высокую учёную степень цзиньши.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Хуаси располагалась в предместьях столицы — всего полдня пути на воловьей повозке. И хотя в самом Цзинчэне учёных мужей было пруд пруди, Хуаси за добрую сотню лет не видела своего выходца в высших эшелонах власти. Староста понимал: иметь «своего» человека при дворе — великое благо для всей округи.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пятнадцать лет Лу Чуань планировал сдать сянши и стать цзюйжэнем. Учителя не сомневались в его успехе. Но накануне экзаменов случилась беда — погиб отец, и юноша был обязан соблюсти трёхлетний траур. Всё хозяйство легло на плечи матери, которая вскоре угасла от непосильного труда и тоски. Все годы траура юноша строго соблюдал пост, питаясь лишь скудной растительной пищей, что окончательно подорвало его и без того неокрепший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братьев в дом, Лу Чуань умылся и сел за стол в главной комнате. Перед ним стояла миска с нехитрым завтраком и чаша с горьким снадобьем. Братья Чэнь сидели рядом, дожидаясь, пока он закончит, чтобы забрать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Осушив чашу до дна, Лу Чуань поднялся и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и вашему отцу. Через пару дней, когда я окончательно окрепну, я непременно приду к вам, чтобы поблагодарить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Циншань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Полноте, Учёный Лу, не стоит церемоний. Мы лишь исполнили свой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мы же односельчане, — поддакнул младший, Цинши.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мягко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чувствую себя гораздо лучше и могу сам о себе позаботиться. Пожалуйста, не утруждайте себя более доставкой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переглянулись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должны спросить у отца, — пробормотал Циншань. — Если он разрешит, то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Лу Чуаню возразить, они быстро собрали посуду и поспешили прочь. Дом старосты находился неподалёку, и вскоре со стороны улицы вновь донеслись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Паренёк Чуань, слышал, ты совсем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вошёл староста — невысокий старик лет пятидесяти. Несмотря на свой статус, он, как и все, работал в поле, отчего его кожа была сильно опалена солнцем. За ним тенью следовали сыновья.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Чэнь, благодарю за вашу доброту. Мне уже значительно лучше, нет нужды обременять ваших сыновей моими заботами.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внимательно осмотрел юношу. Тот всё ещё выглядел болезненно худым, но взгляд его стал ясным, а голос — твёрдым. Убедившись, что худшее позади, старик не стал настаивать на постоянном присмотре.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дядя Чэнь. — Но в сарае у тебя шаром покати. Пусть Циншань и Цинши натаскают дров из лесу и наполнят кадки водой. С такой тяжёлой работой тебе пока не совладать.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хотел было вежливо отказаться, но староста властным жестом пресёк все возражения. Братья, не теряя времени, тут же принялись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бледное лицо юноши, старик сочувственно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Чуань, не принимай неудачу на экзаменах близко к сердцу. Сначала поправь здоровье, а через три года попробуешь снова. Тебе всего восемнадцать, времени впереди — целая жизнь. Иные и в пятьдесят лет только первую степень получают.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лишь выдавил виноватую улыбку. Все эти учёные премудрости и бесконечные экзамены были страстью его предшественника. Сам он понятия не имел, как управляться с кистью, не говоря уже о заучивании классических канонов.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был вынужден согласно кивнуть. Увидев, что парень не убивается по поводу провала, староста успокоился, дал ещё пару наставлений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остался один среди горы дров на кухне и полных до краёв чанов с водой. Он слабо усмехнулся. Долги перед семьёй старосты придётся возвращать долго, когда представится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бессильно опустился на стул. Всего пара минут разговора, а он уже покрылся испариной. Тело было пугающе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всё-таки придётся начать тренироваться»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дней он окончательно смирился со своей участью. В конце концов, в этом мире не было ничего плохого, кроме того, что он лишился своей новенькой квартиры в мегаполисе. Он убивался на работе, чтобы к тридцати годам купить жильё в престижном районе, и планировал переехать сразу после завершения того злополучного проекта. Но судьба распорядилась иначе: квартира осталась там, а он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Проанализировав свою прошлую жизнь, Лу Чуань пришёл к выводу: он умер из-за того, что слишком стремился соответствовать ожиданиям общества, вечно участвуя в бессмысленной гонке за успехом. Организм просто не выдержал такого темпа.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оказавшись в древности, где не существовало понятий «996» или «007», он принял твёрдое решение. Больше никаких гонок.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стану сяньюй!»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сполна вкусить тишину деревенской жизни, о которой писал великий поэт: «Срываю хризантему у восточной изгороди и в долгой задумчивости взираю на Южные горы».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http://bllate.org/book/15313/1354383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