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на следующее утро Яо Юй не столкнулся со свирепым Сун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свернувшись калачиком в постели, и дрожал от сильного жара, почти потеряв сознание. Яо Юй, набравшись смелости, отвёл с его лба спутанные волосы и с удивлением обнаружил, что в таком состоянии Сун Лян выглядит на удивление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Аккуратные, хоть и сдвинутые к переносице брови казались изящными. Любой, кто увидел бы его сейчас, невольно восхитился бы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Яо Юй всё ещё боялся и недолюбливал его, промедление могло стоить Сун Ляну жизни. Не раздумывая, он вскочил с кровати, чтобы позвать госпожу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Сун Лян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 его удивлению, оказалась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дойти до комнаты родителей, как ему навстречу вышел Яо Ань. Ночной хмель окончательно выветрился от утренней прохлады, и теперь Яо Ань пришёл в себя. Он вдруг подумал: Сун Лян презирает Яо Юя, он не раз говорил ему не брать пример с младшего брата. Даже если они поженились, позволит ли гордый Сун Лян этому никчёмышу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что он навсегда лишился Сун Ляна, терзала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Ань, который прежде и взгляда не удостаивал младшего брата, с глухим стуком рухнул на колени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творишь? — перепугался Яо Юй. Если отец увидит, что старший брат стоит перед ним на коленях, он его прибьёт.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правда люблю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не отличавшийся особой смелостью, тут же опустился на колени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 но давай поговорим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пришёл с просьбой, я должен просить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мысленно проклял 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сволочь! Не мог найти укромное место, чтобы на колени падать? Нет, надо было выставить всё напоказ посреди двора! Увидит отец — точно меня изобьёт».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отнимай у меня Сун Ляна,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малейших колебаний кивнул 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желании, а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становись с ним настоящим мужем, ладно? — осторожно добавил 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кивнул, чувствуя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прошлой ночью ничего толком и не вышло, он успел облапать всё, что можно и нельзя, а дольше всего его пальцы задержались в самом сокровенном месте. Даже сейчас, вспоминая об этом, он словно ощущал на указательном пальце прикосновение мягкой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Яо Юй прекрасно осознавал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и пальцем его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Сун Лян сам захочет его тронуть, тут уж он ничего поделать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Яо Юй ощутил укол запоздалого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новость! Заполучил я, значит, фулана, трачу деньги, содержу его, а сам ничего не получаю, да ещё и для тебя его беречь должен? Ты, собака, этого стоишь,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даже притворяться, но он не хотел, чтобы отец подумал, будто он издевается над братом. Кое-как подняв Яо Аня на ноги, Яо Юй поспешил к госпоже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Сун Лян заболел! Лоб огнём горит, посмотри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 комнату, госпожа Чжао как раз принимала чай от Лю Нин'эра, разыгрывая перед мужем роль идеальной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она отпустила руку Лю Нин'эра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напасть! Вчера был здоров как бык, а именно сегодня заболел. Не притворяется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Лю Нин'эру, но, повернувшись к Яо Юю,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посмотрим. Не хватало ещё, чтобы он симулировал.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Лю Нин'эр погладил свой живот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Сун Ляну везло в прошлом? Теперь-то его удача кончилась. Вышел замуж за никчёмного слабака, который его не ценит, навлёк на себя гнев свёкра, не угодил свекрови — какая уж тут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он! Да, он не главный супруг, но в крестьянских семьях на это редко обращают внимание. Зато у него будет ребёнок, свёкор к нему относится лучше, чем к Сун Ляну, свекровь его обожает, а муж — самый перспективный из сыновей в семье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родит старшего внука, его ждёт безоблачное будущее. Из жалости, помня о былом, он, конечно, позаботится немного о Сун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и Яо Юй торопливо шли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вчера точно ничего не напутала? — не унимался по дороге Яо Юй. — Ты заставила меня жениться на Сун Ляне. Ты уверена, что всё сделала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пару дней назад его мать дралась с Сун Ляном. Он тогда хотел нанять людей, чтобы отомстить, но мать его остановила, боясь, что отец обо всём узнает и опять начнёт подозревать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стерпел, но на свадьбу Яо Аня и Сун Ляна из принципа не пошёл. Он просто не верил, что его мать, так ненавидящая Сун Ляна, могла сама отдать его ему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дурья твоя голова! — ткнула она его в лоб. — Был бы он фуланом Яо Аня — я бы первая воспротивилась. Но ты-то, глупыш, нуждаешься в ком-то сильном, в настоящем защитнике. Яо Ань, эта мелочная душонка, столько раз тебя подставлял! Если бы не я, твой отец давно бы от тебя отрёкся. Думаешь, я не ради тебя так старалась, не давая Сун Ляну выйти за Яо Аня? И вот, после всех мытарств, нам даром достался такой красавчик. Личико миловидное, характер боевой — тебе под стать, даже с избытком. Яо Ань до сих пор по нему сохнет, так что не будь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которого она всегда называла своим сокровищем, сегодня был так унижен ради какого-то Сун Ляна. Яо Юй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неужели я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с кем сравнивать… — смерила она его презрительным взглядом. — Всё, хватит ныть. Я добыла тебе фулана, так что цени это. Относись к нему хорошо, завоюй его сердце, и будет вам счастье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бил меня, и тебя тоже, — упрямо возразил 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пнула его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были другие обстоятельства! Вини во всём Яо Аня. Что ж ты его не поколотишь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ещё дуется, она обняла его и примирительно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Даже я зла не держу, а ты, взрослый парень, всё ноешь.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дошли до комнаты. Госпожа Чжао подошла к кровати и осторожно коснулась лица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горит. Яо Юй, принеси таз с водой, нужно его обтереть,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сын ходил за водой, она не удержалась и стала внимательно разглядывать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этот маленький чертёнок смирный, когда спит. Личико с ладошку, румяное… ни капли той заносчивости, с которой он на людей кидается. Просто диву даёшься. И любишь, и ненавидишь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сдержалась и легонько ущипнула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красавчик! Яо Аню, уроду, он бы не достался. А вот нашему Яо Юю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Яо Ань вовсе не был уродом, скорее, обладал приятной внешностью, но госпожа Чжао смотрела на своих детей через призму материнской любви. Для неё её Яо Юй был самым красивым парнем в деревне, а все остальные — просто 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Лян вошёл в их семью. Хоть и несносный, но всё же свой, а значит, уже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и скверный характер, — успокаивала она себя, — зато он не такой жеманный, как Лю Нин'эр. Надо быть благодарной 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вот, держи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с изумлением уставилась на мокрое полотенце, протянутое ей сыном, и не выдержала. Она шлёпнула Яо Юя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фулан или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сама его для меня выбрала, не я, — обиженно пробормотал Яо Юй, потирая ушибленное место. — К тому же, я парень, как я могу его обтирать?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уступила ему место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провели брачную ночь. Сам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Ночь-то у вас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Яо Юй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из-за тебя! — вспылил он. — Ничего не объяснила, просто велела идти в спальню. Я… я 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оказался совершенно не готов, но его ещё и… Впрочем, об этом стыдно было рассказывать даже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почувствовала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 оплошала. Ничего,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Яо Юя дрогнула. Слова матери повергли его в шок. Придя в себя, он, заливаясь краской,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со всей серьёзностью заявила она. — А то ещё внуков моих задержишь.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уже не ребёнок, не лезь в это, — взмолился Яо Юй. — К тому же, я ещё не согласился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расстегнул воротник Сун Ляна, чтобы обтереть ему грудь. Взгляд госпожи Чжао был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нем живого места нет от твоих рук! И после этого ты говоришь,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с детства был безвольным и во всём слушал мать. В её глазах он всегда оставался маленьким, самым послушным и лучшим ребёнком на свете. Сейчас, под её уничтожающим взглядом, он растерялся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вправду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думал, ему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сбит с толку, госпожа Чжао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присмотри за ним, а я схожу в город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оставляй меня одного, я не справлюсь, — взмолился Яо Юй. Его с малых лет растили как барина, он никогда ни за кем не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терпеливо объяснила ему,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я сказала. Я за лекарем. А ты береги его, смотри, чтобы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права. Человек уже лежит в его постели, и сваливать заботу о нём на неё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Обтерев Сун Ляна, Яо Юй сидел рядом и размышлял, что же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он того или нет, но прошлой ночью он всё увидел и всё потрогал. Если они расстанутся, и Сун Лян вернётся к Яо Аню, что люди скажут о их семье? Не сочтут ли их нравы распутными?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отчаивался.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слухи пойдут, сможет ли он вообще найти себе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Лян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инстинктивно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дёрнувшись,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прижал руку к бешено колотящемуся сердцу. Как же он испугался! Воспоминание о властном и дерзком Сун Ляне вызывало у него трепет. Он одновременно хотел, чтобы тот поскорее выздоровел и ушёл, и боялся, что тот очнётся и снова начнёт его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ещё велела ему найти с ним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даже показалось, что можно попробовать, но теперь, остыв, он понял, что это было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 спадал, Сун Лян то и дело покрывался холодным потом. Яо Юй периодически обтирал его и, сидя у постели, сам не заметил, как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привалившись к Сун Ляну, что даже не почувствовал, как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провёл в полузабытьи, но это был не беспамятный сон. Он урывками слышал голоса Яо Юя и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пальцами, отчаянно желая оттолкнуть 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слишком большим и тяжёлым. Прижатый к кровати, Сун Лян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http://bllate.org/book/15314/1354413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