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23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Отделавшись от назойливого Мао Сяоцяня под предлогом подготовки к экзаменам, Цинь Гу направился прямиком в комнату наставника.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учитель, Сюй Цзыдуань, был нынешним настоятелем монастыря Сюаньцин. Для непосвящённых он казался обычным старым даосом, но в мире заклинателей его почитали как одного из столпов школы Небесных Наставников. В последние годы глава редко брался за дела, предпочитая уединённую жизнь в обители, где наставлял учеников и предавался духовным практикам.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постучал. Ему открыл второй учитель-дядя, Чжоу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правде говоря, принадлежность к поколению «Цзы» порой играла со своими носителями злую шутку. Когда родители давали дяде имя Цзыи, они вряд ли предполагали, что он выберет путь Дао. В сочетании с монастырским титулом имя звучало, мягко говоря, двусмысленно и не слишком благозвучно.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Чжоу Цзыи был человеком широкой души и на подобные мелочи внимания не обращал. Добродушие и отменный аппетит превратили его в дородного мужа — в последние годы его рясы приходилось шить на заказ по самым щедрым меркам.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Сяо У пришёл! — Дядя распахнул дверь шире, приглашая юношу войти. — Что привело тебя к учителю?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монастыре Цинь Гу официально звали Цинь Нингу, согласно его поколению «Нин», но имя это казалось ему слишком напыщенным. Коллеги по ремеслу иногда использовали его, но близкие наставники и соученики звали его просто Сяо У — «Пятый», так как он был пятым учеником Сюй Цзыдуаня.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несчастью, из его старших братьев в живых остались лишь двое. Второй и третий старшие братья безвременно ушли из жизни ещё в расцвете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идущих путём Дао долгожители встречались реже, чем хотелось бы, но школа Небесных Наставников платила особенно дорогую цену. Постоянные схватки с призраками и нечистью не прощали ошибок — одна осечка могла стоить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 предыдущем поколении Сюаньцин потери были не меньшими. Цинь Гу слышал, что у его учителя когда-то был невероятно одарённый старший брат — первый учитель-дядя, который тоже погиб в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Второй учитель-дядя, Чжоу Цзыи, не блистал талантами в магии, зато оказался непревзойдённым знатоком мирских дел и управления, поэтому духовное наследие монастыря перешло к Сюй Цзыдуаню.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Цинь Гу заметил на столе у наставника ворох бумаг. Беглого взгляда хватило, чтобы понять: это были финансовые отчёты о расходах на нынешний съезд.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не придал этому значения. Монастырь Сюаньцин не бедствовал: помимо подношений от прихожан, государство выплачивало щедрые субсидии, а за выполнение особых поручений всегда полагалось отдельное вознаграждение.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подошёл к столу и собрал бумаги в стопку, но уходить не спешил. Он примостился на стуле, который отозвался жалобным скрипом, но всё же стоически выдержал внушительный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Цзыдуань скосил взгляд на брата, понимая, что тот просто хочет послушать разговор, но выгонять его не стал.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жестом пригласил ученика сесть и достал деревянную шкатулку. Поставив её перед Цинь Гу, глава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показал это мастеру Чжуану. Он подтвердил мои опасения: твоя яшма приняла на себя удар великого бедствия, потому и разлетелась вдребезги. Восстановлению она не подлежит. Вспомни ещё раз, что именно произошло в тот день? Не было ли чего-то странного, какой-нибудь мелочи?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нахмурился и открыл шкатулку. Внутри лежали осколки яшмовой подвески — вернее то, что от неё осталось после превращения в крошку. Эту вещь дедушка заказал специально для него, когда он был ещё ребёнком, чтобы удержать его мятежную душу в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носил этот амулет, не снимая, больше десяти лет. За это время редкий камень напитался его духовной силой и был уже в шаге от того, чтобы стать настоящим магическим сокровищем.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аномально мощное духовное сознание было для него проклятием, но теперь Цинь Гу научился управлять им, превратив в свою главную силу. Подвеска больше не была для него жизненной необходимостью.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всё же это был ценный артефакт. Помимо усмирения души, он даровал ясность ума и покой сердца — бесценные качества для любого практика, да и для обычного человека такая вещь была бы великим благом.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планировал ещё немного напитать украшение своей энергией и подарить его Сяо Бэю на восемнадцатилетие.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полмесяца назад, когда он направлялся к месту проведения третьего этапа соревнований, подвеска внезапно лопнула. Без всякой видимой причины она раскололась на несколько кусков, а стоило ему коснуться их, как они рассыпались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не знал наверняка, что амулет всегда был при нём, он бы заподозрил подмену.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Воспоминания о том дне не приносили радости. Юноша уже сотни раз прокручивал их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я уверен, — твёрдо произнёс он. — Я только вышел из машины. Ближайший прохожий был минимум в пяти метрах от меня. Никто ко мне не прикасался, никакой опасности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помолчал и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я не почувствовал никаких магических колебаний.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уровнем восприятия было невозможно не заметить, если бы кто-то попытался наложить на него проклятие или совершить ритуал.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Странно всё это... — Сюй Цзыдуань в замешательстве потёр переносицу. — Неужели это связано с тем бедствием, о котором говорил твой младший учитель-дядя? Но ведь чужая беда не должна была коснуться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их деле хватало необъяснимых вещей. Раз зацепки отсутствовали, а плохих последствий пока не наблюдалось, оставалось только смириться. Жаль было лишь погубленную яшму.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тогда я могу ехать домой? — Цинь Гу был не в духе. Подарок для Сяо Бэя безнадёжно испорчен, а здесь его донимает назойливый прилипала. Ему хотелось в тишину, к своему маленькому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Цзыдуань горько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Вечно ты спешишь прочь, стоит турниру закончиться. Неужели в монастыре завёлся тигр, который хочет тебя съесть?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Наставник понимал, что сердце ученика не лежит к пути заклинателя. Десять лет назад он бы сурово отчитал его за пренебрежение даром, но всё изменилось. Смерть двоих старших учеников, которых он вырастил с пелёнок и любил как родных сыновей, стала для него тяжёлым ударом. Потеряв их, старик пересмотрел свои взгляды. Если Цинь Гу не хочет быть Небесным Наставником — пусть так. Нет ничего плохого в том, чтобы окончить обычный университет и прожить жизнь обычного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Цзыи с улыбкой вставил своё слово: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Небось дома его ждёт какая-нибудь красавица. С такой-то статью наш Сяо У вскружит голову любой девчонке.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промолчал, не желая поддерживать разговор.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мне девчонки? — подумал он. — Они меня никогда не интересовали»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знал, что второй учитель-дядя обожает поддразнивать молодёжь, поэтому просто проигнорировал шутку.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Цзыдуань в шутку цыкнул на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Старый нечестивец, не сбивай моего ученика с пути истинного!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посерьёзнел и обратился к Цинь Гу: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Задержись ещё на пару дней. Я договорился со старейшиной Мином, чтобы он взглянул на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Мин был легендой в мире физиогномики и прорицания. Формально он приходился дядей дедушке Цинь Гу по материнской линии. Старик давно перестал принимать людей, и если бы не давние родственные связи, Сюй Цзыдуань никогда бы не смог его упросить.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Старейшина Мин? Не стоит, учитель. Яшма разбилась — и бог с ней, не нужно беспокоить почтенного старца по таким пустякам.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Прорицатели и мастера физиогномики видели сокрытое, читали судьбы по лицам, но цена за это была велика. Большинство из них на закате дней оказывались одинокими и немощными. «Пять лишений и три изъяна» — это была не просто пугающая присказка, а суровая реальность. И чем талантливее был мастер, тем трагичнее могла оказаться его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Взять хотя бы дедушку юноши: в расцвете сил потерял жену, в зрелости — единственную дочь, а старость встретил в болезнях, с которыми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Старейшина Мин, несмотря на глубокие годы, жил отшельником в горах, без детей и близких. Если он увидит что-то в судьбе Цинь Гу — как он поступит? Почтенный мастер не сможет остаться в стороне, если заметит беду, но попытка изменить чужую судьбу ударит по его собственному долголетию. Юноша не мог позволить себе принять такую жертву.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Цзыдуань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хотел говорить тебе раньше... Когда твой младший учитель-дядя возвращался в прошлый раз, он мельком видел тебя. Позже он признался мне по секрету, что на твоём лице лежит тень грядущего бедствия, которое, кажется, вызвано кем-то из близких. Теперь, когда твоя яшма разбилась, защищая тебя, я хочу, чтобы старейшина Мин проверил — миновала ли угроза.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Мастера физиогномики редко упоминали о мелких невзгодах. Иногда избежать мелкой неудачи — значит навлечь на себя более крупное горе. Но если уж заговорили о бедствии...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«Близкий человек?»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Цинь Гу пропустило удар. Прорицателям трудно разглядеть собственную судьбу, и чем ближе им человек, тем туманнее его будущее. Близкий человек, о котором говорил младший учитель-дядя, точно не был из монастыря.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Значит, это мог быть только... Сяо Бэй?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похолодел от ужаса. Если беда угрожала Жуань Бэю, значит, тот попал в действительно серьёзную переделку. Он не мог больше ждать старейшину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Учитель, пусть младший дядя посмотрит меня прямо сейчас! — воскликнул он, едва сдерживая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Сюй Цзыдуань лишь беспомощно развёл руками: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знаешь своего дядю. Он в этом деле вечный недоучка — то видит, то нет. Если бы я не знал, что он никогда не станет шутить над тобой, я бы и вовсе ему не поверил.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Рисковать Цинь Гу не смел. Оставалось только ждать старейшину Мина.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обдумав, он понял, что не успокоится, пока не услышит голос Жуань Бэя. Предупредив учителя и дядю Чжоу, он бросился в свою комнату за телефоном.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скрывал правду от друга, сказав лишь, что обучается боевым искусствам. С одной стороны, Цинь Гу не планировал делать экзорцизм своей профессией и не хотел втягивать обычного человека в этот опасный мир. С другой — он просто боялся признаться.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началось с его дедушки. Тот хотел подарить внуку нормальную жизнь, поэтому они переехали туда, где их никто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Супруги Жуань оказались удивительно добрыми людьми. Видя хилого старика с болезненным маленьким внуком, они всегда предлагали помощь и часто приносили угощения.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соседи, замечая нездоровый вид мальчика, запрещали своим детям играть с ним. Но семья Жуань была иной. Они, напротив, наказывали своим детям присматривать за ним и не давать в обиду.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Си с детства была бойкой девчонкой. У неё было нежное и кроткое лицо, но на месте ей не сиделось ни секунды. Сяо Бэй был ещё слишком мал, чтобы сестра могла брать его в свои шумные игры, поэтому она просто сажала двух мальчиков вместе, чтобы они играли друг с другом.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Жуань Бэй с самого детства обладал мягким характером и ангельской внешностью. Он всегда улыбался, а когда видел тех, кого любил, его глаза превращались в полумесяцы, открывая ряд маленьких, как жемчужинки, зубов. Это было невероятно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годы из-за блуждающей души Цинь Гу часто впадал в глубокий, почти беспробудный сон. Маленький Жуань Бэй никогда не капризничал и не будил его. Он просто ложился рядом, обнимал друга своими пухлыми ручонками и, подражая взрослым, легонько похлопывал его по спине, убаюкивая. Обычно через пару минут он и сам засыпал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Позже дедушка понял, что природный дар внука невозможно подавить, и если не обучить его, душа юноши однажды может просто не вернуться в тело. Так его отправили в Сюаньцин.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 такое обычному человеку было трудно — всё это легко могли принять за дремучее суеверие. Поэтому для соседей была придумана официальная версия: мальчик уехал в горы укреплять здоровье и заниматься ушу.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не то чтобы намеренно лгал Жуань Бэю все эти годы... Просто он знал лучше других — его Сяо Бэй до смерти боялся призраков.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признался, что он — экзорцист, это стало бы прямым доказательством того, что призраки существуют. Как он мог так напугать своего друга?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 берёг свою тайну как зеницу ока.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было два телефона. Один он использовал только в монастыре: на турнирах и во время заданий в гиблых местах сигнал часто пропадал или глушился, а техника могла и вовсе выйти из строя. Поэтому свой основной телефон он с собой не брал.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в комнату, юноша прикинул время. Сяо Бэй уже должен был вернуться из школы. Глубоко вдохнув, он набрал знакомый номер.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http://bllate.org/book/15323/1412390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