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Бумажный человечек (IV)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отложил игру и с головой ушёл в работу, полностью оправдывая своё прозвище «живой машины по печатанию денег». Для него не существовало внешнего мира, когда речь шла о делах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холодно бросил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робко вошла хрупкая девушка. В её глазах читались страх и робкое ожидание. Пальцы, сжимавшие папку с документами, побелели от напряжения. Подойдя к столу, она украдкой взглянула на безупречный профиль Ло Юаня. Её ресницы дрогнули, а лицо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Президент... — едва слышно пролепетала она, — вот финансовый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даже не поднял головы, продолжая просматривать бумаги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Оставь, я посмотрю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гостья не спешила уходить. Ло Юань, нахмурившись, оторвался от дел и пристально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ещё сильнее, поспешно опустила взгляд и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пулей вылетела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Хань, как раз возвращавшийся в это время с перерыва, проводил её взглядом и, усмехнувшись, достал телефон. В анонимном корпоративном чате тут же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ещё одна пала жертвой чар. Наш президент воистину непобедим».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«Девчонки, вы что, совсем без головы? Как можно влюбиться в такого дьявола, как Ло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После последней летучки мне хотелось не уволиться, а заново переродиться, лишь бы не слышать его выговоров».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босс он гений, спору нет. Но в качестве парня? Да это же верная смерть. Только представьте: он наклоняется и своим бархатным голосом нежно шепчет вам на ушко... "Дорогая, что это за мусор ты наваяла? Иди и переделывай, пока не наступит утро"».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Прямо с больничной койки — и в офис на сверхурочные! Ты хочешь моей смерти? Кто тогда будет выплачивать мою ипотеку?»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 нём такого особенного? Неужели только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этого лица недостаточно? [Вопросительный_смайл.jpg]»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Юань вернулся в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сном он внезапно вспомнил об игре. Не успев толком обдумать это порыв, он коснулся иконки с розовым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мягким светом, и спустя мгновение перед ним снова появилась знакомая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всё тот же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Ло Юаня волновало не это — он обнаружил, что человечек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как на ладони, но маленького обитателя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нахмурился. Он нажал на дверь в углу, переходя в режим дворика, но и там было пусто. Пришлось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может уходить?» — промелькнула мысль. Однако системных уведомлений о том, что Су Тан покинул локацию, не было. Логи лишь кратко описывали, чем занимался подопечный в отсутствие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тяжёлого рабочего дня Ло Юань хотел немного расслабиться, поддразнивая своего «бумажного человечка», но его исчезновение только испортило настроение. Лицо президента стало холодным, словно покрылось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сводя глаз с экрана, и вдруг заметил, что помимо выхода во двор, в комнате была ещё одна дверь, скрытая тёмной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Ло Юань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комната, заполненная густым паром. Сквозь дымку едва угадывались очертания белого хрупкого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человечек в ней как раз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в свою очередь, от внезапно распахнувшейся двери подпрыгнул на месте. Решив, что в доме завелось привидение, он побледнел и задрожал всем телом. Лишь спустя несколько секунд до него дошло, кто именно вторгся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направо!»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этот тип заставляет называть его хозяином, так теперь ещё и подглядывает в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Уровень симпатии 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Уровень симпатии вашего возлюбленного упал до критической отметки. Он вас ненавидит. Пожалуйста, примите срочные меры, иначе отношения будет невозможно восстановить.]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 горечью смотрел на всплывающее окно. Очки симпатии, с таким трудом заработанные фермерством, испарились в одно мгновение. Впрочем, винить было некого — на месте Су Тана он бы тоже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президент судорожно соображал, как извиниться перед маленьким капризным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это волнение и растерянность были для него в новинку. Он вёл себя в точности как мужчина, пытающийся вымолить прощение у обиженной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нажал кнопку диалога и набрал длинный текст с искренними извинениями. Однако после нажатия кнопки «Отправить»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возлюбленный очень зол и отказывается с вами разговаривать.]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 мгновение растерялся. Он редко пытался кому-то угодить. В детстве он пробовал заслужить любовь отца, но после череды разочарований его сердце остыло. Он возвёл вокруг себя непроницаемую стену, посвятив жизнь учёбе и работе. Любое общение для него было лишь необходимой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слова не помогают, Ло Юань решил перейти к действиям. Он открыл внутриигровой магазин и без тени сомнения пополнил баланс. Тот самый человек, который ещё недавно клялся, что не потратит на это приложение ни копейки, теперь сорил деньгами с невиданной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несколько самых дорогих лакомств, заметив ранее, что Су Тан очень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Угощения появились прямо на столе. Когда Су Тан, уже одетый, вышел из ванной, он сделал вид, что десертов не существует. С ледяным лицом он прошествовал к кровати, залез под одеяло и отвернулся к стене. Ло Юаню оставалось созерцать лишь бесформенный бугор — человечек спрятался так тщательно, что не высунул наружу ни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поймал себя на мысли, что окончательно сошёл с ума: в этот момент обиженный Су Тан казался ему невыносимо милым. Он снова отправил сообщение, клянясь, что это была случайность и он не знал, что за занавеской находится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продолжал хранить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Юань потерял терпение. Он просто откинул край виртуального одеяла и, зажав персонажа долгим нажатием, насильно вытащил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не ожидавший, что его бесцеремонно поднимут в воздух, запаниковал. Он отчаянно замахал руками и ногами, а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закричал он,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оставался безучастным. Он продолжал удерживать Су Тана за шиворот, ощущая странный порыв — желание полностью подчинить это маленькое создание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поток возмущений иссяк, Ло Юань осторожно опустил его на стул рядом со столом, заваленным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понял, что бегство бесполезно. Он остался сидеть на месте, скрестив руки на груди. Весь его вид выражал крайнюю степень недовольства; он упорно не желал даже смотреть в сторону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кончиком пальца подвинул тарелку с изысканными блюдами ближе к Су Тану. Потом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разумеется, не мог игнорировать манящий аромат. Его напряжённое личико дрогнуло. Уголки глаз непроизвольно косились на угощение... Сначала один раз, потом другой... В конце концов, он не выдержал. Его рука потянулась к нежному пирожному, и Су Тан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тающее во рту тесто и насыщенный крем заставили его зажмуриться от восторга. Короткие ножки, не достававшие до пола, невольно начали мерно покачиваться в такт его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Тан не так уж сильно злился. В конце концов, он был взрослым мужчиной, и в том, что его увидели, не было ничего страшного, тем более в этом игрушечном теле. Его просто до смерти напугало внезапное вторжение — в голове тут же всплыли кадры из фильмов ужасов. Осознав, что напугал сам себя, он просто сгорал от стыда, который и вылился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«О-ом-ном-ном! Как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внезапно спохватился: Нет, нельзя! Я не могу так просто продаться за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чём-то важном, он тут же сменил выражение лица на суровое. Плотно сжав губы, он изо всех сил старался изобразить неприступность и верность принципам. Су Тан отставил недоеденное пирожное в сторону, но, к его несчастью, системные сообщения снова его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Уровень симпатии +1, +1, +1...]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демонстративно отодвинул еду подальше от себя, всем видом показывая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этот извращенец ничего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http://bllate.org/book/15324/1358015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