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«Приближаясь к науке» всё ещё не ответил на личное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обеда за столом внезапно повеяло рабочей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Глухо, — отозвалась Не Юй. — Могу поспорить, его личка сейчас просто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пользователь «Приближаясь к науке» наконец открыл приём личных сообщений, но до сих пор не прислал ни одного ответа. Впрочем, девушка не сомневалась: её послание он точно заметил, ведь сообщения от администраторов форума автоматически закрепляются в самом верху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молчания была прозаична: Чжань Янь всё ещё находился на работе. Ему очень хотелось заглянуть на Форум Сверхъестественного, но для входа он использовал возможности Системы Поедания Дынь, и тогда прямо перед глазами разворачивался интерфейс, больше похожий на дополненную реальность. Это было совсем не то же самое, что пялиться в экран телефона — со стороны могло показаться, что он впал в транс или смотрит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юноша не рисковал заходить на форум в стенах агентства — это было попросту небезопасно. Лучше дождаться вечера, запереться в своей комнате и спокойно во всём разобраться. А пока, в перерывах между рабочими задачами, можно было полистать ленту «дынь» и поднакопить информационных очков, чтобы поскорее поднять уровень и открыть новые навыки. Завтра выходной, так что сегодня нужно было поработать на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жалуется на навигацию «Кривых карт»: маршрут завёл его прямо в сточную канаву и предложил переплыть её. Представители сервиса пообещали провести проверку, хотя заявили, что по всем предложенным маршрутам ранее успешно проходили люди.]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[Причина: Демон-белоплечий орлан слишком долго не мигрировал и позабыл путь. Он запустил навигатор и полетел по прямой, а ИИ зафиксировал этот «уникальный маршрут» как доступный.]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тут поделаешь? Животное, как-никак, под государственной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Выгадав свободную минутку, Чжань Янь снова заглянул в «дыни» со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Юйтэн всё-таки не выдержал и после полудня заявился в студию. Актёр из него был никудышный, да и человек — так себе, но чутьё на выигрышные роли у него было отменное. Именно на таких образах, смазливой внешности и полном нежелании учить сценарий он и выстроил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Юэсянь была женщиной со сложным характером, но её проекты всегда отличались высочайшим качеством. В сети даже ходила поговорка: «Если за дело взялся «Миндан», это будет шедевр».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в таких проектах гарантировало исполнителю культовую роль, а культовая роль — это признание и огромные гонорары. Лин Юйтэн прекрасно это понимал. Совсем недавно он исполнил главную роль в исторической драме, но после премьеры на него обрушился шквал критики. Сейчас ему до зареза был нужен персонаж, способный удержать пошатнувшуюся популярность. Роль в новом фильме была прописана идеально, разве что экранного времени маловато. Он даже считал зазорным для звезды своего уровня играть эпизодического персонажа и во всеуслышание заявлял фанатам, что согласился на это лишь «по дружбе». И теперь, когда он всего-то попросил добавить пару сцен, они начали тянуть резину...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всё утро и не получив звонка, актёр окончательно потерял терпение и сам поехал на съёмки. И там, к своему полному изумлению, обнаружил, что работа идёт полным ходом — сцены с его персонажем уже вовсю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Юйтэн был шокирован. Как они посмели заменить его, не сказав ни слова?! У него ведь такие покровители среди инвесторов!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быстро сменился яростью. Заметив вдали спину человека в своём костюме, он широким шагом направился прямо к нему. Он хотел лично увидеть наглеца, решившего занять его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персонала не ожидал, что уволенный актёр пойдёт напролом, и ему удалось проскочить к самой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подбородок,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Юнькай медленно обернулся. Стоило Лин Юйтэну увидеть это лицо, как он застыл, словно громом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Юнькай окинул его коротким взглядом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уже ухожу, — Лин Юйтэн пулей вылетел из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Лю, наблюдавший за этой сценой в стороне, с досадой потёр лицо и вздохнул, обращаясь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 мне, какая мощная была аура, когда он прикрикнул на этого выскочку! Почему же, когда дело доходит до реплик, он превращается в какого-то робота?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воротами студии, мужчина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«Погодите-ка! Какого чёрта я ушёл?!»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запоздало возмутился. Он ведь пришёл качать права, а не выполнять чужие приказы!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ассистент помалкивал. Кто ж знал, что босс внезапно лишится рассудка и так послушно ретируется? В любом случае, назад его теперь точно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с нескрываемым удовольствием дочитал этот «развлекательный роман» об успехах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ты снова успешно пробездельничал целый день за счёт компании.]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усмехнулся и закрыл Систему Поедания Дынь. Вернувшись домой, он первым делом поставил разогреваться тушёное мясо, запустил рисоварку и подготовил купленные в супермаркете хрустящие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жизнь прекрасна...»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брату и сестре их порции в кастрюле, он уже собирался уйти в комнату и зайти на форум, когда снова позвонила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завтра собери мне в термоконтейнер немного сяолунбао и тушёного мяса. Отвези в компанию и передай сестрице Лоло — она завтра тоже уезжает в командировку и передаст всё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мам, — согласился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Лоло, а по паспорту Ло Лоло, была помощницей в маминой компании. Юноша часто пересекался с ней, когда привозил вещи или помогал с мелкими поручениями.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ты скоро вернёшься?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— вздохнула Цзи 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«Обиды подростков», у неё на горизонте маячила встреча с Альянсом Мириад Яо из-за аномалии типа «Злой бог». Предстояли долгие переговоры о сотрудничестве. Сами обсуждения — не её забота, но она обязана была лично осмотреть аномалию растущего типа, которая находилась у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Лоло лишь официально числилась помощницей, на деле же она была сотрудницей Бюро по управлению аномалиями. С её помощью можно было легко найти повод, чтобы сын передал маме домашнюю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положу побольше, — пообещал Чжань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 меня умница! Целую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потёр покрасневшие кончики ушей и принялся искать самый большой термоконтейнер.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по управлению аномалиями.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отложила телефон, чувствуя лёгкую грусть. Дети растут слишком быстро: в детстве их можно было тискать и обнимать сколько угодно, а теперь они стесняются маминых нежностей.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и Суйжу с малых лет были не по годам серьёзными и редко ластились к родителям. Только Янь-Янь рос мягким и послушным: он любил сидеть у неё на коленях, позволял себя наряжать и мило звал «мамой», смешно встряхивая кудряшками. Жаль, что теперь он взрослый, на руки его не возьмёшь, и даже от поцелуя по телефону он смущается...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Цзи Юэмин взяла отчёт и мгновенно сосредоточилась.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отследить источник распространения «Обиды подростков» в сети, чтобы понять, почему она превратилась в аномалию растущего типа. Но интернет — это бездонная свалка информации, и распутать этот клубок оказалось невероятно сложно. Не Юй уже проверила правила платформ, о которых упоминалось в посте «Приближаясь к науке», и подозрения подтвердились: в их создании явно чувствовался след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информация от незнакомца была верной. Возможно, у него есть и другие зацепки. Если удастся привлечь его к работе, дело пойдёт куда быстрее. Конечно, оставался риск, что этот «Приближаясь к науке» сам приложил руку к созданию «Обиды подростков» ради каких-то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бы ни были его мотивы, сначала нужно было выйти с ним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почему же он не заходит в сеть?!»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вымыл термоконтейнер, отложил в отдельный ящик холодильника порцию сяолунбао и мяса для мамы, а затем вернулся в спальню. Устроившись поудобнее на кровати, он закрыл глаза и вошёл на Форум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замер, глядя на уведомление о более чем девяноста девяти новых сообщениях. Неужели его вчерашний пост произвёл такой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сообщение от аккаунта «Администратор Домен» было закреплено в самом верху, выделено жирным радужным шрифтом с эффектом золотого сияния — будто кричало: «Посмотри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думал, что администраторы здесь любят такой китч»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недоразумением: Не Юй ждала его весь день и каждый час добавляла новый эффект к заголовку, чтобы сообщение точно не затерялось. В итоге оно стало выглядеть...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открыл переписку. Содержание, к счастью, оказалось куда лаконичнее оформления: администратор интересовался, нет ли у него новых зацепок по «Обиде подростков».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перечитал сообщение несколько раз, не спеша с ответом. Ситуация складывалась даже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его контактов со сверхъестественным миром была защита семьи. Но его Система Поедания Дынь была лишена боевой мощи, а значит, ему приходилось полагаться на чужую силу. Бюро по управлению аномалиями было идеальным инструментом: они сильны, организованы и преследуют те же цели — устранение угроз и сохранение спокойствия. Но Чжань Янь не собирался вступать в их ряды — методы Бюро отдавали чрезмерным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стремились подмять под себя всё: стоило им обнаружить сверхчеловека, как его тут же тащили на тесты и регистрацию (причём это касалось и яо, и призраков). Альянс Мириад Яо в этом плане был полной противоположностью: демоны ценили свободу и независимость, что и было одной из причин их вечных тёрок с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Идеология Бюро была проста: «Всё сверхъестественное — в моей юрисдикции». Провинившихся людей они судили сами, провинившихся яо — тоже. Как в случае с тем самым тритоном, который устроил потоп: Бюро поймало его, выписало штраф и отправило на перевоспитание, даже не потрудившись уведомить старейшин 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нарушает законы на территории людей — это одно, но Бюро требовало выдачи своих людей, даже если те накосячили в землях яо. Альянс, разумеется, был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люди, вообще границы знаете? Весь мир — ваш дом, что ли? Мы не заставляем ваших магов регистрироваться, когда они шастают по лесам и морям, с какой стати вы требуете регистрации от каждого яо в городе?»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когда Бюро поймало того самого орлана из Красной книги, они сначала изучили его рацион, а потом установили ему строгую диету — мол, нельзя одной редкой птице есть других редких существ. А под конец, используя угрозы и лесть, нацепили на него кольцо для отслеживания диких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не хотел такой участи ни себе, ни близким. И ввязываться в конфликт двух организаций он тоже не планировал. Бюро не обязано считать его своим или доверять ему — достаточно того, что они будут ценить его информацию. Оставаться таинственным, но полезным союзником было куда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рода сведения вам нужны?] — отправил он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отозвался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что вы можете предоставить.]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вам ни к чему.]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я выделю для вас несколько ключевых моментов.]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просмотрел свои записи, выбрал информацию о действиях «Обиды подростков» непосредственно перед атакой на форум, а также детали её перехода из класса С в класс B, и отправил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Выкладывать все карты он не собирался. Аномалия успела наворотить дел в сети, и если бы он прислал абсолютно всё, в Бюро быстро бы догадались об истинной природе его способностей. Предложенного же объёма было достаточно, чтобы они убедились в его осведомлённости, но при этом не могли понять, откуда он черпает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получили данные. Прошло некоторое время, прежде чем пришёл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есть информация о моменте её появления?]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 — коротко ответил пользователь.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ретроспекции Системы Поедания Дынь была ограничена. Как правило, чем лучше он понимал объект, тем дальше в прошлое мог заглянуть. Сведения о себе он мог пролистывать на десятилетия назад, но в случае с «Обидой подростков» предел составлял меньше года, хотя она явно блуждала по сети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пауза — видимо, проверяли достоверность полученных фактов. Наконец, Администратор Домен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[Спасибо. Эти сведения очень важны для нас.]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 будущем вы столкнётесь с эволюционирующими аномалиями, пожалуйста, немедленно сообщите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рассчитывать на вознаграждение.]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пришло время обсудить ту самую Искажённую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http://bllate.org/book/15327/1415994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