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Я помогу тебе с учёбой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недоуменно переглядывались. Наконец один из сельчан, набравшись храбрости,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Цзяо-гэ’эра есть резон. Если мы сейчас силой заставим Мальчишку Вэя сменить фамилию, то как быть потом с семьёй Чжэн? Неужто и их зятю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он не стал, но все и так поняли намёк. Можно ли равнять сиротский дом Лю Тяньцзяо и крепкое хозяйство Чжэнов? Если те не пожелают неволить будущего зятя сменой фамилии, а община начнёт давить, Чжэны просто откажут в аренде своих 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старосты земли было в достатке, и в страдную пору без волов соседа Чжэна ему пришлось бы туго. Старик Чжэн, ценя положение главы деревни, всегда выделял ему лучших, самых сильных животных. Портить такие отношения из-за пустяка было бы верхом неблагоразумия.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заставь они сейчас Вэнькана сменить имя, а потом позволь Чжэнам оставить зятю старую фамилию — по деревне тут же поползли бы слухи, что старшие лишь перед сильными заискивают, а сирот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раздумывал лишь несколько мгновений, прежде чем объявить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Мы все лишь хотели почтить память Лю Лаода и дать Тяньцзяо твёрдую опору. Раз он сам не желает, чтобы муж менял фамилию — пусть так и будет. Выберем благоприятный день и поскорее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свадьбу?!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подскочил на месте, едва не опрокинув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муж-наследник, если он фамилию не меняет? Неужто всё, что мой брат наживал кровавым потом, достанется человеку с чужим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холодно усмехнулся, глядя в лицо второму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с чужим? Разве я не ношу фамилию Лю? Или мои дети не будут её носить? Мы все прекрасно понимаем, дядюшка, какой интерес вы здесь преследуете. Неужто наше скромное добро так не даёт вам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Дафа с силой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разговаривать! Совсем стыд потерял, ни во что старших не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пекусь о благе второго дяди, — невинно отозвался юноша. — Братец Чэнци — человек выдающийся. Разве не было бы для него унижением войти в наш дом в качестве приемыша-наследника?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и четвёртый брат Лю при этих словах так и замерли. До них наконец дошло, почему Второй лез из кожи вон больше остальных — он метил пристроить своего сына Чэнци на место наследника и прибрать к рукам львиную долю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отец и мать потакают второму сыну и внуку-любимчику, они понимали: такой замысел вполне мог удаться.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стати?! — пронеслось в головах братьев. — Уж лучше пусть всё останется у Цзяо-гэ’эра, чем достанется проныре-Лаоэру»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— всего лишь гэ’эр. Рано или поздно, пользуясь законами и властью рода, они найдут способ вытянуть из него деньги. Он даже не посмел пикнуть, когда в его доме пропадали вещи — значит, и потом совладать с ним будет несложно. А что до Вэй Вэнькана... Чего бояться чужака, который и мотыги-то в руках не удержит?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оба брата поспешили выступить в роли миротворцев: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еще при жизни сам всё решил, у нас нет возражений. Дай бог молодым жить в ладу и беречь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Лаоэр, видя такое предательство, принялся отчаянно подмигивать Лю Лаояо, надеясь на поддержку. Но младший стоял неподвижно, будто каменея, и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подвёл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и порешим. Дело улажено. Всем пора возвращаться к работе,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собираются уходить, Тяньцзяо поспешно вынес угощение — семечки и орехи. Он насыпал каждому по полной пригоршне, не скупясь на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суета почти утихла, он, улучив мгновение, незаметно вложил в ладонь старосты пять серебряных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от потери отца совсем затуманило мне разум в прошлые дни, — негромко проговорил он, заглядывая собеседнику в глаза. — Лишь теперь я осознал, как вы пеклись о моём благе. То, что вы сегодня пришли рассудить нас по справедливости, тронуло меня до глубины души. Прошу вас, примите это в знак моей искренней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старосты оттаяло. Пять лянов — куда щедрее, чем посулы братьев Лю. В конце концов, Тяньцзяо — лишь неопытный юнец, растерявшийся после беды. Кто в его годы не совершает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подносишь это от чистого сердца, я приму, — смягчился тот, пряча серебро в рукав. — Но впредь старайся всё же сдерживать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усердно кланялся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последний гость скрылся за поворотом, юноша захлопнул дверь и с чувством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 стервятников... Пытаются казаться праведниками, а сами только и думают, как обобрать. Вот погодите, заведу я знакомство с кем-нибудь из управы, тогда посмотрим, как вы запоёте.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лишь молча покачал головой. Этот гэ’эр менял личины быстрее, чем ветер переворачивает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Вэнькан направился к выходу, Тяньцзяо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кратко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ещё дом? Теперь твой дом здесь. Я видел твою циновку — она же совсем истлела. Перебирайся сегодня же, чего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ещё не супруги, — возразил Мальчишка Вэй, замирая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бесцеремонно затащил его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дню раньше, одному позже — невелика разница. Сейчас на улице пекло, посиди в прохладе. Как станет посвежее, пойдём и заберём твои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по-хозяйски рассуждать, не давая собеседнику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дому всего несколько лет, здесь тепло и сухо. Правда, спален всего две. Решай сам: займёшь комнату моего отца или отгородим тебе угол в главной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Лаода строил этот дом, он ещё не думал о муже-наследнике для сына, поэтому места было в обрез. Впрочем, главная зала была просторной и светлой, со сквозным проветриванием. Если поставить там стену, вышла бы отличная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упорствовал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всяких правил. Жить под одной крышей до свадьбы — значит навлечь подозрения в непотребстве.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ещё непотребстве? — фыркнул Тяньцзяо. — Я же не предлагаю тебе ложиться в мою постель. Посмотри на себя — кожа да кости. Переезжай скорее, я хоть откормлю тебя немного. Нужно, чтобы на свадьбе ты выглядел статно, иначе люди скажут, будто Тяньцзяо взял в мужья замухрышку.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беспардонности у Вэй Вэнькана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значит нет. Если продолжишь в том же духе, я всерьёз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вздохнул. Он хотел поскорее привязать этого парня к дому, чтобы тот ненароком не передумал и не сбежал. Но раз тот так упёрся, неволить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Тогда сыграем свадьбу завтра? Не хочу затягивать, а то эти стервятники из старого дома опять что-нибудь выкинут.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завтра, — отрезал Вэнькан. — Сваха ещё не приглашена, гороскопы не сверены... Такие дела не решаются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уже знал, что последует за этим поучительным тоном, поэтому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знаю: «разве можно быть столь легкомысленным»... Ладно, завтра же пойду к свахе. Сколько серебра ты хочешь за помолвку? В деревне за девицу дают восемь лянов, за гэ’эра — пять. Про мужей-наследников правил нет, так что дам тебе десять.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никогда не думал, что однажды его будут спрашивать о цене выкупа за него самого. На лбу его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скромничай ты! — отмахнулся Тяньцзяо. — Я слышал, учёба — дело дорогое: плата наставнику, тушь, бумага. Опять же, с другими книжниками знаться надо. На кисти и бумагу я деньги дам, а вот на гулянки с друзьями мне, боюсь, будет жалко. Так что бери выкуп и трать его на свои нужды, а меня больше о таком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Вэнькан молчит, юноша, скрепя сердце,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говорю, что совсем денег не дам. Если я в будущем стану хорошо зарабатывать, будем делиться в пропорции три к семи,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получит семь долей, а кто три, Тяньцзяо предусмотрительно уточнять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сказать, что будешь оплачивать мою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узнавал: в поселковой школе за год берут шесть лянов. Если я поднажму, то моих доходов хватит на плату учителю, просто на бумаге придётся немного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давно похоронил мечты о книгах, смирившись с тем, что жизнь его пройдёт в бесконечных трудах. Как и большинство крестьян, он готовился либо гнуть спину в поле, либо наниматься на тяжёлую подённую работу. Пределом мечтаний было досыта накормить семью и отложить к концу года пару монет. И тут этот гэ’эр говорит об учёбе... Понимает ли он, какую ношу на себя 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книжника на миг затрепетало от надежды, но тут же снова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слишком дорого. Ты заслуживаешь лучшей жизни, не нужно тебе терпеть лишения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только ради тебя стараюсь, — Лю Тяньцзяо неловко кашлянул. — Просто надоело, что об нас ноги вытирают. Если ты выучишься и станешь хотя бы сюцаем, мы сразу станем другими людьми. Пусть все знают: у Лю Тяньцзяо теперь есть заступник.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посмотрел на него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сдам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да. К нам в лавку за мясом заходили разные сюцаи, так они, по-моему, и в подмётки тебе не годятся. Раз уж они смогли, то и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Вэнькана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дважды пытался сдать экзамены, но не прошел даже на звание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помнил рассказы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тогда занемог! Говорили, тебя на середине экзамена из кельи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языки болтали, будто я притворился больным, потому что не знал, что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пустобрёхи! — возмутился юноша. — Посмотрели бы они на тебя — тебя же ветром шатает, зачем тут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благодарить тебя за такую веру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 той самой нашей детской драки я знаю, что ты... ну, не из глупых.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Вэнькану не нашлось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С учёбой договорились. Завтра пойду в деревню Каошань к свахе Чжэн — она куда честнее той старой ведьмы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Чжэн всегда предлагала нормальных людей, пусть и бедных, а не картёжников и проходимцев, как та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ушёл домой в полном смятении, разум его был занят мыслями о книгах и школе. Лишь переступив порог своей лачуги, он осознал, о чём ещё договорился Тяньцзяо: завтра сваха сверяет гороскопы, послезавтра — подготовка пира для родни, а на четвёртый день...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Лаояо, что это сейчас было? — Лю Лаоэр затащил младшего брата в небольшую рощицу подальше от чужих глаз. — Мы же договорились помогать друг другу, а ты и слова не проронил!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Лаояо, с детства изнеженный родительской любовью, поморщился, когда брат грубо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сначала, дышать нечем. Поговорим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пущу, пока не объяснишься! — кипятился Лаоэр.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не выдержав,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денег — убери руки, а не то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Лю, видя искренний гнев в глазах брата, неохотно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Лаояо несколько раз кашлянул, потирая шею,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Чего ты так взвился?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взвиться! Три кирпичных дома под черепицей, серебро — всё уплыло из рук! Тебе-то что, ты своё уже получил и на чужие беды тебе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криво усмехнулся, но в глазах его сквозила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все вокруг дураки. Твой шурин — человек слабый, тяжелее палочек для еды ничего в жизни не поднимал. Откуда он, скажи на милость, мог взять ту тушу огромного чёрного медведя, за которую выручил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