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 Первые плоды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Байсюань, вопреки своему обыкновению, первым заговорил с ним, когда они вышли из кабинета учителя. В его голосе сквозило непривычное снисхождение: — Ты и впрямь на все вопросы по канонам ответил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Вэнькан, не желая хвастать, ответил сдержанно: — Просто задания показались мне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нахмурился: — В этот раз вопросы были заковыристыми. Я сам один пункт едва вспомнил. Ты же в школе без году неделя, откуда такие 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как тот помог ему в прошлый раз, юноша не стал ничего таить: — До того как прийти сюда, я не учился у наставников. Но когда был жив мой покойный отец, он многому меня обучил. После его кончины я остался без руководства, так что мне ничего не оставалось, кроме как каждый день самому зубрить книги. Потому задания по канонам и дались мне легче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видать, я тебя недооценивал, — буркнул Байсюань.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которого с малых лет величали не иначе как вундеркиндом, впервые почувствовал, что сокурсник куда способнее, чем кажется. Тогда он ещё не мог и помыслить, что этот человек станет его главным соперником и со временем даже превзойдёт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Цинь Байсюань не раз будет сокрушаться о том дне. Если бы он тогда не проявил легкомыслия и приложил больше усердия в те годы, Вэнькан ни за что не сумел бы затмить его на провинциальных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Вэнькан вернулся домой, Лю Тяньцзяо как раз отрабатывал удары во дворе. Этому его научил мастер из одной городской школы боевых искусств — ничего сверхъестественного, никаких полётов под облаками или тайных техник, лишь практичные способы постоять за себя и посильнее ударить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 упражнялся уже не первый год и достиг в этом деле заметных успехов. С учётом его недюжинной, почти бычьей силы, он мог в одиночку уложить четверых-пятерых крепких мужиков.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мужа, Тяньцзяо прекратил тренировку. Вытирая пот полотенцем, он небрежно бросил: — Что-то ты сегодня припозднился.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невольно бросил взгляд на его широко распахнутый ворот, за которым в вырезе рубахи виднелось нечто... интригующее. В горле внезапно пересохло, сердце пустилось вскачь. Поспешно отведя глаза, он ответил сбивчиво: — Да так... дела в школе задержали.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лишь кивнул, не придав значения его волнению, и сразу перешёл к делу: — Погода портится слишком быстро. Овощи на грядках совсем поникли от холода. Если ничего не придумаем, то через пару дней они просто перестанут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пытался выкинуть из головы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«Казалось бы, я и сам мужчина, тело у меня такое же, но почему-то смотреть на Тяньцзяо... совсем иначе. До чего же странное, непонятное чувство»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замолчал? — Тяньцзяо, не дождавшись ответа, подошёл вплотную и помахал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ворот рубахи распахнулся ещё сильнее, обнажая крепкую грудь. Кровь мгновенно бросилась Вэнькану в лицо. Он непроизвольно отшатнулся и едва не повалился спиной в кадку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вовремя подхватил его за руку: — Ты чего творишь? Замечтался совсем, так и кости переломать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трудом взял себя в руки: — Нет, я... просто задумался над уроками, что задал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 никуда не денутся, успеешь ещё надуматься. Ты лучше об огороде поразмысли.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даже руками всплеснул: — Да ты меня вообще 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муж виновато улыбнулся: — Прости. Повтори ещё раз, теперь я слушаю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 закатил глаза: — Я говорю: овощи наши вот-вот перемёрзнут. Нужно как-то их согреть. Я раньше не видел, чтобы грядки кутали, но способы-то одни: либо стены строить, либо печь ставить, либо одеялами накрывать.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Стены — это хорошо, тепло будет, — рассудительно начал Вэнькан. — Да только без солнца ничего не вырастет. Печь согреет лишь пятачок вокруг себя, а одеяла... они тяжёлые и дорогие, только поломают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а потом добавил: — А что, если мы поставим подпорки? Тогда тяжёлый настил не раздавит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Тяньцзяо азартно блеснули: — Верно! А сверху набросим циновки из соломы. Они дешёвые. Сделаем их потоньше, чтобы днём можно было легко скатывать и убирать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опоры были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проблем не будет. Нарубим бамбука, свяжем его покрепче соломенными верёвками — и никакие холода не страшны. А можно и вовсе, как при строительстве дома, возвести невысокие стены из самана. Суть та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захватила обоих. Саманные стены сейчас возводить было долго и хлопотно, а вот бамбука и соломы в деревне хватало в избытке. Остальное — дело техники и молодых сил, которых им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Одержимые новой затеей, они наскоро поужинали — замесили тесто из грубой муки, наделали мелких клёцек, добавили нежной ботвы редьки и заправили всё свиным жиром с солью. Простая еда показалась им необычайно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ужина они принялись за работу. Тяньцзяо колол бамбук, принесённый когда-то на дрова, превращая его в гибкие, но прочные планки, и заострял их концы, чтобы те легче входили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Вэнькан, чьи руки не привыкли к столь грубому труду, взялся плести верёвки из соломы. Эта работа сильно натирала ладони, но, к счастью, в доме нашлись плотные рукавицы. В них было не очень удобно, зато кожа осталась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Плести сами циновки никто из них не умел, так что решили наутро пойти на поклон к Сюй Цзяонян — уж она-то, с её ловкими пальцами, в таких делах была мастерицей.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умелицах, гэ'эр вдруг подумал, что была в их деревне ещё одна девица, чьё мастерство могло потягаться с Цзяонян — Лю Цзинь'эр, дочка его второго дяди. Девчонка она была работящая и собой недурна, да только толку-то? Родителям она была в тягость, и если сама не научится зубами за своё место держаться, так и пойдёт по рукам как вещь ненужная.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 только, что в последнее время Сяо Цянь-ши почти перестала на неё кричать. Не верю я, что эта женщина вдруг подобрела — видать, затевается какая-то пакость»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Тяньцзяо, ты о чём задумался? — окликнул его Вэнькан. — Глянь, пойдёт такая верёвка?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всё отлично, — юноша тряхнул головой и проверил верёвку на разрыв. — Крепкая. Завтра Цзяонян поможет с циновками, и сразу 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первого раза решили не замахиваться на весь огород, а укрыть лишь небольшой участок, примерно в квадратный чжан. Сюй Цзяонян работала споро, и уже к вечеру настил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и Вэнькан, не откладывая, установили бамбуковые дуги наподобие кровельных стропил, накрыли их соломенными матами, а края плотно прижали землёй. Уходили из огорода они, поминутно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подбадривали друг друга, но ночью оба ворочались с боку на бок, а едва забрезжил рассвет, со всех ног припустили на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откинув солому, они увидели: под настилом овощи выглядели куда бодрее и свежее тех, что остались на открытом воздухе. Радости их не было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Вэнькан, я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улыбнулся тот. — Ты на редкость смышлёный.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даже смутился от такой похвалы: — Тебе бы сейчас поспорить со мной, сказать, какой я нескромный...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спорить с правдой? — рассмеялся Вэнькан.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 попытался скрыть довольную ухмылку, но безуспешно: — Ну да,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успех придал им уверенности, но расширять «тёплый» огород они не спешили — решили понаблюдать неделю-другую, как поведёт себя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потрохами всё ещё шла вяло, объём заказов упал с тридцати цзиней до пятнадцати. Денег в кошельке поубавилось, зато времени стало больше, а возиться с циновками было делом нехитрым.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Тяньцзяо вновь задумался о том, чтобы открыть мясную лавку. Жизнь без звонкой монеты в запасе казалась ему тревожной и зыбкой.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Цзяцян и Цюань-ши после того скандала с мясником Линем больше не смели с ним знаться, но и юношу хозяйка дома простить не могла. Прослышав от Линя, что это Тяньцзяо распустил слухи, из-за которых их семью опозорили, она возненавидела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прекрасно знал её нрав, а потому даже не думал идти к ним за мясом — он прямиком отправился к третьему брату Цзян Цзяцяна. В каждой семье свои скелеты в шкафу, а уж среди тех, кто делит одно ремесло, и подавно. Пусть со стороны казалось, что род Цзян — единая сила и главные заводчики в округе, на деле же обид и грызни там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Цзяцян и его младший брат давно враждовали из-за покупателей. У старшего свиней было побольше, да и жена — баба зловредная, вечно старалась младших обделить. Те не раз терпели от них убытки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Тяньцзяо предложил им хорошую цену за живой вес, те лишь недолго посомневались и ударили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— место тесное, а по утрам здесь и вовсе каждый звук слышен. Когда Тяньцзяо забирал свиней, об этом узнала половина соседей. Супруги Цзян, прознав, что выгоду получил родственник, пришли в ярость. Цюань-ши и вовсе выскочила к воротам деверя и принялась костерить их на чём свет стоит, обвиняя в чёрной неблагодарности и краже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тоже в долгу не остался. Мол, когда Лю-мясник был жив, старший заграбастал себе все заказы, и никто слова не сказал — старое партнёрство уважали. А теперь, когда тот сам рассорился с Лю Тяньцзяо, чего на других пенять? Неужто на всём белом свете только Цзяцян имеет право свиньями торговать?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Тяньцзяо со смехом пересказывал Вэнькану все их семейные дрязги: — Ох, и знатная же там была потасовка! Чего только не припомнили: и как младший в детстве штаны обмочил, и как его чуть разбойники не утащили, а старший спас... И как Цзяцян на свадьбу денег у брата одалживал, а отдавать не спешил... Если бы старик-отец их не утихомирил, точно бы в рукопашную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лишь диву давался: — Ты же, как свиней забрал, сразу ушёл. Откуда такие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одну тётушку из их деревни попросил разузнать всё, — Тяньцзяо на миг поморщился, вспомнив про потраченный на сплетни вэнь, но азарт в глазах выдавал, что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понимал его восторга: — Зачем тебе их ссоры?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пусть эти двое знают: хоть я и мал годами, а помыкать собой не позволю. Пусть видят, кто здесь настоящий хозяин и от кого их достаток зависит.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видел, что его супруг куда проницательнее, чем кажется, но всё же решил предостеречь: — А не боишься, что из-за тебя они вконец рассорятся? Совесть мучить не будет? Торговля — дело добровольное, не захотели бы одни продать — нашли бы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Ты думаешь, все кругом такие же бездушные, как родня в старом доме Лю? — Тяньцзяо покровительственно похлопал мужа по плечу. — Ты хоть и умнее меня, а в людских душах смыслишь меньше. Цзяцян и его брат — родная кровь, десятки лет вместе. За это время они и ссорились сотни раз, и выручали друг друга ещё чаще. Сейчас из-за выгоды поцапались — это дело житейское, поорут и разойдутся. Никакой беды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добавил: — К тому же, нрав у Цюань-ши прескверный. Не я, так кто-нибудь другой бы её проучил. Так что выкинь это из головы и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http://bllate.org/book/15343/1415912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