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Мечтать не вредно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Чэнь Юнъаня, помощника министра налогов, за несколько дней обросла такими подробностями, что теперь о ней гудела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весенний паводок в Шучжоу оказался пугающе стремительным, застав всех врасплох. Чэнь Юнъаню поручили организацию помощи пострадавшим, и хотя детали его работы оставались скрытыми от посторонних глаз, одно горожане знали наверняка: в два дня праздника Дуаньу в окрестностях столицы было необычайно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и зерно, выделенные для спасения провинции, под руководством помощника министра исчезли самым таинственным образом. Не исчез лишь он сам — Чэнь Юнъаня схватили на глазах у толпы и немедленно бросили в тюрьму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 вины, но и не пытался оправдаться. Как ни посмотри, факт растраты казался неоспоримым. Когда стена дала трещину, её принялись подталкивать все: императорский двор завалили жалобами, а простой люд в чайных не упускал случая выругаться, поминая имя взяточника.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знал всей правды, а потому воздерживался от суждений, но в одном он был уверен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зернышко — плод тяжкого труда»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детали дела — беда в провинции была настоящей, народ страдал, а император пребывал в ярости. В такое время тема продовольствия стала священной. Что бы ты ни думал про себя, на людях ты обязан был выказывать почтение к пище. И чем выше было положение человека, тем сильнее он пёкся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украсит банкетный зал в поместье князя Вэнь элементами, напоминающими о колосьях и земледелии, другие, возможно, и поморщатся в душе, но вслух критиковать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на вас обрушится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станут же они подставлять самих себя под удар только ради того, чтобы уязвить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кто-нибудь проведет параллель и запишет их в сообщники к казнокрадам? Кому нужны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нужно осваивать новый рынок, — Нань Син вспомнил об инструментах, недавно присланных семьей Хо. — Молодой господин хотел создать что-то необычное...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ужасно устал, — юноша картинно расслабился, всем видом показывая нежелание шевелиться. — Найти бы кого-нибудь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его найдете? — слуга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прибыли в столицу, здесь у них не было ни одного знакомого, а в поместье князя на каждом шагу подстерегали ловушки. Кто станет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заключить с кем-то сделку? — продолжил Нань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пришлось бы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же ты мыслишь. С чего бы мне позволять кому-то наживаться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одним глотком осушил чашу чая и с довольным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полно людей, которые обожают учить других жизни. У них чешутся руки продемонстрировать свои таланты и услышать похвалу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домашних явится наставлять его завтра, когда он вернется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вы меня не разочаровали»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переживай. У твоего господина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Нань Син, видя, что час уже поздний, нехотя достал запечатанный конверт. — Это прибыло вместе с инструментами. От того господина из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даже не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Второй невыносим»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завтра, — бросил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послушно убрал письмо. Этот человек был болтлив и навязчив, словно банный лист, и если бы случилось что-то по-настоящему важное, он не стал бы писать подобных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 странное. Говорят, в Шучжоу какая-то часть зерна прибыла гораздо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нашего груза?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запасы из казенных амбаров, — кивнул Нань Син. — Его немного, но хватило, чтобы облегчить положение. Смертность среди беженцев в Шучжоу оказалась не такой высокой, как предсказывали.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задумался, а затем тихо рассмеялся,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господин Чэнь, оказывается, человек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твердят, что он всё разворовал? Но почему тогда его не взяли с поличным, а в зоне бедствия стало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у нас совсем нет своих людей... Может, стоит вызвать кого-нибудь? — предложил Нань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покачал головой Вэнь Жуань. — Сейчас самое важное — весенний сев и опыление.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слуга собрался уходить, но, заметив у таза с водой цветочное мыло,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устраивает банкет только ради ваших умений... Неужели вы и впрямь позволите им заработать на этом мыле?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«Мечтают о несбыточном»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Поместье князя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вернулся не спеша, успев и выспаться, и плотно позавтракать. К Павильону Маленького Бамбука он добрался лишь после полудня, но никто в доме не посмел высказать недовольство. Напротив, визитеры потянулись один за другим, выказывая необычайное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все: и из второй ветви семьи, и из третьей; старшие, ровесники, молодые господа и барышни. Отношение у всех было разным. Кто-то выставлял напоказ свою гордость, глядя на него свысока; кто-то исподтишка пытался уколоть; кто-то робко лепетал чужие слова, не имея собственного 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родственниками, которое не состоялось в день приезда, сегодня восполнили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Откровеннее всех вела себя Вэнь Жу. Она пришла с явным нежеланием, кончик её носа еще покраснел от слез — судя по всему, Госпожа Чжоу устроила ей серьезную головомойку. Девушка принесла подарок, выпалила положенные извинения на одном дыхании, одарила его гневным взглядом и тут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единокровный брат Вэнь Юй держался куда искуснее. Исполненный достоинства, элегантный и скромный, он упомянул недавний инцидент на улице лишь как досадное недоразумение. Ни тени обиды, ни слова о позоре — лишь бесконечная забота о вновь обретенном брате. Незнакомый человек, глядя на них, решил бы, что их братская любовь глубока,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...Банкет в поместье — событие величайшей важности. Я слышал, тебе поручили подготовку мелких элементов декора. Ты уже придумал направление? Всё должно быть готово в ближайшие день-два. Если возникнут трудности, ты всегда можешь обратиться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уже спрашивал Госпожу Чжоу. Мать ответила, что беспокоиться не о чем: она подготовит запасной вариант декора и, если Вэнь Жуань опозорится, тут же его заменит. Честь поместья не пострадает, а лишние траты князя не разорят — главное, чтобы Вэнь Жуань знал свое место и почувствовал страх. Потому и слова Вэнь Юя были лишены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старшего брата какие-нибудь предложения? — спросил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изящно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просто следуй зову сердца, не бери в голову лишнего. Наша семья владеет титулом, что гарантирует потомкам покой и достаток. Нам нет нужды отчаянно бороться за место под солнцем, как другим. Мы всегда держались в стороне от мирских дел и политических распрей...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так красиво описать тот факт, что в поместье все окончательно обленились и некому продолжить род»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...Приглашения, разумеется, будут разосланы всем. Каждое поместье принцев получит по письму, хотя вряд ли Высочества почтят нас своим присутствием, — Вэнь Юй понизил голос, словно намекая на что-то важное. — Пока ты ехал в столицу, слышал ли что-нибудь о принцах?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лучше, так будет проще»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как бы невзначай потянулся, чтобы налить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тебе стоит кое-что знать. При нашем положении мы неизбежно будем встречать высокопоставленных особ, и в общении с ними нужно быть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изобразил крайнюю степень послушания: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брата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Наставление — слишком громкое слово, — многозначительно произнес Вэнь Юй. — Второй и Третий принцы заняты делами при дворе, они вечно в трудах и редко заглядывают в наше поместье... А вот к Шестому принцу стоит отнестись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— знаток музыки и ценитель изящных искусств. Его вкус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Северные горные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не взял с собой пипу, зато натянул тетиву и пробил стрелой лопатку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...Сметь выслеживать меня, обладая столь жалкими навыками... Ты ставишь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принца был исполнен величия, походка — небрежна, но в каждом жесте сквозила скрытая ритмика. Он придавил ногой раненого с такой точностью, что тот задрожал от невыносимой боли,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вид, что я ничего не заметил — значит признать себя глупцом. А убить тебя прямо сейчас... даже мой лук почувствует себя обиженным. Не шевелись. Сохраняй эту позу, кровь должна растекаться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Вэнь Юй, видя, что Вэнь Жуань молчит с кротким видом, словно погруженный в раздумья,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сердечен в общении, и с братьями у него царит полное согласие...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угодьях Чжу Янь с удовлетворением разглядывал пятна крови на лице жертвы. Ему нравилось это выражение смертного ужаса и отчаянная попытка не выплюнуть кровь под его взглядом. Он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прислал? Мой добрый второй брат или всё же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необычайно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право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лезвие, похожее на лист ивы, сорвалось с пальцев Чжу Яня и, рассекая воздух, устремилось в сторону говорившего. Угол был выверен идеально, удар нес в себе ледяную жажду крови. Кинжал едва не вонзился в горло Чжу Биня. Не хватило лишь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Приближенный Второго принца среагировал мгновенно. Он бросился вперед, ловко отбил скрытое оружие и тут же вернулся на место. Его движения были отточены до автоматизма — казалось, он проделывал это сотни раз и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второй брат. Меня тут кто-то преследовал, я не на шутку испугался. Душа ушла в пятки, оружие само выпало из рук... Надеюсь, вы не станете принимать это на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Вэнь Жуань, впервые услышав столь откровенный разговор о делах императорской семьи,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в таких добрых отношениях со всеми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моргнув глазом, продолжал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меньше всего боится общения с остальными принцами. Именно его Второй и Третий принцы больше всего хотят привлечь на свою сторону и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редкостное качество, — заметил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принца благородная душа. Он не любит соперничества и совсем не помнит обид...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угодьях Чжу Бинь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приму это на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ваша, — Чжу Янь снова вскинул лук и прицелился. — Этот лук, знаете ли, тоже весьма неплох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 ребячество, веришь любому слову, — Чжу Бинь едва заметно вздохнул и мельком взглянул на истекающего кровью человека на земле. — Раз уж тебя донимают лазутчики, почему бы не связать его и не отправить в Дворцовую стражу для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им, чтобы другие его выкупили? — усмехнулся Князь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заговорил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охотничьи угодья твоего третьего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Чжу Янь резким движением прикончил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братья, к чему эти разговоры о «твоем» и «моем»? Разве мы все не стремимся забрать себе то, что плохо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принц изящно развернулся и вскочил на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раз его нет на собственных угодьях, либо крадет моё, либо твоё. До встречи,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обид он не таил — ведь предпочитал сводить счеты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Вэнь Юй продолжал расхваливать Шестого принца с видом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...Шестой принц наделен выдающейся внешностью и исключительным благородством. Он вежлив со всеми. Если тебе представится случай, постарайся завести с ним доброе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угодьях Чжу Янь пустил коня в галоп, на ходу вкладывая стрелу. Полы его одежд развевались на ветру. Брови его были подобны горным хребтам, а глаза сияли, как холодные звезды. Он и впрямь был ослепительно красив. Что же до вежливости...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Приближенный в зеленом улучил момент, чтобы доложить о делах, и упомянул о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пир? Поместье князя Вэнь? — голос Чжу Яня развеялся по ветру вместе с горькой усмешкой. — В столице еще остались князья по фамилии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 зеленом промолчал. Он и без лишних слов понял, что принц не поедет, а издевки были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тем временем продолжал давать ценные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...Шестой принц очень любит покорных людей. Такому чистому и милому юноше, как ты, он точно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памяти, оставшейся от прошлой жизни, всплыли иные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«Убивать покорных и простодушных — самое увлекательное занятие»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заговорился. В общем, запомни: дружба с Шестым принцем принесет тебе одну лишь пользу. С его поддержкой ты обретешь свое место и в столице, и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Юй заметил, что Вэнь Жуань смотрит в окно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какая чудесная на улице погода, — отозвался юноша. — Цветы и деревья в самом соку, летние дни длинны, а столица так прекрасна... Нужно прожить эту жизнь достойно, чтобы не обмануть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брат внимательно его выслушал. Вэнь Юй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мыла нужны хорошие цветы, а ароматы так трудно подобрать. Жаль, что я приехал из глухомани и мало что видел. Не знаю, когда мне доведется увидеть красоты всех времен года и сотни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всё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Вэнь Юй утешал его, но в глубине его глаз промелькнул торжествующий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«Летние цветы... отличная тема»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декора, за которую отвечал он сам, вполне могла быть решена в этом ключе. Это будет и элегантно, и свежо... Вскоре он откланялся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Маленького Бамбука наконец воцарилась тишина. Вэнь Жуань обернулся к Нань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и нашелся тот, кто поработает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будет стараться изо всех сил — хотя бы ради собственного будущего он вывернется наизнанку, чтобы снискать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Вэнь Юй тоже был доволен собой. Сколько бы он ни прощупывал почву, этот брат казался лишь смышленым, но лишенным истинной глубины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банкет будет другим. Время, атмосфера — всё изменилось. В прошлый раз праздник устроили лишь для видимости, якобы чтобы представить младшего господина свету, но на деле Вэнь Жуаня даже не выпустили к гостям. Но на сей раз «братец» проявил хитрость, и ему придется предстать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помнил, что примерно в это время должна состояться первая встреча Вэнь Жуаня с будущим Таньхуа...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разрушить эту связь»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повезет — еще и оставить о себе доброе впечатление у будущего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прекрасные, счастливые и яркие дни... теперь они будут принадлежать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получил второй шанс, я изменю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поместье князя Вэнь — лишь пустой звук, лишенный реальной власти. Шестой принц Чжу Янь сюда не придет. А иначе можно было бы попытаться столкнуть с ним этого мальчишку — пусть бы мучился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