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Ненаглядная зазноба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происходил из семьи Хо — богатейших купцов Юга, державших в руках всю торговлю Цзяньнани. Будучи вторым сыном от законной жены, в свои двадцать два года он всё ещё оставался холост. Среднего роста, с правильными, но ничем не примечательными чертами лица, он обладал здоровым смуглым оттенком кожи, напоминающим спелую пшеницу. Однако по-настоящему запоминались его глаза — узкие, с лисьим разрезом, они светились не женственным лукавством, а живым, острым умом. Впрочем, если бы обстоятельства того потребовали, Хо Второй без труда изобразил бы и томную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 торговле и странствия по самым разным уголкам страны научили его менять личины как перчатки. Он мог предстать добродетельным и кротким мужем, благородным господином, простодушным простаком, которого так и тянет обвести вокруг пальца, или же ветреным повесой и хитрым лисом, ускользающим из любых сетей. Истинный нрав купца оставался загадкой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познакомился с ним ещё в Сычжоу. Если говорить точнее, он сам заманил Хо Сюйнина в свои сети, сделав его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едва оказавшись в этом мире, А Жуань не знал о здешних порядках ровным счётом ничего. Выжить и обустроиться было задачей почти невыполнимой. Юноша составил детальный план на будущее, понимая: чтобы реализовать свои таланты, ему нужен надёжный партнёр. Молодой Хо Второй, только начинавший путь в делах, но уже прославившийся дерзостью и чутьём на необычные вещи, идеально подходил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удался. Они не просто сработались, но и стали настоящими единомышленниками. Единственным недостатком этого партнёрства был... язык Хо Сюйнина.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гляди же! — Хо Второй затряс перед носом Вэнь Жуаня куском ткани. — Это тот самый Звенящий шёлк, о котором ты говорил! Посмотри, как он ложится, какой он летящий! А звук, слышишь? Этот тихий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 встряхивал ткань, то взмахивал ею, заставляя А Жуаня и смотреть,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 твоему рецепту! Я сам отправился на юг Миньнани, нашёл эту траву — диоскорею клубненосную. Мы её варили, выжимали сок, трижды пропаривали, девять раз вываривали и восемнадцать раз сушили на солнце. Двадцать один день держали в речном иле! Провели больше сотни опытов, прежде чем отладили процесс. И результат... он божественен! Ткань сохранила все достоинства шёлка — она тяжёлая, приятная к телу и сияет, но при этом обрела упругость. Она прочная, быстро сохнет, не пропускает воду и не липнет к коже в жару. Наденешь такую — и кажется, будто на тебе вовсе ничего нет. Сухость и комфорт! Я чуть не прослезился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триумфатора он развернул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Та-да-ам! А вот 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узла готовые наряды,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самого первого рулона! Первая же партия пошла тебе. Шесть комплектов разных цветов, меняй хоть каждый день. Теперь тебе никакое знойное лето не страшно! Ну что, ты счастлив? Ты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и впрямь был доволен. Эту ткань, называемую также Ароматным облачным шёлком, в его родном мире считали национальным достоянием. В Китае её обожали, а в высшем свете за рубежом за ней охотились, называя мягким золотом. Благодаря обработке диоскореей и речным илом она была идеальна для жары, хотя процесс окрашивания и ограничивал палитру тёмными, приглушёнными 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эпоху Мин или Цин этот шёлк уже существовал, но здесь его не знали. Юноша, мучившийся от летнего зноя, просто «направил» энергию своего делового партнёра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гость оказался слишком шумным — от его криков у Вэнь Жуаня начала побаливать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первой партии? — А Жуань мельком глянул на одежду, оставленную Шестым принцем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Хо Второй замялся. — Ну, ты же не из тех, кто считает, первым или вторым пришёл товар, верно? Неужто станешь меня подкалывать? Разве я мог забыть о тебе? Просто такую драгоценность нужно было сначала выгодно продать, иначе с каким лицом я бы к тебе явился? Слушай, в Цзяньнани я этот шёлк даже не выставлял. Привёз немного в столицу, только пустил слух — и всё, благородный господин тут же выкупил партию. Слышал, за ночь наряд пошили. Наверняка у этого господина есть какая-то ненаглядная зазноба, сердечный друг, которого он не хочет мучить летней духотой...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«Ненаглядная зазноба... сердечный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с трудом поднял руку: — Помолчи. Хватит,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тянется за чаем, он незаметно присел на одежду от принца, скрывая её от проницательного взгляда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золото, что вельможа выложил за свою зазнобу.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подтолкнул к нему небольшой ларец. Стоило крышке откинуться, как сияние золотых слитков едва не ослепило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просил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вовсю подмигивал Нань Сину, призывая того забрать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 чужаками я за каждую монету удавлюсь, а с тобой мне и медяка не жалко. У нас ведь дружба! Не примешь — обидишь!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с сухим щелчком захлопнул ларец и забрал его: — Просто ты понимаешь, что без таланта нашего господина эти деньги тебе и не снились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мальчишка всегда рубит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мы же друзья, все свои...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 это же ходячее сокровище! Кто с ним сравнится? На такого благодетеля нужно молиться и усердно прислуживать, глядишь, когда-нибудь он в хорошем настроении подкинет ещё одну идейку — и мне работы на годы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Хо Второй вдруг нахмурился и принялся отчитывать друга: — И что с тобой такое? Разве я не наказывал тебе перед отъездом в столицу: береги себя, живи в своё удовольствие и, главное, не давайся в обиду! Если какой-нибудь выскочка посмеет тебя задеть — сразу пиши мне. А ты молчал! Совсем за чужого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собеседника покраснели от искренней обиды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 город въехал, а мне уже со всех сторон про твои беды шепчут. В Поместье князя Вэнь к тебе плохо относятся? Ты в обморок падал? Снова болезнь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отхлебнул чаю: — Ты же знаешь, я всегда слабею в дождь. К чему этот шум? Сейчас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надулся: — Я же говорил, Нань Син один не справится. Нужно найти тебе ещё людей. Я пришлю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смерил его ледяным взглядом: — Неужели господин Хо и впрямь полагает, что дело лишь в количестве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Пришлю помощников в помощь тебе, идёт? Я знаю, что ты мастер на все руки и А Жуань тебе доверяет больше всех. Но если дел станет невпроворот, ты же один разорвёшься!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промолчал. Господину и впрямь не помешало бы расширить штат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понизил голос: — Ты никогда не любил просить о заступничестве, а тут задействовал связи Банды Речного канала. Должно быть, случилось нечто из ряда вон, а ты до сих пор не признаёшься?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спасал человека. Сам я в беду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посмотрел в окно. Время обеда ещё не пришло, и Ли Юэ’э была не на кухне, а во дворе вместе с работникамиусадьбы — осваивалась и присматривалась, чем может быть полезна. Недавно раздавленная горем, теперь она была полна жизни. Солнечные блики играли в её волосах, и в каждом движении сквозило очарование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спасал её, он и не думал, что в этой девушке скрыта такая жажда жизни. Раз она нашла в себе силы идти вперёд, он найдёт способ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 впрямь нужна твоя помощь. Нужно доставить один подарок, — А Жуань перевёл взгляд на Хо Сюйнина.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помощь? — фыркнул гость. — Если Дракону Красной реки нужно перевезти зерно, он за честь почтёт твоё поручение. Разве он посмеет тебе отказать? Ему ещё казённое зерно возить, да и перед братьями своими в грязь лицом ударить не захочется. А уж Господин Ан и подавно... Ты ведь спас его матушку. Если бы Старая госпожа Цзинь не боялась, что грязные делишки сына бросят тень на твою репутацию, она бы давно тебя в сыновья записала. Посмей Ан тебя не защитить — она его сама в бараний рог скрутит! Ей хоть и за пятьдесят, а хватка железная. Она в молодости свиней забивала, от одного её шлепка боров в обморок падал, а уж человек и подавно не сдюжит.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опустил глаза: — Я всего лишь скромный земледелец. Не стоит приписывать мне такое влияние,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знал, что друг не ищет славы и готов отдавать, не требуя признания. Именно эта черта заставляла купца и восхищаться им, и ворчать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 внешних делах. Просто помни: хоть ты и приехал в столицу один, друзей у тебя в достатке, — наставительно произнёс Хо Сюйнин. — В придворных интригах мы не сильны, да и лезть туда не стоит, но на «традиционных путях» у нас связей полно. Потребуется помощь — не стесняйся,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не услышат, он схватил А Жуаня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пренебрегай людьми с «большой дороги». У сильных мира сего власти много, но дела-то всё равно простые люди делают. У кошки своя тропа, у мышки — своя. Мы способны на гораздо большее, чем ты можешь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посмотрел на смуглую ладонь, сжимавшую его руку. Хо Второй тут же смущённо её отдёрнул.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сказал, а ты человек умный — сам всё понимаешь. Больше разглагольствовать не стану, но ответь мне на милость: почему ты связался с семьёй Лян? Отдал им рецепт благовоний! Неужели мне одному не под силу тебя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 силу, — отрезал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 продолжал юноша, — не может держать в руках всю торговлю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 место опасное. Как бы ни была сильна семья Хо, их вотчина — Юг. В столице же нужно уметь делиться выгодой и заводить союзников среди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хитрец, — вздохнул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Жуань никогда не стремился никем манипулировать. Он просто не жаждал славы и не дорожил богатством. Рецепты, идеи, стратегии — он отдавал их легко, если видел в человеке порядочность. Ему не нужны были доли в прибыли; единственное, чего он просил взамен — это содействия в его главном деле: земледелии. Он не хотел мирской суеты, его мечтой было спокойно выращивать хлеб и выводить лучшие сорта семян. Деньги, нужные для этого, он «зарабатывал» своим умом, а выращенный урожай чаще всего отдавал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довольствовался малым: простой едой и крышей над головой. Как можно было обмануть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купцы сами мечтали попасть под его начало. Пока они соревновались в усердии, Вэнь Жуань оставался безмятежен, а дельцы вокруг него «завивались в спирали», оберегая своё сокровище, как драконы — золото. Никто не смел даже предложить ему денег просто так — он бы не взял. Вся прибыль уходила в землю, и купцам оставалось лишь состязаться в подарках: тканях, еде,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превыше всего ценят выгоду и боятся убытков, но таких людей, как Вэнь Жуань, они уважали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похоже, станет следующей в этой очереди ревностных последователей. Но были и те, кто затевал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Второго опасно блеснули: — А Жуань, тебе известно, что в Поместье князя Вэнь положили глаз на твой рецепт Цветочного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наверняка, 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вышли на некоего Суня. Тебе не обязательно знать, что это за пройдоха, достаточно того, что это главные конкуренты Лянов в столице. Этот прохиндей набивался ко мне на ужин — ясно же, что задумал гадость. Разузнал где-то, что я прибыл в город, и завалил меня письмами. Я их и не читал. Теперь, раз я здесь, столкновения не избежать. Будут ли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борьбе за выгоду тебе нет равных, — спокойно ответил Вэнь Жуань. — Дела торговые решай сам, я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усмехнулся: — За выгоду я поборюсь, какой же купец без этого? Но дело делом, а дружба — дружбой. Раз я в столице, ты больше не смей ничего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многозначительного взгляда. А Жуань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пора? — подал голос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ещё не скоро, куда мне спешить? — Хо Второй мгновенно прибавил громкости. — Ты — ученик Жуаня, и я — тоже! Почему он учит только тебя? Я редко выбираюсь в столицу, пусть и мне перепадёт частичка его мудрости! Давай же, продолжай про ту торговую стратегию, на которой мы в прошлый раз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гремел так, что был слышен даже за оградой. Ли Юэ’э обернулась — кажется, пора было приниматься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подошёл к окну: — Всё в порядке, не обращай внимания. На него не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невольно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ещё совсем юнцы»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накрыла стол, полный изысканных яств. Блюд было так много и они были так сытны, что после них и обед не требовался. В конце концов, Нань Син сказал не готовить для гостя обед, но он не запрещал угощать его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мастерство было неоспоримым, а любовь к кулинарии делала вкус блюд божественным. Хо Второй ел с таким упоением, что не забывал рассыпаться в комплиментах своему «бесценному другу»: — Только благодаря А Жуаню я могу пробовать такие деликатесы! За всю жизнь ничего вкуснее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терпевший всё это время, не выдержал: — Посмеешь ли ты сказать это в лицо своему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была богатейшей в Цзяньнани, краю гурманов. Неужто Хо Второй не видел лучших столов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Нань Син, — наставительно произнёс гость, — тебе ещё учиться и учиться жизни среди людей. Если во всём искать подвох, жить станет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парировал слуга. — Я до сих пор помню, как три года назад ты заставил нашего господина играть в прятки. Была глубокая ночь, и ты стоял прямо перед ним, а он тебя в упор не видел из-за твоей... «смуглости». Проигрыш был до обидного несправедливым, но, признаю,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хлопнул по столу: — Ах ты, Нань Син! Намекаешь на мой цвет кожи? Ну и что, что я смуглый? Это признак здоровья, мужественности! Господин сам говорил, что подружился со мной именно поэтому — я с первого взгляда кажусь человеком надёжным и приземлённым. Не смыслишь — так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подраться? — Нань Син поднялся, поправляя рукава. —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отставил пиалу: — Хватит. Мы сыты, день клонится к закату. Хо Второй, тебе пора спускаться с горы и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в шутку замахнулся на Нань Сина и тут же посерьёзнел: — Тогда я откланиваюсь. А Жуань, береги себя, слушайся лекарей. Я пригнал в столицу целый обоз с редкими травами для тебя. Дорога плохая, завтра к вечеру должны доставить. И про те семена Яшмового сорго помню — ты в письме жалел, что их мало. Я раздобыл ещё немного, привёз с собой. Запомни: случится что — зови. Пусть это столица, но если кто посмеет тебя обидеть, я здесь камня на камне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завален делами. Бросив последние напутствия, Хо Сюйнин покинул поместье. Пока он гнал коня к городу, мысли его лихорадочно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семья Лян... Хотят переманить моего Жуаня? Что ж, пришло время показать им, что такое настоящий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раздавать приказы на ходу, и его верный слуга был поражён: — Господин... это же слишком жёстко. Не разгневается ли молодой господин Вэнь,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сузил свои лисьи глаза, в которых вспыхнул азарт: — Скажи мне, чья дружба с А Жуанем крепче: моя или этой выскочки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Второй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старше и опытнее, но А Жуань так легко попадается на удочку этих женщин. Придётся мне за ним присмотреть. Не все они такие уж слабые и беззащитные!»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тем временем тоже обсуждал Хо Второго с Вэнь Жуанем: — Его появление в столице не сулит покоя. Госпоже Лян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отозвался юноша. — Он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был прирождённым дельцом — смелым, решительным, внешне безрассудным, но на деле верным слову и имеющим твёрдые принципы. Его дед, старый вояка, воспитал внука в строгости, так что в нём можно было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только и говорят, что о приграничной торговле. Раз правительство допустило такие слухи, значит, дело решённое. Посольство северян прибудет либо в разгар лета, либо к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опустил глаза. Это не было его заботой, но он не мог не думать о последствиях: — Если к тому времени столичные купцы будут грызться между собой, мы станем посмешищем для чужеземцев. Но если сейчас навести порядок и выступить единым фронтом, можно извлечь огромную выгоду. Тогда смеяться будем уже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приятно удивлён, что гость привёз семена Яшмового сорго — кукурузы. Это был неожиданный и бесценный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золота...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семена, но не иметь земли для их посева было мучительно. У него было от силы десять дней, иначе станет поздно. Кукуруза любит тепло и не выносит холодов; если посеять её слишком поздно, урожай погибнет, и он не получит новых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беспристрастно напомнил: — Вы ещё не оправились от болезни. Вам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покое можно было забыть. К ним пожаловал Ло Линьчан.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дня, когда они вместе спасали рассаду под дождём, старик не видел Вэнь Жуаня. Узнав о его болезни, он места себе не находил от беспокойства. Теперь же, прослышав о выздоровлении, он немедленно примчался с визитом. Ло Линьчан не собирался сразу переходить к делам — он не был бесчувственным сухарём, — но юноша сам загорелся азартом. Стоило А Жуаню почувствовать прилив сил, как он не смог усидеть на месте и потащил старика в поле. Очнулись они, когда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работать в поле было невозможно, и они вернулись в дом. Но страсть к беседе не угасла: при свете свечей они продолжали спорить и обсуждать всё подряд — от сортов культур до селекции семян, от инструментов до способов их улучшения, от капризов погоды до спасения урожая... Общие интересы сделали их лучшими собеседниками.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семена нельзя сразу в землю, их нужно сначала прорастить!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думал... Постой, здесь ты неправ! Если их посадить так, нужно сначала обильно полить, иначе не взойдут, да и земля должна прогреться...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 получается их вывести, отдай мне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это я возьмусь! Спорим, у меня рассада взойдёт быстрее? Увидим, чьи ростки будут крепче и дадут больше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Вэнь светильники не гасли до самого рассвета. Голоса старика и юноши звучали негромко, но в ночной тишине разносились далеко. В соседнем имении Шестого принца это вызвало нешуточное волнение — шум долетал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Линьчан выглянул в окно: —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понизил голос: — Кажется, мы слишком шумим. У Шестого принца нрав... переменчивый.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Шестого принца и впрямь был велик. Он не пожелал больше оставаться в своём загородном доме и уехал на рассвете. Поговаривали, что, когда он садился на коня,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Чжу Фу, тоже пребывал в дурном расположении духа. Семью Пань было не спасти. Сколько бы сил он ни приложил, чтобы замести следы, Цензор Мэн Вэйи всё равно подал на него жалобу. Император сурово отчитал сына, и теперь тому следовало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столице жизнь кипела, и пока принц вынужден был молчать, другие могли перехватить инициативу. Это приводило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Похотливый болван! Посмел поднять руку на дочь знатного дома... Почему Пань Цяньтянь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Ваше Высочество. Это всё Ли Юэ’э затеяла. Не желаете ли,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трогай её, — отрезал Чжу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девушку взял под крыло Вэнь Жуань. Какой-то бастард из Поместья князя Вэнь его не заботил, но его Шестой брат, казалось, проявлял к мальчишке интерес. Сейчас было не время наживать себе лишних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сейчас — прибрать к рукам поместья Паней. Отец запретил мне действовать открыто, но я не позволю своему дорогому Второму братцу сожрать этот кусок. Ступай и присмотри за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его матери была влиятельна, и в деньгах он не нуждался, но сама мысль о том, что богатства Паней ускользают из рук, причиняла ему почти физическую боль. Если он не может их забрать, то и другие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Второго принца Чжу Бинь заходился в весёлом смехе: — Что я говорил? Удача любит терпеливых! Мы всего лишь упустили крошечный шанс свести знакомство с Вэнь Жуанем, зато мой дражайший Третий братец лишился своей самой крепкой опоры —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Чжу Фу пострадал из-за дел Паней и ничего не получил, так ещё и вскрылись давние распри между кликами. В совете два дня стоял такой шум, что уши закладывало. Старик Мэн Вэйи разошёлся не на шутку, вытаскивая на свет все старые грехи. Любо-дорого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 было брать паузу. Если копать дальше, и его собственные скелеты в шкафу могли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обратился он к советнику, — не кажется ли тебе, что нашей императорской семье не хватает какого-нибудь радостного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подозрителен и до сих пор не даровал титулов ни одному из сыновей. Выходить к двору простым принцем было уже почти позорно. Нужно было как-то подтолкнуть Императора... например, хорошими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их Шестой брат до сих пор ходит бобылём.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любил, когда он или Чжу Фу набирали силу, но Шестой всегда стоял особняком. Если не считать его безумств, он никогда не лез в политику. Если его не злить, он был отличным инструментом — им пользовались и братья, и сам Император. Если дать титул такому человеку, отец вряд ли воспротивится.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не боялся сумасбродного брата. Главное — создать прецедент, а там и его очередь придёт. Уж он-то добьётся большего, чем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помнил, когда и от кого услышал эту мысль, но чем больше он о ней думал, тем удачнее она казалась. Конечно, действовать нужно было не самому — следовало подтолкнуть дорогого Третьего брата, чтобы тот тоже приложил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Чжу Фу быстро узнал о настроениях брата. Он понимал, что Чжу Бинь затевает это не из доброты душевной, но... план был хорош. По крайней мере, здесь их цели совпадали. А уж кто получит титул вторым — это они ещё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действовать. В унисон со Вторым принцем он начал напевать в покоях дворца о женитьбе Шестого принца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городе не бывало тишины. Сегодня — лёгкая рябь, завтра — шторм. И на гребне этой волны должен был оказаться только он, Третий принц Чжу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Шестой принц, Чжу Янь, не проявил к этой новости никакого интереса. Он всё так же безучастно перебирал струны своей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Приведите её, я её убью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Ваше Высочество навестит Молодого господина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это делать? — рука Чжу Яня замерла. Он не смотрел на слугу, но губы его были плотно сжаты. — Всего лишь пара ключиц,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Только почему же вы тогда так взбесились из-за его гостей, что на рассвете сбежали из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Вэнь, стоило Старшей госпоже Лу заговорить о браке Вэнь Жуаня, как 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истории в Таверне «Лэфэн» семья потеряла и лицо, и немалые деньги. Потраченное на откуп... сердце кровью обливалось. Неужто пришло время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 дело прибыльное: и свои, и чужие принесут подарки. К тому же сейчас положение А Жуаня было особенным. У него был рецепт мыла, он пользовался благосклонностью Шестого принца — он был на вес золота. Подарки будут богатыми. Упустить такой шанс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красиво подвела итог: — Как раз пришло время подыскать партию для Жу-эр. Устроим всё вместе —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придраться не к чему. Смущала только тень Шестого принца... Никто не знал, как далеко заходит его симпатия к юноше. Не разгневается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заметила вкрадчивым голосом: — А Жуань живёт совсем рядом с поместьем Шестого принца, но, поговаривают, они даже не 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для такого человека, как принц, юноша — не более чем забава, вещь, о которой забываешь, стоит интересу угаснуть. Чжу Янь известен своим непостоянством. Раз он его не навещает — значит,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бывают размолвки и обиды. Но как бы там ни было, Вэнь Жуань носит фамилию Вэнь. Семья имеет полное право распорядиться его судьбой, и никто не посмеет сказать 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http://bllate.org/book/15345/1411181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