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едва заметно дрогнули, а на губах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стоял у стола, слегка пригнувшись и подавшись вперед, чтобы их глаза оказались на одном уровне. Воздух между ними, казалось, начал густеть, пропитываясь томительным предвкушением. Стоило ему протянуть руку, и он мог бы легко обхватить тонкую талию Ли Жуна, скрытую под мягкой тканью домашней куртки. Стол тоже был весьма удобным инструментом — его длины и ширины вполне хватало, а высота была идеальной для того, что могло бы последовать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худощавым, и его запястье отчетливо ощущалось под ладонью собеседника. Тот чувствовал кончиками пальцев, как пульс старосты ускоряется, становясь всё более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пошевелил пальцами, не сводя глаз с Цэнь Сяо. В его взгляде промелькнула озорная искра. Внезапно он с силой надавил ладонью прямо на багровый след от ушиба на ребрах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боль, мог бы сразу сказать. А то откуда мне знать о твоих специфических пристрастиях?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резко втянул воздух сквозь зубы. Ребра — место крайне чувствительное, даже обычное прикосновение там порой вызывает дискомфорт, не говоря уже о глубокой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стиснув зубы и пережидая вспышку боли. Как только она немного утихла, он правой рукой перехватил Ли Жуна за талию, а левой ногой подсек его пятку. Пользуясь тем, что юноша инстинктивно попытался отступить и потерял равновесие, Цэнь Сяо резким движением корпуса развернул его и прижал спиной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прием ближнего боя, с той лишь разницей, что в обычной схватке он со всей силы впечатал бы противника в пол. Сейчас же он бережно подложил правую ладонь под поясницу Ли Жуна, оберегая его от жесткого края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 последние два года тоже кое-чему научился. Почувствовав, что почва уходит из-под ног, он мгновенно напряг мышцы спины и вцепился в плечи Цэнь Сяо. Приподняв голову, он инстинктивно согнул правое колено, готовый в любую секунду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первая реакция организма быстро сменилась осознанием того, что реальной опасности нет. Он расслабился, полностью доверив свой вес поверхности стола, и его пальцы медленно заскользили вниз по рукам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желваки на его лице едва заметно заходили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думаешь, что если я ранен, то не смогу... — начал он низким,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коридоре послышались шаги. Звукоизоляция в школьном общежитии оставляла желать лучшего: тонкая дверь едва ли служила серьезной преградой, и звуки извне проникали в комнату почти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обхода. Для безопасности учащихся комендантша каждый вечер обязана была проверять комнаты и пересчитывать жильцов. Маленькое окошко в двери было предназначено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отчетливо слышал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Минсю на месте? Да,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столе, его мягкие волосы в беспорядке рассыпались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сейчас придет ко мне, — тяжело дыша, произнес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смотрел на его теплую шею, выглядывающую из-под белого воротника, на четкую линию челюсти и влажные, покрасневшие губы. В горле у него пересохло. В этот момент ему было плевать и на комендантшу, и на все школьные правила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 и лениво постучал указательным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репутация не очень. А завтра вся школа будет гудеть о том, что сын председателя Цэнь творит в общежитии нечто «неописуемое», подрывая общественную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однажды сталкивался с его угрозами и понимал, что это лишь очередная уловка.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плевать и на репутацию председателя, и на моральный облик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тем временем поставила галочку напротив имени Лю Минсю и направилась к двери Ли Жуна. Из окошка открывался вид как раз на угол рабочего стола и спину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Жуна всё же сработал инстинкт самосохранения: он знал, что Цэнь Сяо в своем безумии может не заботиться о последствиях. К тому же их нынешняя поза меньше всего походила на невинные посиделки, учитывая, что парень стоял с обнаженным торсом, покрытым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сглотнул, чутко прислушиваясь к звукам за дверью. Он поднял ладонь, испачканную в мази,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закончили. Тебе не холодно? Может, включить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остановилась у двери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отозвался он, поспешно опираясь на локти и пытаясь сесть. Куртка сползла с его плеч, затрещав от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Цэнь Сяо немного ослабил хватку, Ли Жун мгновенно выскользнул из-под него и набросил на его плечи одежду. Комендантша заглянула в окошко и увидела двух парней, склонившихся над столом. Староста в этот момент как раз поправлял куртку на плечах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заподозрила и черкнула в журнале: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дополнительные занятия проводишь? Отдыхай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имущество семьи Ли конфисковано, и выпускнику приходится самому зарабатывать на жизнь, так что в свои дежурства старалась быть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глянул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как раз заканчиваем... «занятия».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почти шепотом, и в нем 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комендантши затихли, он стряхнул остатки мази с пальцев. В его голосе не было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мазь на твою одежду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схватил куртку Цэнь Сяо и случайно испачкал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пятно, но его взгляд быстро 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комнату может заглянуть кто угодно и когда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задумывался о назначении этих смотровых окон. Для парней в общежитии это было, мягко говоря,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Это тебе не дом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никто не решался оставлять в комнатах лишние вещи — не дай бог кто-то увидит то, что не предназначено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накинул одежду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для тебя освобождения от проверок. Сможешь заклеить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смотрят, мне-то что, — безразлично отмахнулся Ли Жун. 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адаптивные. Даже то, что раньше казалось немыслимым, со временем становится обыденностью. Те же, кто не способен меняться, просто отсеиваются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 к мысли, что кто-то может увидеть его сонным в пижаме, или с мокрыми после душа волосами, или заметить его скрытые, но такие милые странности. Потому что тот, кто это увидит, уже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вскинул брови и задумчиво склонил голову. Тон Цэнь Сяо до боли напоминал тот, из прошлой жизни. Он ведь и тогда говорил нечто подобное, но юноша лишь спустя годы понял: это была не ревность к Сун Юаньюань, это была ревность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Ли Жун снова выдавил немного мази и принялся втирать ее в кожу собеседника. На этот раз он не миндальничал, с силой разминая затвердевшие гематомы. Цэнь Сяо лишь напряг мышцы,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Жун выбросил пустой тюбик в корзину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Иди уже, а то твой водитель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надел свитер, наблюдая, как Ли Жун вытирает ладони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очень высокого мнения о моей способности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бросил тот, не отвлекаясь от дела. — Значит, он точно не знает, откуда взялись эти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знаешь? — вкрадчиво поинтересовался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скомкал салфетку в кулаке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рассказать, я с удовольствием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я-то думал, тебе совсем 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Жун ни разу не задал ни одного вопроса, словно причина была ему давно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невинно пожал плечами, хотя в голове у него роились десятки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притягательного в Девятом районе? На что на самом деле способен отряд «Призрачный глаз»? И почему организация, обязанная следить за любыми махинациями в Объединенной торговой палате, внезапно ослепла, когда дело коснулось банкротства компании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молчания Девятого района многие в «Хунсо» поверили, что Ли Цинли и Гу Нун действительно в чем-то виноваты. Иначе Девятый район обязательно бы что-то нашёл — эти люди никогда не упускали тех, кто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вдохнул терпкий аромат мази, исходящий от воротника, и не стал настаивать на ответах. Он осторожно снял упавшую ресничку с плеча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утренней проверки, Ян Фанфан остановилась у парты Линь Циня. Постучав по столу, она назидательно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я понимаю, что ты готовишься к творческим экзаменам, но общеобразовательные предметы не менее важны. Не стоит тратить время вечерней самоподготовки на репетиторов. Вчера ты ушел сразу после уроков, даже сумку не забрал. Я уже поговорила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встал, виновато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Я постараюсь пересмотреть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просто нет слов», — горько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Цзянь Фу, он бы давно вернулся в школу, и родители не узнали бы о прогуле. Теперь же они решили, что сын совсем отбился от рук, и читали ему нотации два часа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всего-то хотел купить картину! Это Цзянь Фу потащил его смотреть сноуборды, а потом и вовсе заставил отправиться на крытый горнолыжный склон «попробовать». Тот с жаром рекламировал свое хобби, и Линь Цинь был вынужден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лыжи оказались штукой коварной. Стоило Линь Циню встать на них, как он начинал шататься. Почти всё время он не ехал, а катился кубарем вниз. Его спутник же, мастерски владея доской, то и дело притормаживал рядом и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«звездочка». Как ты вообще танцами занимаешься с таким чувством равновесия?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у которого снег был уже и в волосах, и за шиворотом, окончательно замерз. Он не был таким острым на язык, как Цзянь Фу, поэтому просто уселся на снег, отбросив лыжи в сторону, и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тактика подначек не работает, и приятель больше не горит желанием кататься, Цзянь Фу нахмурился. Он потянул юношу за куртку,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сдаешься? Даже если Ли Жуну лыжи не по душе, в шоу-бизнесе, куда ты так стремишься, полно фанатов этого дела. Тебе нужно хоть немного разбираться, а то в приличной компании и слова вставить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откуда знать? — буркнул обиженный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пробормотал Цзянь Фу себе под нос. — Что-то ты в последнее время стал больно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купили ту картину перед самым закрытием лавки. Парень не хотел ломать голову над отдельным подарком, поэтому оплатил дорогую раму, решив, что это будет их общий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глянул на друга 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Линь Цинь раньше никогда не попадал под горячую руку учителей. А как связался с нами, так его фамилия звучит всё чаще»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в это втянул, — негромко заметил Цэнь Сяо. —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окинул его оценивающим взглядом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ревнуешь к Линь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представить Цэнь Сяо в такой детской роли, но стоило упомянуть имя друга, как тот всегда странно реагировал. Началось это еще тогда, с бутылки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Ревную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легонько задел его плечом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к тебе добр. Вон, даже мазью сам растирал.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опустил голову к учебнику, быстро перелистывая страницы. Было ясно, что мысли его далеки от параграфа.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мазь не втирал? — в тон ему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переложил руку через невидимую границу между партами, коснувшись пальцами тыльной стороны ладони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тебе приношу жареный фо, больше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и, захлопнув книгу,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кому-то еще скармливал вареный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негласное поле напряжения. Спор был по-детски нелепым, но казалось, что проигравший в нем сразу окажется в чем-то виноват. Даже самые зрелые умы, когда дело касается чувств, неизбежно теряют в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прозвенел звонок, возвещая о конце урока. Ян Фанфан вышла из класса, и в ту же секунду к их парте подскочил неугомонный Цзянь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шепчетесь? Возьмите меня в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потер переносицу и молча потянулся к термосу, делая долгий глоток воды. Цэнь Сяо снова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