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Вам это Чжэн Чжупань сказал? Или Чжоу Хун? — спокойно спросил Ли Жун, дослушав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замерла, а затем подняла на него непонимающий взгляд. Атмосфера в тесном кабинете вновь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присутствующие были готовы принять версию директора Чжай. Её слова звучали логично, и было очевидно, что она не лжёт — по крайней мере, в том, что касалось её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месте президента Чжэна и хотел перетянуть на свою сторону человека с остатками совести, способного к состраданию, чтобы тот работал на меня и держал язык за зубами, я бы первым делом постарался избавить её от чувства вины. Даже если по факту вы оказались в лагере палачей, вам внушили, будто всё это — лишь цепь досадных случайностей, недоразумений и фатальных совпадений. Когда вина разделена между многими, груз на сердце каждого становится достаточно лёгким, чтобы с ним можно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открыла рот, собираясь возразить, но вдруг осознала, что не находит изъянов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нахмурился, уловив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Чжэн Чжупань обманул директора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перевёл взгляд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репутацию и характер этого человека, как вы думаете — способен ли он на такую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опустила глаза и замолчала. Она и сама знала: президент Чжэн — человек без принципов. Если он решился на подмену лекарств и использовал общественное мнение, чтобы довести Ли Цинли и Гу Нун до гибели, то какая-то мелкая ложь ради её молчания точно не заставила бы его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коснулся чайника — тот уже почти остыл, хотя воды внутри было ещё много. Его пальцы скользнули по едва различимому, затёртому иероглифу «жэнь» — «человеколюбие» — на боку сосуда.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есть доказательства того, что он, выпуская некачественный «Цзякэтин», даже не задумывался о безопасности пациентов. И кроме того... — юноша сделал паузу и с интересом посмотрел на Чжай Нин. — Неужели вы и впрямь верите, будто Чжоу Хун и его сообщник не знали о ваших делах в «Сяочэнсян»? Вы сами говорили: сын Суй Ваньцзюнь ненавидит этот приют за то, что тот разрушил его семью. Он до сих пор не признал её матерью. С чего бы ему заботиться о жизнях сирот, которые когда-то отняли её у него? Или вы не думали о том, что он ненавидит вас, ту, что заменила его матери, гораздо сильнее, чем этих детей? Нет лучшего способа отомстить человеку, считающему себя праведником, чем затащить его за собой в ад. И не нужно говорить, что у него есть мачеха и ему не нужна любовь Суй Ваньцзюнь. Никто не откажется от того, кто готов ради него на всё. Вы правда думали, что он закроет глаза на вашу близость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робко взглянула на Суй Ваньцзюнь, но, встретившись с ней глазами, тут же виновато отвернулась. Слова Ли Жуна, точно острые стрелы, пронзили её насквозь, обнажая правду, которую она так тщательно прикрывала красивыми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есть цель, на которую он надеется, он склонен бесконечно оправдывать средства, закрывать глаза на очевидное и даже подменять реальность фантазиями, лишь бы путь к этой цели казался достойным. Но правда в том, что ничья душа не выдержит честного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Хун должен был ненавидеть её за место подле Суй Ваньцзюнь, то разве она сама никогда не чувствовала к нему неприязни? Этот человек никогда не заботился о матери, он пренебрегал ею при каждом удобном случае, разыгрывал спектакль сыновней любви перед мачехой — и при этом смел пользоваться помощью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из-за кровного родства ему должно было доставаться всё лучшее? Почему он мог безнаказанно растрачивать чужую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Суй Ваньцзюнь, Чжай Нин никогда бы не стала продвигать его на должность заведующего. Вопреки всем правилам больницы, согласно которым место должен был занять более опытный врач, она разработала целую схему с голосованием, чтобы протащить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позволила себе оказаться в одной лодке с этим корыстным, бессовестным человеком? Как помогала им скрывать истину, становясь соучастницей травли порядочных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Чжай Нин закипел гнев, который было невозможно унять. Конечно, Чжоу Хун помогал Чжэн Чжупаню лгать ей, потому что презирал её. А беспринципный делец наверняка втайне посмеивался над ней, глядя, как она, точно дура, превращается в послушное орудие для уничтожения четы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груз вины тащила на себе она одна. Её подельники наверняка не мучились угрызениями совести ни минуты. При воспоминании о том, как они разыгрывали перед ней испуг и раскаяние, женщину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с ними заодно. Чжэн Чжупань шантажировал её этой тайной, и Чжоу Хун, без сомнения, знал об этом. Рано или поздно им всё равно пришлось бы сбросить маски. Миф о семейной гармонии и взаимовыручке рассыпался в прах. Суй Ваньцзюнь придётся выбирать между родным сыном и приёмной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выберет меня. Как и тогда,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не подозревая о буре в душе дочери, лишь крепче прижимала её к себе. Слёзы старушки не высыхали, она лишь повторяла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налил Чжай Нин чашку остывшего чая. Его лицо оставалось бесстрастным, но взгляд был твёрд и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использовали вашу преданность матери, вашу жалость к больным сиротам и даже ваше доброе имя, чтобы прикрыть своё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оцепенело протянула руку и приняла чашку. Она случайно коснулась пальцев юноши. Его рука была прохладной, но кожа — мягкой. Это была красивая, бледная рука с аккуратно подстриженными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её коснулась рука жертвы, вызвал в женщине странную смесь благодарности и искупления. Но вслед за этим пришла всепоглощающая, жгучая вина. И эта вина, не находя иного выхода, закономерно превратилась в ледяную ненависть к Чжэн Чжупаню и Чжоу Хуну. Она и не знала, что способна так сильно ненавидеть — до желания увидеть их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записи разговоров с ними обоими, — негромко произнесла Чжай Нин. — Я сохранила их. Там они признают, что подменили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убрал руку, выпрямился и обменялся взглядом с Цэнь Сяо. Тот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копировать все аудиозаписи и фотографии из дома Чжай Нин, на часах было уже девять вечера. Ли Жун и Цэнь Сяо вместе со своими людьми ушли, оставив Суй Ваньцзюнь и Хун Жу в квартире директора. Чжай Нин и её матери предстояло долго переваривать случившееся, но то, насколько болезненным будет этот процесс, Ли Жуна уже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Отвезя Цзян Сюньвэя домой, Ли Жун с глубоким почтением поблагодарил его. Старик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то, что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Сюньвэй скрылся в подъезде и в машине остались только свои, Ли Жун наконец позволил себе расслабиться. Он в изнеможении откинулся на спинку сиденья и закрыл глаза, растирая веки. С самой среды он жил в состоянии предельного напряжения. Даже молодой организм не мог долго выдерживать такую нагрузку. Он смертельно устал — 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напротив, всё ещё был возбуждён и то и дело возвращался к событиям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ты понял, что они обманывали её? У вас были какие-то улики, о которых вы мне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приоткрыл воспалённые глаза, зевнул и устало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этого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Цзянь Фу в изумлении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 из-под полуприкрытых век. От переутомления его глаза немного припухли, а складка на веках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предложил Чжай Нин иную логическую модель. Ту, которую она была готова принять и которая была выгодна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перехватив нить разговора,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наша версия гораздо больше соответствует истинному нутру этих людей. Директор Чжай никогда не была им ровней. То, что она раньше шла с ними одной дорогой, было лишь попыткой сбежать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тогда, когда умерли те двадцать детей и её защита была сломлена, Чжэн Чжупань подсунул ей оправдание, которое помогло ей не сойти с ума от вины. А ты заставил Шэнь Гуй разыграть перед ней спектакль, чтобы надавить на совесть и показать другие последствия её молчания... А потом мы нанесли решающий удар, заставив её капитулировать при виде Суй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от усталости на глазах выступают слёзы. Он моргнул, смахивая влагу с ресниц,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 не нравится Чжай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из трусости и слабости не может взять на себя ответственность и боится потерять репутацию, не заслуживает прощения жертвы. Мёртвых не вернуть, а зло уже совершено. В его глазах любые оправдания выглядели жалкими 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заставить её сотрудничать, ему пришлось на время спрятать свою неприязнь. Это был необходимый компромисс — у него просто не было права на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Эта история сорвала маски со всех причастных. Чистых здесь нет, так что нам не стоит терзаться из-за того, что пришлось причинить кому-то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план был выверен до мелочей. Они не могли дать женщине времени на раздумья или передышку, иначе, при её нерешительности, она никогда бы не выдала улики так быстро. К счастью, всё прошло гладко. Участие Цзян Сюньвэя стало ключевым фактором: именно благодаря его авторитету Суй Ваньцзюнь и её дочь так скоро пошли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 Жун узнал о профессоре Цзяне, у него не было идеального решения. Даже от такого человека, сохранившего крупицы совести, добиться признания вины было невероятно сложно. Малейшая ошибка — и она могла бы испугаться и выдать их Чжэн Чжупаню.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подталкивая её к предательству сообщников, Ли Жун не рискнул показать ей доказательства, полученные от Хэ Даюна. Вся его уверенность была лишь игрой, и, к счастью, Чжай Нин была слишком потрясена, чтобы требовать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стал для них настоящим подарком судьбы. Стоило Ли Жуну понять, кто он такой, как в голове тут же сложились очертания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сжал руку юноши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ехали в промышленную зону и увидели того водителя на грузовике с дурианами, который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знавший этой истории, тут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водитель с дурианами?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немного подумал, перестал тереть глаза и кивнул. Тот случай на дороге по пути к дому бабушки врезался ему в память — особенно палящее солнце и невыносимый запах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 негромко произнёс Цэнь Сяо, — что ты тоже встретишь того, кто первым протянет тебе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переплёл свои пальцы с пальцами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лицо Цзянь Фу выражало полное замешательство, но друг не спешил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тепло улыбнулся и на мгновение отвернулся к окну, глядя на проносящиеся мимо огни ночного города. Он понял, что Цэнь Сяо имел в виду Цзян Сюньвэя — того, кто первым из чувства справедливости бескорыстно помог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пару секунд Ли Жун снова повернулся к нему, подался вперёд и запечатлел на губах Цэнь Сяо долгий,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сердце, — прошептал он, — первым всегда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Цзянь Фу от неожиданности выронил стакан с йогуртом.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http://bllate.org/book/15351/1569714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