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Верните его обратно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крепко держал Ши Сина за плечи обеими руками, описывая свое безумие, но слова, произнесенные его хриплым голосом, пригвоздили Ши Сина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последние несколько лет ты не испытываешь ко мне ни малейшего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безумное, но тон смиренный до мозга костей, Ши Син никогда не видел Лу Лу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Ши Син заставил себя успокоиться: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произвела обратный эффект, взорвав подавленные эмоции Лу Лу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Как я могу быть спокойным, как я могу быть спокойным?!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живу в эти дни! Знаешь ли ты, в каком настроении я пришел сюда, Ши Син, знаешь ли ты... Ты знаешь, как я разбит?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глаз Лу Лу потекли слезы, но он не заметил этого и смотрел прямо на Ши Сина. В его глазах, казалось,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Лу снова смягчился, но уже более весомо: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делал этого ни для кого. И моя семья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брат все еще на границе, где собираются мутировавшие звездные звери. Он постоянно звонил мне среди ночи, чтобы дать совет. Вторая сестра вынуждена была отложить служебные дела и готовиться к раннему возвращению в столицу Империи. Мой отец денно и нощно заседает в военном штабе. но все равно находит время, чтобы передать мне послание... Кстати, и моя мать, услышав новость о твоем уровне, сразу же позвонила мне и сказала, что приедет в Аньчэн, чтобы сопровождать меня и найти для меня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именно ты первый сказал мне сдаться. Оказалось, что это ты, почему, именно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Огорченный до крайности, Лу Лу слишком сильно сжал плечи Ши Сина, что причинило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потерявший дар речи Ши Син услышал что-то, в его глазах появились другие эмоции, так что он тут же отстранился от грустного Лу Лу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мать... принцесса Тан Шао прилетает в гнездо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космический корабль, на который она села вчера, прибудет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иронично дернулся, и Ши Син неожиданно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ты не ошибся? Она сказала, что прибудет в Аньчэн, чтобы сопровождать тебя, я полагаю, ты веришь, что она найдет для тебя способ...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спросил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знал, откуда взялась его сила, возможно, она копилась слишком долго, и казалось, что за этот день она сгорит, как фейерверк, поэтому он изо всех сил старался оторваться от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неосознанно шагнул вперед, и в следующее мгновение Ши Син снова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она только сказала, что приедет сопровождать тебя. Другое - это просто твоя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 чем-то задумался, его лицо слегка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таким, и не плохо бы все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вонзил ногти в ладони и вдруг понял, что, возможно, он слишком долго ждал этого момента, поэтому не мог не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Буквальный смысл. Говори только о себе, не упоминай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ты думаешь, ты действительно хорошо понимаешь ситуацию в твоей семье и отношение к ней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Лу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 о моих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Син улыбнулся, и это тоже была саркастическая улыбка, еще более острая из-за реального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я сказал, что мы не подходим друг другу. Я не говорю ерунды. Мы с тобой не на одном уровне, и твоя семья с этим не согласится. Есть вещи, которых ты не знаешь. Это неважно, ты можешь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сегодня приедет твоя мама. Если ты мне не веришь, то можешь пойти и спросить сам, чтобы узнать, и посмотреть, придет ли она, чтобы помочь тебе найти выход или уговорить тебя сдаться! Неужели ты думаешь, что раз твой брат не возвращается домой с границы круглый год, то это потому, что Три Легиона не могут позвать к себе никого другого? Он попросил тебя проводить больше времени с принцессой только потому, что не может вернуться домой из-за тяжелых военных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ошеломленное выражение лица Лу Лу, Ши Син жестоко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с семьей Лу из-за Вэнь Си (партнера старшего брата Лу Лу), он не знал причин сложного отношения принцессы к людям Синей Звезды, но он знал... она действительно не приветствует его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иди. Я не желанный гость в твоей семье. Мы не подходим друг другу, и я не выберу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Син-Син... — Лу Лу все еще хотел потянуть за собой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стряхнул его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ты можешь быть более реалистичным?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взлетов и падений эмоций оба человека были немного смущены, и скрытый разговор проходил туманно. Фу Цин, который уже прибыл в резиденцию, чтобы доставить бланк заявления, долго наблюдал за происходящим. Даже если он услышал только последнюю фразу, он был глубоко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столкнулся с запутавшимся кандидатом?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немедленно записала видео для Чи Яо и попросил инструкций: [Его Королевское Высочество, похоже, что кто-то уже давно донимает Ши Сина, хотите, чтобы я разобрался с этим?]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Ши Син был спереди, а Лу Лу -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нахмурился: [Офицерам запрещено приставать к Синим Звездам во время сопоставления].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между двумя сторонами возникло серьезное противостояние и выражение лица маленькой Синей Звезды было не совсем правильным, подумав немного, Чи Яо приказал: [Приведите его обратно].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никто не осмелится устроить здесь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Лу все еще тянулся к Ши Сину, ударила духовная сила высокого уровня, и Лу Лу был отправлен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