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Лу: «…» Пасынок уже точно назвал их отношения, значит, у него есть доказательства. Если она станет отрицать, это будет самообман. Единственное, что её радует, это то, что Чу Тяньчэн не здесь и не знает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молчание заставило Чу Яо ещё больше нервничать, и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не быть сыном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совсем с ума сошёл? Ты веришь всему, что говорят? Посчитай месяцы, ты, конечно, сын меня и твоего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она не отрицает, что Сюэ Дашань был её женихом? А как же история о том, что они были братом и сестрой? Может, это была месть за бывшего жениха, который попал в тюрьму, но потом она влюбилась в врага? В этот момент Чу Яо почему-то вспомнил все те шаблоны, которые его старший брат постоянно упоминал.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Что бы ты сейчас ни думал, это неправильно, всё было не так, — сказала Сюэ Лу, видя, как взгляд Чу Яо становится всё более странным, и шлёпнула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Су Ин, её взгляд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Сюэ Лу говорила, Су Ин кивал, их голоса слились: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тётя Сюэ права, я говорил, что это подозрение лишено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встречая её холодный взгляд, он улыбнулся ещё ярче: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знаю, какой сценарий ты выбрала — месть за любовь, но потом влюбилась в врага, или много лет считала жениха братом, а настоящая любовь была другим… Это не важно. В любом случае, у тебя есть тайна, которую ты не рассказала. Так что, есть ещё что-то? Есть ли что-то, чего я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Кресло снова подкатилось вперёд, Су Ин наклонился, его лицо оказалось прямо перед Сюэ Лу, и его взгляд давил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моей мамы, действительно ли это было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Она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 всё ещё ничего не сказала, но её уходящая фигура явно выглядела так, будто она убегала. Как только она ушла, в телефоне Су Ин раздался восторженный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действительно что-то скрывает! Мои подозрения не беспочвенны, она точно скрывает важные факты!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вернулся в комнату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поднёс телефон к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ты ещё на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 громко стучали в дверь, как я мог повесить трубку и оставить тебя одного? — Естественно сказал Бай Цзин на другом конце провода. — Я уже выходил из отеля, чтобы взять такси и приехать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пока Сюэ Лу и Чу Яо стучали в дверь, Су Ин разговаривал с Бай Цзином, и тот слышал всё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поспешить на помощь своему племяннику, который, казалось, оказался в беде… Но, услышав всё, он понял, что помощь, скорее всего, понадобится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это правда, что ты сделал всё, что она говорила? Музыку ужасов, зеркало в ванной с кровью? Ты говорил, что найдёшь способ узнать правду… И это твой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Спрашивать напрямую или пугать — всё это звучало слишком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был шокирован: это и есть стиль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Ин неправильно понял его, его голос стал восторженным, как будто он нашёл единомышленника: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дядя, тебе тоже интересен мой метод помощи тёте Сюэ вспомнить всё? Отлично, я сейчас отправлю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333 уже записала всё — с самого начала, создание музыки, удалённое включение звука, всё это делалось под её руководством.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система 333, будучи искусственным интеллектом, наблюдала за всем, ей не нужно было специально записывать, чтобы в её базе данных оказался фильм ужасов с участием Сюэ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Ин заговорил, система 333 сразу поняла, и, пока телефон ещё был на связи, передала данные Бай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видео, которое пришло ему на почту, и не мог не почувствовать немного сочувствия к Сюэ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сочувствие быстро исчезло, уступив место злорадству и чувству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забыл… — Бай Цзин вдруг вспомнил, что его племянник позвонил ему посреди ночи, но не успел сказать и пары слов, прежде чем их прервали Сюэ Лу и Чу Яо. Он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было что-то срочное? Я не помешал?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если так подумать, то да, ты помешал.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Ин начал, Бай Цзин напрягся, он внимательно прислушался к словам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говорил, что если будут какие-то новости, мы будем делиться ими, верно? — весело объяснил Су Ин. — Я уже несколько дней помогаю тёте Сюэ вспомнить всё, и у меня есть предчувствие, что сегодня ночью она наконец-то вспомнит все детали аварии — разве это не важный прогресс? Но ты не сразу ответил на звонок, вот и помешал.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Перевод: твой племянник приглашает тебя присоединиться к трансляции фильма ужасов с участием Сюэ Лу! Но из-за задержки ты пропустил лучшее время для просмотра!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«помешал»?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подумав, как же плохо приходится Сюэ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в том,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причина, по которой ты разбудил меня посреди ночи? — Он чуть было не выбежал из отеля, думая, что с племянником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И он сам выглядел довольно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беззаботно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Просто «да»?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 под холодным ветром, Бай Цзин сел на кровать, зевая и с тёмными кругами под глазами, и начал сомневаться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мучаешь всех подряд?!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Чу Яо не позволил матери замять тему, а сразу же отвёл её в комнату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Сюэ Дашань были женихом и невестой?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мать была приёмной дочерью в семье Сюэ, и это не было секретом в семье Чу, кроме Чу Дэна.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Чу Яо несколько раз случайно встречал Сюэ Дашаня, и каждый раз тот приходил к его матери за деньгами. С тех пор у него сложилось плохое мнение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он иногда слышал, как мать говорила, что его дядя любит выпить и поиграть в азартные игры, и что она всегда покрывала его расходы, и даже Чу Тяньчэн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Тяньчэн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Лу говорила, что семья Сюэ вырастила её, и она не могла позволить им страдать, к тому же эти деньги не были значительными для богатой семьи Чу. Чу Тяньчэн полюбил Сюэ Лу именно за её доброту и простоту, так что он позволил ей продолжать. Но он никогда не позволял Сюэ Дашаню появляться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мог сказать, что его отец терпел Сюэ Дашаня только из-за благодарности за воспитание Сюэ Лу. Если бы он узнал, что они были женихом и невестой, он бы не был так снисходителен!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отец узнает об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здоровье твоего отца важнее всего, не говори ему ничего, я всё объясню, когда он поправится, — прервала его Сюэ Лу. — А что касается твоего старшего брата, не волнуйся, я не позволю ему мешать отцу выздоравливать.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охранников в больнице, не пустить никого к Чу Тяньчэну будет легко. А как объяснить всё отцу, она разберётся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своего сына, который выглядел растерянным, Сюэ Лу задумалась: в нынешнем состоянии Чу Тяньчэн, даже если выздоровеет, вряд ли сможет долго работать. Даже если он будет злиться на неё, в будущем он всё равно будет зависеть от её сына. Разве он будет рассчитывать на своего психически больного пасынка?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Сюэ Лу успокоилась. Пока её сын на её стороне, ей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http://bllate.org/book/15395/1360002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