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объяснит это Сюй Минъюю?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Скажет, что, узнав правду о своём происхождении, он не смог больше спокойно учиться и тайно приехал встретиться с человеком, с которым его перепутали, чтобы забрать его обратно в дом гуна?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план сработал, и он и Ли Саньлан появились бы перед всеми в гармонии, не только Сюй Минъюй, но и весь дом гуна не стали бы упрекать его за самовольные действия, а наоборот, сочли бы его тактичным и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оказался в тюрьме как похититель!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 с трудом мог представить, как изменится отношение к нему в доме гуна, включая Сюй Минъюя, и примут ли они его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та женщина, которую Ли Саньлан называл «тётушкой Лань Синь»... Знает ли она что-нибудь... Нужно будет найти возможность незаметно выяснить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роились тысячи мыслей, и, думая о том, что ему предстоит столкнуться после освобождения, он чувствовал, как голова идёт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забыл о боли в теле и инстинктивно хотел встать и начать ходить взад-вперёд, но, едва выпрямившись,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его тело болело!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Саньлан!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Сдерживаемый гнев и ненависть снова вырвались наружу, и он снова скрежетал зубами, произнося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Ин, который быстро нашёл общий язык с двоюродным братом Сюй Минъюем, вёл его в деревню Шанлинь.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Минъюй сам предложил посмотреть, где жил его двоюродный брат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Ин привёл их в дом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десяти лет я учился у отца медицине, немного знал о травах и научился читать... — Су Ин провёл их в небольшой двор и, видя, как Сюй Минъюй внимательно осматривает обстановку, начал рассказывать воспоминания прежнего хозяина тела. — После десяти лет я жил, занимаясь земледелием и сбором трав... Ну, а с прошлого года я ещё и научился разводить свиней!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последнем, он явно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ребёнку, потерявшему родителей, было нелегко выжить, а уж тем более скопить деньги на покупку поросят и заняться свиноводством — это действительно было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гордость была искренней. Его симпатия к прежнему хозяину тела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Минъюй, хоть и не понимал этой гордости, мог оценить, как тяжело было его младшему двоюродному брату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скромный дом и ещё более скромную обстановку, он не мог не сравнить это с жизнью Сюй Минцзиня, и его сердце наполнилось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действительно многое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Минъюй искренне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Трудным это не назовёшь, все здесь так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высказал мысли прежнего хозяина тела. Жители деревни поколениями жили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Сюй Минъюя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может, прогуляемся, посмотрим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желанием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Саньлан, выросший в деревне Шанлинь, очень любил её. Узнав от Су Ина правду о своём происхождении, он с нетерпением ждал встречи с семьёй и хотел рассказать им о деревне, где прожил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изначальной судьбе, сбитый с толку Сюй Минцзинем, он считал, что его шестнадцать лет в деревне Шанлинь были позором для дома Вэйского гуна, и поэтому никогда не упоминал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другие спрашивали, его молчание и избегание деревни легко вызывали недоумение. Люди думали, что он считает свои шестнадцать лет позором, что он слишком жаден до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родители из дома гуна не стали бы судить его за это и пожалели бы сына, не позволяя ему раскрывать свои раны перед другими, окружающие начали бы смотреть на него свысока. Они бы решили, что он — выскочка, который, оказавшись на вершине, поспешил отречься от прошлого, и за его спиной говорили бы: «Ну конечно, из глубинки», и жалели Сюй Минцзиня: «Он такой хороший, жаль, что его перепутали».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ситуаций становилось всё больше, и, ничего не зная об этом, прежний хозяин тела постепенно наступал на грабли, неосознанно оставляя у многих впечатление глупого, недальновидного, алчного и низкого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оставался наследником дома гуна, с ним общались только те, кто хотел угодить дому гуна, или праздные бездельники. Настоящие выдающиеся личности из аристократических кругов и самовлюблённые таланты презирали этого наследника, найденного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скрытое презрение, прежний хозяин тела думал, что его презирают из-за недостатка образования. Поэтому он ещё усерднее учился, пытаясь за короткое время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странности наконец привлекли внимание родителей из дома гуна, и, расследовав, они обнаружили, что Сюй Минцзинь за их спиной настраивал людей против их настоящего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видя, что братья ладят, родители думали, что их родной сын унаследует дом гуна, а приёмный, но талантливый сын пойдёт по пути чиновника, и они будут поддерживать друг друга, чтобы укрепить семью. Кто бы мог подумать, что Сюй Минцзинь, внешне приняв реальность, будет тайно вредить их родному сыну? В гневе родители выгнали Сюй Минцзиня из дома Вэйского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действия позже принесли беду дому гуна, и, узнав от Су Ина о своей изначальной судьбе, прежний хозяин тела почувствовал себя виноватым и с готовностью отдал всё Су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Минъюй и его спутники с удовольствием прошлись по деревне Шанлинь, поднялись на гору, где Су Ин и прежний хозяин тела заключили договор, и устроили прогулку на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прекрасна своей роскошью, а деревня — своей природой. Сюй Минъюй обнаружил, что его новый двоюродный брат — интересный человек, который, кажется, может найти радость в любом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вместе с двоюродным братом попробовал всё, чего раньше не делал: охотился на кроликов, ловил рыбу, устроил пикник на природе... Едва не сочинил стихи, наслаждаясь вкусной жареной крольчатиной.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и деревня вдали окуталась вечерним туманом, над домами поднимался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с горы вниз, всё вокруг, как и растаявшее солнце, растворялось в мягком вечернем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Минъюй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спускаться!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неохотой позвал двоюродного брата, который ловил белок, чувствуя, что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Что же он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назад, когда Сюй Минъюй и его спутники только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уездного суда Сюй Минцзинь с каменным лицом слушал, как тюремщики обсуждали события снаружи, и вдруг услышал, что представители дома Вэйского гуна прибыли в уезд Юй и встретились с уездным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Приехали из дома Вэйского гуна?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радуешься? Это тебя не касается! — тюремщик громко стукнул по решётке камеры. — Посмотри на себя, ещё и притворяешься знатным господином из дома Вэйского гуна! Я сегодня утром проходил мимо дома уездного начальника и видел, как того господина почтительно пригласили внутрь. Уж он-то точно не такой,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 не стал злиться на этого мелкого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и волнение, и напряжение. Волновался, как Сюй Минъюй отнесётся к его самовольному приезду и провалу миссии. А радовался тому, что наконец-то выйдет из этой проклятой тюрьмы!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уездным начальником и узнав о его положении, даже если он будет недоволен, Сюй Минъюй обязательно подтвердит его личность и сразу же прикажет освободить!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Сюй Минцзинь ждал, ждал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постепенно сменилось с напряжения, возбуждения и радости на недоумение, растерянность и беспокойство...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Сюй Минъюй настолько недоволен им? Может, он ошибся в оценке характера своего двоюродного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и только когда тюремщик принёс ему похлёбку с парой листьев овощей, Сюй Минцзинь с трудом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Уже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Так где же Сюй Минъюй?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