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же Линлин продолжила:</w:t>
      </w:r>
    </w:p>
    <w:p w:rsidR="00BB20FC" w:rsidRPr="00357A74" w:rsidRDefault="00357A74" w:rsidP="00BB20FC">
      <w:pPr>
        <w:jc w:val="left"/>
        <w:rPr>
          <w:sz w:val="28"/>
          <w:lang w:val="en-US"/>
        </w:rPr>
      </w:pPr>
      <w:r w:rsidRPr="00357A74">
        <w:rPr>
          <w:sz w:val="28"/>
          <w:lang w:val="en-US"/>
        </w:rPr>
        <w:t>— Я думала, что не смогу тебя найти, поэтому решила устроиться здесь, притворившись этим графом. Но однажды, когда я ела, меня случайно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сразу же вспомнила слова служанки. Теперь всё стало ясно.</w:t>
      </w:r>
    </w:p>
    <w:p w:rsidR="00BB20FC" w:rsidRPr="00357A74" w:rsidRDefault="00357A74" w:rsidP="00BB20FC">
      <w:pPr>
        <w:jc w:val="left"/>
        <w:rPr>
          <w:sz w:val="28"/>
          <w:lang w:val="en-US"/>
        </w:rPr>
      </w:pPr>
      <w:r w:rsidRPr="00357A74">
        <w:rPr>
          <w:sz w:val="28"/>
          <w:lang w:val="en-US"/>
        </w:rPr>
        <w:t>— Я не хотела никому причинять вреда, поэтому закрыла глаза на то, что дочь графа и служанка ушли. Но недавно я услышала, что моя дочь вернулась.</w:t>
      </w:r>
    </w:p>
    <w:p w:rsidR="00BB20FC" w:rsidRPr="00357A74" w:rsidRDefault="00357A74" w:rsidP="00BB20FC">
      <w:pPr>
        <w:jc w:val="left"/>
        <w:rPr>
          <w:sz w:val="28"/>
          <w:lang w:val="en-US"/>
        </w:rPr>
      </w:pPr>
      <w:r w:rsidRPr="00357A74">
        <w:rPr>
          <w:sz w:val="28"/>
          <w:lang w:val="en-US"/>
        </w:rPr>
        <w:t>Линлин продолжала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служанка раскроет её истинную сущность, поэтому тайно наблюдала за ней. Узнав, что дочь графа умерла, она уже хотела всё бросить, но тут её подчинённый рассказал о знаке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 отличия графа, который давал огромные привилегии в районе. Линлин, позарившись на него, решила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продолжала говорить, её слова звучали искренне.</w:t>
      </w:r>
    </w:p>
    <w:p w:rsidR="00BB20FC" w:rsidRPr="00357A74" w:rsidRDefault="00357A74" w:rsidP="00BB20FC">
      <w:pPr>
        <w:jc w:val="left"/>
        <w:rPr>
          <w:sz w:val="28"/>
          <w:lang w:val="en-US"/>
        </w:rPr>
      </w:pPr>
      <w:r w:rsidRPr="00357A74">
        <w:rPr>
          <w:sz w:val="28"/>
          <w:lang w:val="en-US"/>
        </w:rPr>
        <w:t>— Я думала, что ты мертва, и просто хотела жить обычной жизнью. Но теперь, когда ты жива, я всё ещё хочу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словно самый преданный последователь.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посмотрела на лежащих на земле людей, подумала мгновение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Линлин снова наполнились кровавыми слезами. У Я, увидев, как она бросается к ней, с отвращением отодвинулась, и тут услышала, как Линлин говорит:</w:t>
      </w:r>
    </w:p>
    <w:p w:rsidR="00BB20FC" w:rsidRPr="00357A74" w:rsidRDefault="00357A74" w:rsidP="00BB20FC">
      <w:pPr>
        <w:jc w:val="left"/>
        <w:rPr>
          <w:sz w:val="28"/>
          <w:lang w:val="en-US"/>
        </w:rPr>
      </w:pPr>
      <w:r w:rsidRPr="00357A74">
        <w:rPr>
          <w:sz w:val="28"/>
          <w:lang w:val="en-US"/>
        </w:rPr>
        <w:t>— Госпожа У Я, за последние дни ты стала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хвалила, но как бы ни старалась, не могла приблизиться к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что было редкостью, проявила лёгкое отвращение, наблюдая за этим поворотом событий, и не знала,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этому она, казалось, могла найти этим людям безопасное место.</w:t>
      </w:r>
    </w:p>
    <w:p w:rsidR="00BB20FC" w:rsidRPr="00357A74" w:rsidRDefault="00357A74" w:rsidP="00BB20FC">
      <w:pPr>
        <w:jc w:val="left"/>
        <w:rPr>
          <w:sz w:val="28"/>
          <w:lang w:val="en-US"/>
        </w:rPr>
      </w:pPr>
      <w:r w:rsidRPr="00357A74">
        <w:rPr>
          <w:sz w:val="28"/>
          <w:lang w:val="en-US"/>
        </w:rPr>
        <w:t>— Госпожа У Я, убить ли этих людей?</w:t>
      </w:r>
    </w:p>
    <w:p w:rsidR="00BB20FC" w:rsidRPr="00357A74" w:rsidRDefault="00357A74" w:rsidP="00BB20FC">
      <w:pPr>
        <w:jc w:val="left"/>
        <w:rPr>
          <w:sz w:val="28"/>
          <w:lang w:val="en-US"/>
        </w:rPr>
      </w:pPr>
      <w:r w:rsidRPr="00357A74">
        <w:rPr>
          <w:sz w:val="28"/>
          <w:lang w:val="en-US"/>
        </w:rPr>
        <w:t>Она посмотрела на лежащих на земле людей, вспомнив прежний характер У Я, и невольно спросила. Но не успела она закончить, как защитный барьер вокруг дома графа внезапно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 неба спустилась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холодным, а взгляд, скользнув по У Я и Линлин, выражал ледяное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изысканная внешность и эфирная аура были омрачены гневом, который наполнял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Лун Цинъи. Она находилась поблизости, ища следы Духа ветра, когда почувствовала неладное в доме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не только увидела здесь представителя Клана нежити, но и ненавистного ей представителя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инстинктивно хотела прикрыть лицо, боясь, что Лун Цинъи узнает её. Но затем вспомнила, что сейчас она в другом облике, и подняла глаза на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мощные силы столкнулись, словно пытаясь уничтожить друг друга.</w:t>
      </w:r>
    </w:p>
    <w:p w:rsidR="00BB20FC" w:rsidRPr="00357A74" w:rsidRDefault="00357A74" w:rsidP="00BB20FC">
      <w:pPr>
        <w:jc w:val="left"/>
        <w:rPr>
          <w:sz w:val="28"/>
          <w:lang w:val="en-US"/>
        </w:rPr>
      </w:pPr>
      <w:r w:rsidRPr="00357A74">
        <w:rPr>
          <w:sz w:val="28"/>
          <w:lang w:val="en-US"/>
        </w:rPr>
        <w:t>— Представитель Клана демонов.</w:t>
      </w:r>
    </w:p>
    <w:p w:rsidR="00BB20FC" w:rsidRPr="00357A74" w:rsidRDefault="00357A74" w:rsidP="00BB20FC">
      <w:pPr>
        <w:jc w:val="left"/>
        <w:rPr>
          <w:sz w:val="28"/>
          <w:lang w:val="en-US"/>
        </w:rPr>
      </w:pPr>
      <w:r w:rsidRPr="00357A74">
        <w:rPr>
          <w:sz w:val="28"/>
          <w:lang w:val="en-US"/>
        </w:rPr>
        <w:t>Голос Лун Цинъи был ледяным, вокруг неё распространялась сильная аура убийства. Но даже несмотря на это, она использовала лишь треть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напротив, казалась испуганной. Она посмотрела на этого агрессивного нарушителя, её глаза тайно обратились к Белым червям, спрятанным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Линлин подала сигнал, и Белые черви, спрятанные по всему помещению, бросились на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держа меч, одним движением разрубила отвратительных червей пополам. Но их было слишком много, и через мгновение они снова набросились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Лун Цинъи с лёгкостью отбивала атаки, и зелёная кровь не могла даже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Линлин расправила свои костяные крылья, схватила У Я и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увидев это, поняла, что У Я пытается сбежать, и вызвала Демонического ястреба. Сделав шаг, она тоже поднялась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борьба на земле превратилась в жестокий бой в небе, где вспышки света и искры делали происходящее невидимым для человеческого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Линлин сталкивалась с магическими существами, используя самые мощные заклинания, пытаясь найти способ победить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не использовала свои истинные силы, но У Я уже была измотана, и её поражение было лишь вопросом времени. Осознав, что сейчас она не сможет победить Лун Цинъи, У Я решила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атака приблизилась, она позволила магии ударить её в неважное место, и её тело, получив удар, начало 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хотела помочь У Я, но снова была остановлена Демоническим ястребом, и они начали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Лун Цинъи увидела, куда падает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отлетели от берега и оказались над морем. Если У Я упадёт в воду, и если она умеет плавать, то найти её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Лун Цинъи бросилась в погоню, чтобы схватить У Я, но неожиданно та, притворившись без сознания, использовала Тёмную магию, чтобы сковать движения Лун Цинъи, а затем схватила её за губы и страстно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необходимость для пополнения магии, и У Я не вкладывала в это никаких нечистых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для такой эмоционально холодной, как Лун Цинъи, этот поцелуй имел значение. И, в отличие от невинного поцелуя ребёнка, этот поцелуй вызвал в ней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хуже, этот проклятый представитель Клана демонов даже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она почувствовала, как её магия начала утекать.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продолжала наглеть, но тут перед ней появился магический круг. Внезапно мощная волна Магии света отбросила её.</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Линлин поспешила защитить отброшенную У Я, и обе врезались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была в ярости. Её скрытые драконьи рога непроизвольно появились, а её прекрасные голубые глаза сверкали убийственным блеском. Она, казалось, не понимала, почему злится, но в её сердце было желание убить этого наглого представителя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Лун Цинъи взглянула вниз, но перед 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того представителя Клана демонов.</w:t>
      </w:r>
    </w:p>
    <w:p w:rsidR="00BB20FC" w:rsidRPr="00357A74" w:rsidRDefault="00357A74" w:rsidP="00BB20FC">
      <w:pPr>
        <w:jc w:val="left"/>
        <w:rPr>
          <w:sz w:val="28"/>
          <w:lang w:val="en-US"/>
        </w:rPr>
      </w:pPr>
      <w:r w:rsidRPr="00357A74">
        <w:rPr>
          <w:sz w:val="28"/>
          <w:lang w:val="en-US"/>
        </w:rPr>
        <w:t>— Няоняо, иди за ними.</w:t>
      </w:r>
    </w:p>
    <w:p w:rsidR="00BB20FC" w:rsidRPr="00357A74" w:rsidRDefault="00357A74" w:rsidP="00BB20FC">
      <w:pPr>
        <w:jc w:val="left"/>
        <w:rPr>
          <w:sz w:val="28"/>
          <w:lang w:val="en-US"/>
        </w:rPr>
      </w:pPr>
      <w:r w:rsidRPr="00357A74">
        <w:rPr>
          <w:sz w:val="28"/>
          <w:lang w:val="en-US"/>
        </w:rPr>
        <w:t>Лун Цинъи холодно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так много лет, но впервые почувствовала такую ярость! Её поцеловал представитель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зная, что Лун Цинъи злится, мгновенно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тоже хотела уйти, но, увидев лежащих на земле людей, она превратилась в несколько духовных существ и отправила их в пекарню.</w:t>
      </w:r>
    </w:p>
    <w:p w:rsidR="00BB20FC" w:rsidRPr="00357A74" w:rsidRDefault="00357A74" w:rsidP="00BB20FC">
      <w:pPr>
        <w:jc w:val="left"/>
        <w:rPr>
          <w:sz w:val="28"/>
          <w:lang w:val="en-US"/>
        </w:rPr>
      </w:pPr>
      <w:r w:rsidRPr="00357A74">
        <w:rPr>
          <w:sz w:val="28"/>
          <w:lang w:val="en-US"/>
        </w:rPr>
        <w:t>— Большое спасибо тебе.</w:t>
      </w:r>
    </w:p>
    <w:p w:rsidR="00BB20FC" w:rsidRPr="00357A74" w:rsidRDefault="00357A74" w:rsidP="00BB20FC">
      <w:pPr>
        <w:jc w:val="left"/>
        <w:rPr>
          <w:sz w:val="28"/>
          <w:lang w:val="en-US"/>
        </w:rPr>
      </w:pPr>
      <w:r w:rsidRPr="00357A74">
        <w:rPr>
          <w:sz w:val="28"/>
          <w:lang w:val="en-US"/>
        </w:rPr>
        <w:t>Дядюшка из пекарни отчаянно благодарил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благородная леди не только была прекрасна, но и обладала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проигнорировала все слова дядюшки, её взгляд блуждал вокруг, и, не увидев У Я, она спросила:</w:t>
      </w:r>
    </w:p>
    <w:p w:rsidR="00BB20FC" w:rsidRPr="00357A74" w:rsidRDefault="00357A74" w:rsidP="00BB20FC">
      <w:pPr>
        <w:jc w:val="left"/>
        <w:rPr>
          <w:sz w:val="28"/>
          <w:lang w:val="en-US"/>
        </w:rPr>
      </w:pPr>
      <w:r w:rsidRPr="00357A74">
        <w:rPr>
          <w:sz w:val="28"/>
          <w:lang w:val="en-US"/>
        </w:rPr>
        <w:t>— Где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из пекарни указал на комнату наверху, хотел проводить Лун Цинъи, но перед ним был лишь лёгкий ветерок, и Лун Цинъи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изо всех сил снимала последний предмет одежды, забравшись под одеяло, когда дверь тихо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У Я почувствовала, что кто-то приближается. Она хотела притвориться, что её разбудили, но вдруг что-то коснулось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нежно, но по мере продолжения У Я была ошеломлена этим внезапным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У Я невольно открыла глаза, её маленькие руки слабо сопротивлялись, пытаясь освободиться от контроля Лун Цинъи, но та, казалось, полностью игнорировала её сопротивление,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молча протестовала, но через мгновение вспомнила, что сама сделала с Лун Цинъи, когда была в другом облике. Неужели Лун Цинъи узнала её и специально пришла,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охватывал её страх. Судя по отношению Лун Цинъи, она ненавидела Клан Драконов. Но если бы она действительно узнала её, разве нормальный дракон поцеловал бы ненавистного представителя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http://bllate.org/book/15398/1360509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