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на этот раз была настороже, опасаясь, что этот юнец, не зная правил, может натворить бед. И действительно, Цзи Чанцин, словно новорождённый телёнок, не боясь смерти, протянул руку к чашке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схватила его за руку и оттащила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налью воды! — Чу Хун вскочила на ноги, боясь разозлить Се Яна, и быстро налила три стакана воды, поставив их перед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Яна не было ни тени эмоций, невозможно было понять, что он чувствует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однако, надул щёки,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бросил на него взгляд,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Хун прошли определённую подготовку, чтобы хоть как-то справляться с присутствием Се Яна, но всё равно иногда невольно забывали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прошедший никакой подготовки, мог так свободно вести себя перед Се Яном? Его устойчивость действительно вызывала восхищение, неудивительно, что Чу Хун так хотела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также было одной из причин, почему он привлёк внимание Се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постучал по столу, нарушив тишину в комнате, и спросил Чу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сюда только Цзи Чанцина, а не Чу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Хун подняла голову, выглядев немного растерянной, и через пару секунд вспомнила, зачем она здесь. — Я... я увидела отчёт о Цзи Чанцине и хотела принять его в команду...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причину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стоявший рядом,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поспешна. Ничего не выяснив, как ты можешь так легко раскрывать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не контактировал с Цзи Чанцином, он помнил, что Се Ян поручил ему следить за этим человеком целую неделю. Этот парень казался простым студентом из обедневшей семьи, но на самом деле в нём определённо что-то было! С ним нельзя было обращаться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действия, как у Чу Хун, которая, не проведя расследования, раскрывала информацию и хотела принять человека в команду, были совершенно недопустимы!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тут же нахмурилась, её брови взметнулись вверх, и она гневно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Гу, ты что, сам на него положил глаз, поэтому боишься, что я его заполучу? Скажи сам, кто ещё обладает такой уникальной способностью, чтобы не подвергаться загрязнению? Если бы такой человек был в моей команде, сколько бы мы могли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сохранял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разные вещи! — Чу Хун ударила по столу, вскочив на ноги. — Сегодня этот человек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постукивания пальцами по столу раздался в комнате, тихий, но отчётливый, заставив обоих вспомнить, где они находятся и перед кем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по-прежнему сохранял серьёзное выражение лица, но его руки сжали чашку на столе, и он сделал маленький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кашлянула пару раз, руки её нервно сжались перед собой, и она медленно опустилась на стул,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успокоились, Се Ян внезапно обратился к Цзи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Чанцин, увлечённый происходящим, в ответ на вопрос Се Яна подумал о чём-то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без драки, и, как обычно, ему налили сладкий сок — хотя этот человек рядом всё испортил,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может так спокойно задавать вопросы, значит, он не подозревает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награда за то, что я разбудил всех в том здании,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задумался на мгновение, а когда очнулся, трое людей перед ним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Под пристальными взглядами Цзи Чанцин прочистил горло и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с кем-то идти, могу ли я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оба владельца взглядов широко раскрыли глаза, поражённые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хотел следовать за самим Се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что сказать? Незнание — благо? Или жаба, мечтающая о лебеде?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следовать за мной? — Се Ян пристально посмотрел на юношу, уголки его губ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и Гу Чэнсинь вздрогнули, замерли, как под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и Гу Чэнсинь: Это ужасно! Он точно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Разве он не улыбается???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 Здоровья и полных кошельков!]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надеждой смотрел на Се Яна, беззастенчиво испытывая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приподнял бровь, глядя на него, его глаза были глубокими, с оттенком исследования 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отступал, широко раскрыв глаза, его решимость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примитивное противостояние между живыми существами, решимость превзойти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Се Яна Цзи Чанцин не увидел вражды, только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начало зарождаться внутри Цзи Чанцина, он всё ещё размышлял, когда кашель позади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подходит. — Гу Чэнсинь встал, увидев, что оба смотрят на него,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 в глаза Се Яну, боясь, что все его мысли будут раскрыты 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предыдущая сцена была на грани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прерванный в своих мыслях, сразу вернулся к прежнему состоянию, подняв голову, с видом человека, который ничего не боится: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импульсивность вполне соответствовала его возрасту и положению, единственное, что вызывало подозрения, — это его чрезмерная смелость. Но такое поведение было нормальным, пока никто не знал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будь реалистом, не пытайся сделать что-то грандиозное. — Гу Чэнсинь покачал головой, одновременно восхищаясь его смелостью и раздражаясь из-за его порывистости. — Министр Се никогда не берёт новичков, ему не нужны обуза. Ты, ничего не умеющий и ничего не знающий, как можешь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мне нужно сделать, чтобы быть достойным?»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вертелись на языке Цзи Чанцина, но он их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считают его ничего не знающим новичком,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нельзя так легко раскрывать свою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видя, что он не возражает, подумал, что он, вероятно, осознал свои способности,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стать нашим членом команды — это не так просто. Пройди тесты,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Тесты? — Цзи Чанцин хотел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— Гу Чэнсинь прервал его вопросы и обратился к Се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Се, вам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вызвал их сюда, и вряд ли это было только для обсуждения вступления в команду. Их разговор можно было продолжить позже, не стоит тратить время начальника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думал, что экономит время Се Яна, но вместо этого получил холодный взгляд,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для человека, как Се Ян, который занимается только серьёзными делами, сокращение пустых разговоров и ускорение процесса должно быть приятным, он не мог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Хун, стоящая рядом, не заметила этого, она также сидела с напряжённым видом, глядя на Се Ян, ожидая, что он скажет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холодно оглядел их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пятого сентября, в загородной усадьбе «Звёздная пыль» в городе Цзян, было обнаружено 59 пострадавших. Один погиб, остальные 58 выжили, и ни у кого не было серьёзного загрязнения. Когда их спасли, они были в сознании и вне опасности. Всё это —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и Гу Чэнсинь одновременно повернулись к Цзи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был тем, кто защитил всех в том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же был в замешательстве: разве не Се Ян сам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выбора. — Се Ян обратился к Цзи Чанцину. — Первый: продолжать быть «обычным человеком», получить награду и выбрать работу по душе, жить спокойной и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